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D11C2" w14:textId="359050EA" w:rsidR="00152365" w:rsidRDefault="00DC4672" w:rsidP="00551503">
      <w:pPr>
        <w:jc w:val="center"/>
        <w:rPr>
          <w:b/>
          <w:bCs/>
        </w:rPr>
      </w:pPr>
      <w:r w:rsidRPr="006A6A85">
        <w:rPr>
          <w:b/>
          <w:bCs/>
        </w:rPr>
        <w:t>Minutes of the Garve &amp; District Community Council ordinary meeting</w:t>
      </w:r>
      <w:r w:rsidR="00F376BF" w:rsidRPr="006A6A85">
        <w:rPr>
          <w:b/>
          <w:bCs/>
        </w:rPr>
        <w:t xml:space="preserve"> </w:t>
      </w:r>
      <w:r w:rsidRPr="006A6A85">
        <w:rPr>
          <w:b/>
          <w:bCs/>
        </w:rPr>
        <w:t xml:space="preserve">held </w:t>
      </w:r>
    </w:p>
    <w:p w14:paraId="053EC9B4" w14:textId="1AD91A92" w:rsidR="00DC4672" w:rsidRPr="006A6A85" w:rsidRDefault="00DC4672" w:rsidP="00551503">
      <w:pPr>
        <w:jc w:val="center"/>
        <w:rPr>
          <w:b/>
          <w:bCs/>
        </w:rPr>
      </w:pPr>
      <w:r w:rsidRPr="006A6A85">
        <w:rPr>
          <w:b/>
          <w:bCs/>
        </w:rPr>
        <w:t xml:space="preserve">on </w:t>
      </w:r>
      <w:r w:rsidR="00E60CFD" w:rsidRPr="006A6A85">
        <w:rPr>
          <w:b/>
          <w:bCs/>
        </w:rPr>
        <w:t xml:space="preserve">Tuesday </w:t>
      </w:r>
      <w:r w:rsidR="00E24902">
        <w:rPr>
          <w:b/>
          <w:bCs/>
        </w:rPr>
        <w:t>5 March</w:t>
      </w:r>
      <w:r w:rsidR="005D728D" w:rsidRPr="006A6A85">
        <w:rPr>
          <w:b/>
          <w:bCs/>
        </w:rPr>
        <w:t xml:space="preserve"> </w:t>
      </w:r>
      <w:r w:rsidR="00E60CFD" w:rsidRPr="006A6A85">
        <w:rPr>
          <w:b/>
          <w:bCs/>
        </w:rPr>
        <w:t>202</w:t>
      </w:r>
      <w:r w:rsidR="00784480" w:rsidRPr="006A6A85">
        <w:rPr>
          <w:b/>
          <w:bCs/>
        </w:rPr>
        <w:t>4</w:t>
      </w:r>
      <w:r w:rsidR="0080206A" w:rsidRPr="006A6A85">
        <w:rPr>
          <w:b/>
          <w:bCs/>
        </w:rPr>
        <w:t xml:space="preserve"> </w:t>
      </w:r>
      <w:r w:rsidR="00F647A5" w:rsidRPr="006A6A85">
        <w:rPr>
          <w:b/>
          <w:bCs/>
        </w:rPr>
        <w:t>on webcam</w:t>
      </w:r>
    </w:p>
    <w:p w14:paraId="54CCBE01" w14:textId="77777777" w:rsidR="00DC4672" w:rsidRPr="006A6A85" w:rsidRDefault="00DC4672" w:rsidP="00551503"/>
    <w:p w14:paraId="0F6A04AB" w14:textId="1FFDC92A" w:rsidR="002056C3" w:rsidRPr="006A6A85" w:rsidRDefault="002056C3" w:rsidP="002056C3">
      <w:r w:rsidRPr="006A6A85">
        <w:rPr>
          <w:b/>
          <w:bCs/>
        </w:rPr>
        <w:t xml:space="preserve">Community Council </w:t>
      </w:r>
      <w:r w:rsidR="003B2186">
        <w:rPr>
          <w:b/>
          <w:bCs/>
        </w:rPr>
        <w:t xml:space="preserve">elected </w:t>
      </w:r>
      <w:r w:rsidRPr="006A6A85">
        <w:rPr>
          <w:b/>
          <w:bCs/>
        </w:rPr>
        <w:t>members present on webcam</w:t>
      </w:r>
      <w:r w:rsidRPr="006A6A85">
        <w:t>: Kenny Maclean (Chairman &amp; Secretary), Bob Moir (Vice Chairman), Caroline Gamble (Treasurer)</w:t>
      </w:r>
      <w:r w:rsidR="001518E4" w:rsidRPr="006A6A85">
        <w:t xml:space="preserve"> and </w:t>
      </w:r>
      <w:r w:rsidRPr="006A6A85">
        <w:t>Sadie-Michaela Harris</w:t>
      </w:r>
      <w:r w:rsidR="001518E4" w:rsidRPr="006A6A85">
        <w:t>.</w:t>
      </w:r>
    </w:p>
    <w:p w14:paraId="7141CB44" w14:textId="77777777" w:rsidR="002056C3" w:rsidRPr="006A6A85" w:rsidRDefault="002056C3" w:rsidP="002056C3"/>
    <w:p w14:paraId="041FE3EC" w14:textId="3E2F75BC" w:rsidR="002056C3" w:rsidRPr="00B47592" w:rsidRDefault="002056C3" w:rsidP="002056C3">
      <w:pPr>
        <w:rPr>
          <w:color w:val="000000" w:themeColor="text1"/>
        </w:rPr>
      </w:pPr>
      <w:r w:rsidRPr="006A6A85">
        <w:rPr>
          <w:b/>
          <w:bCs/>
        </w:rPr>
        <w:t>Also present on webcam</w:t>
      </w:r>
      <w:r w:rsidRPr="006A6A85">
        <w:t xml:space="preserve">: Cllr Liz </w:t>
      </w:r>
      <w:r w:rsidRPr="00B47592">
        <w:rPr>
          <w:color w:val="000000" w:themeColor="text1"/>
        </w:rPr>
        <w:t>Kraft, Tina Hartley (Community Engagement and Development Officer, TG&amp;DDC)</w:t>
      </w:r>
      <w:r w:rsidR="00FC53A2" w:rsidRPr="00B47592">
        <w:rPr>
          <w:color w:val="000000" w:themeColor="text1"/>
        </w:rPr>
        <w:t>, P</w:t>
      </w:r>
      <w:r w:rsidR="00E054EB" w:rsidRPr="00B47592">
        <w:rPr>
          <w:color w:val="000000" w:themeColor="text1"/>
        </w:rPr>
        <w:t>e</w:t>
      </w:r>
      <w:r w:rsidR="00FC53A2" w:rsidRPr="00B47592">
        <w:rPr>
          <w:color w:val="000000" w:themeColor="text1"/>
        </w:rPr>
        <w:t>ter Kane &amp; Lewis Robertson (Kane Partnership)</w:t>
      </w:r>
      <w:r w:rsidR="00E054EB" w:rsidRPr="00B47592">
        <w:rPr>
          <w:color w:val="000000" w:themeColor="text1"/>
        </w:rPr>
        <w:t>,</w:t>
      </w:r>
      <w:r w:rsidR="00FC53A2" w:rsidRPr="00B47592">
        <w:rPr>
          <w:color w:val="000000" w:themeColor="text1"/>
        </w:rPr>
        <w:t xml:space="preserve"> Seumas Skinner (</w:t>
      </w:r>
      <w:r w:rsidR="00B47592" w:rsidRPr="00B47592">
        <w:rPr>
          <w:color w:val="000000" w:themeColor="text1"/>
        </w:rPr>
        <w:t>Community Liaison Manager, Statkraft UK</w:t>
      </w:r>
      <w:r w:rsidR="00FC53A2" w:rsidRPr="00B47592">
        <w:rPr>
          <w:color w:val="000000" w:themeColor="text1"/>
        </w:rPr>
        <w:t>)</w:t>
      </w:r>
      <w:r w:rsidRPr="00B47592">
        <w:rPr>
          <w:color w:val="000000" w:themeColor="text1"/>
        </w:rPr>
        <w:t xml:space="preserve"> </w:t>
      </w:r>
      <w:r w:rsidR="00E054EB" w:rsidRPr="00B47592">
        <w:rPr>
          <w:color w:val="000000" w:themeColor="text1"/>
        </w:rPr>
        <w:t xml:space="preserve">and </w:t>
      </w:r>
      <w:r w:rsidR="00FC53A2" w:rsidRPr="00B47592">
        <w:rPr>
          <w:color w:val="000000" w:themeColor="text1"/>
        </w:rPr>
        <w:t xml:space="preserve">three </w:t>
      </w:r>
      <w:r w:rsidRPr="00B47592">
        <w:rPr>
          <w:color w:val="000000" w:themeColor="text1"/>
        </w:rPr>
        <w:t>members of the public.</w:t>
      </w:r>
    </w:p>
    <w:p w14:paraId="57C894E5" w14:textId="77777777" w:rsidR="00EB7066" w:rsidRPr="00B47592" w:rsidRDefault="00EB7066" w:rsidP="002056C3">
      <w:pPr>
        <w:rPr>
          <w:color w:val="000000" w:themeColor="text1"/>
        </w:rPr>
      </w:pPr>
    </w:p>
    <w:p w14:paraId="40EBD03C" w14:textId="01E66727" w:rsidR="00DF5AC2" w:rsidRPr="006A6A85" w:rsidRDefault="001A6D5E" w:rsidP="00DF5AC2">
      <w:pPr>
        <w:rPr>
          <w:color w:val="0000FF"/>
        </w:rPr>
      </w:pPr>
      <w:r w:rsidRPr="006A6A85">
        <w:t xml:space="preserve">The Chairman opened the meeting at </w:t>
      </w:r>
      <w:r w:rsidR="00B47592">
        <w:t>7.30</w:t>
      </w:r>
      <w:r w:rsidRPr="006A6A85">
        <w:t xml:space="preserve">pm and welcomed everyone.  He </w:t>
      </w:r>
      <w:r w:rsidRPr="006A6A85">
        <w:rPr>
          <w:color w:val="000000"/>
        </w:rPr>
        <w:t xml:space="preserve">reminded members of the </w:t>
      </w:r>
      <w:r w:rsidRPr="006A6A85">
        <w:t xml:space="preserve">public that </w:t>
      </w:r>
      <w:r w:rsidR="008D26B7" w:rsidRPr="006A6A85">
        <w:t xml:space="preserve">although our meetings are not public meetings, </w:t>
      </w:r>
      <w:r w:rsidRPr="006A6A85">
        <w:t xml:space="preserve">they were </w:t>
      </w:r>
      <w:r w:rsidR="00D40C75" w:rsidRPr="006A6A85">
        <w:t xml:space="preserve">still </w:t>
      </w:r>
      <w:r w:rsidRPr="006A6A85">
        <w:t>very welcome to attend Community Council meetings even on webcam and take part in the discussions under his guidance</w:t>
      </w:r>
      <w:r w:rsidR="00A559F1" w:rsidRPr="006A6A85">
        <w:t xml:space="preserve"> (see section 12 of the Constitution)</w:t>
      </w:r>
      <w:r w:rsidRPr="006A6A85">
        <w:t>.</w:t>
      </w:r>
      <w:r w:rsidR="00814C7A" w:rsidRPr="006A6A85">
        <w:t xml:space="preserve">  </w:t>
      </w:r>
      <w:r w:rsidR="00613AD0" w:rsidRPr="006A6A85">
        <w:t>Those who can</w:t>
      </w:r>
      <w:r w:rsidR="008A4DDB" w:rsidRPr="006A6A85">
        <w:t>not</w:t>
      </w:r>
      <w:r w:rsidR="00613AD0" w:rsidRPr="006A6A85">
        <w:t xml:space="preserve"> attend our meetings can, as always, write to </w:t>
      </w:r>
      <w:r w:rsidR="00882E2E" w:rsidRPr="006A6A85">
        <w:t>us</w:t>
      </w:r>
      <w:r w:rsidR="00613AD0" w:rsidRPr="006A6A85">
        <w:t xml:space="preserve"> </w:t>
      </w:r>
      <w:r w:rsidR="006C364B" w:rsidRPr="006A6A85">
        <w:t xml:space="preserve">by post or email </w:t>
      </w:r>
      <w:r w:rsidR="00613AD0" w:rsidRPr="006A6A85">
        <w:t>with any issues they wish raised</w:t>
      </w:r>
      <w:r w:rsidR="001C2AFA" w:rsidRPr="006A6A85">
        <w:t xml:space="preserve"> at </w:t>
      </w:r>
      <w:hyperlink r:id="rId4" w:history="1">
        <w:r w:rsidR="001C2AFA" w:rsidRPr="006A6A85">
          <w:rPr>
            <w:rStyle w:val="Hyperlink"/>
          </w:rPr>
          <w:t>garveanddistrictcc@yahoo.com</w:t>
        </w:r>
      </w:hyperlink>
      <w:r w:rsidR="001C2AFA" w:rsidRPr="006A6A85">
        <w:t xml:space="preserve">  </w:t>
      </w:r>
      <w:r w:rsidR="0045392D" w:rsidRPr="006A6A85">
        <w:t xml:space="preserve">Our website </w:t>
      </w:r>
      <w:hyperlink r:id="rId5" w:history="1">
        <w:r w:rsidR="00F014B0" w:rsidRPr="006A6A85">
          <w:rPr>
            <w:rStyle w:val="Hyperlink"/>
          </w:rPr>
          <w:t>www.community-council.org.uk/garveanddistrict/</w:t>
        </w:r>
      </w:hyperlink>
      <w:r w:rsidR="0045392D" w:rsidRPr="006A6A85">
        <w:t xml:space="preserve"> </w:t>
      </w:r>
      <w:r w:rsidR="0045392D" w:rsidRPr="006A6A85">
        <w:rPr>
          <w:color w:val="000000" w:themeColor="text1"/>
        </w:rPr>
        <w:t>continues to receive 150-200 visitors per month (out of a community of around 270 people).</w:t>
      </w:r>
      <w:r w:rsidR="001C2AFA" w:rsidRPr="006A6A85">
        <w:rPr>
          <w:color w:val="000000" w:themeColor="text1"/>
        </w:rPr>
        <w:t xml:space="preserve">  </w:t>
      </w:r>
      <w:r w:rsidR="001C2AFA" w:rsidRPr="006A6A85">
        <w:rPr>
          <w:color w:val="000000" w:themeColor="text1"/>
          <w:shd w:val="clear" w:color="auto" w:fill="FFFFFF"/>
        </w:rPr>
        <w:t xml:space="preserve">The Community Council area covers from Garve to Aultguish </w:t>
      </w:r>
      <w:r w:rsidR="00037B23" w:rsidRPr="006A6A85">
        <w:rPr>
          <w:color w:val="000000" w:themeColor="text1"/>
          <w:shd w:val="clear" w:color="auto" w:fill="FFFFFF"/>
        </w:rPr>
        <w:t>and</w:t>
      </w:r>
      <w:r w:rsidR="001C2AFA" w:rsidRPr="006A6A85">
        <w:rPr>
          <w:color w:val="000000" w:themeColor="text1"/>
          <w:shd w:val="clear" w:color="auto" w:fill="FFFFFF"/>
        </w:rPr>
        <w:t xml:space="preserve"> </w:t>
      </w:r>
      <w:r w:rsidR="00037B23" w:rsidRPr="006A6A85">
        <w:rPr>
          <w:color w:val="000000" w:themeColor="text1"/>
          <w:shd w:val="clear" w:color="auto" w:fill="FFFFFF"/>
        </w:rPr>
        <w:t xml:space="preserve">from </w:t>
      </w:r>
      <w:r w:rsidR="001C2AFA" w:rsidRPr="006A6A85">
        <w:rPr>
          <w:color w:val="000000" w:themeColor="text1"/>
          <w:shd w:val="clear" w:color="auto" w:fill="FFFFFF"/>
        </w:rPr>
        <w:t>Garve to Achnasheen and is the only organisation that represents the whole community.  We are elected by the community every four years or so and usually meet once a month.  Draft minutes and a list of current members of the Community Council can be viewed at our website.</w:t>
      </w:r>
      <w:r w:rsidR="00DF5AC2" w:rsidRPr="006A6A85">
        <w:rPr>
          <w:color w:val="000000" w:themeColor="text1"/>
          <w:shd w:val="clear" w:color="auto" w:fill="FFFFFF"/>
        </w:rPr>
        <w:t xml:space="preserve">  We are also on social media - </w:t>
      </w:r>
      <w:hyperlink r:id="rId6" w:history="1">
        <w:r w:rsidR="00DF5AC2" w:rsidRPr="006A6A85">
          <w:rPr>
            <w:rStyle w:val="Hyperlink"/>
            <w:shd w:val="clear" w:color="auto" w:fill="FFFFFF"/>
          </w:rPr>
          <w:t>www.facebook.com/profile.php?id=61552992414355</w:t>
        </w:r>
      </w:hyperlink>
      <w:r w:rsidR="00B355DE" w:rsidRPr="00B355DE">
        <w:rPr>
          <w:rStyle w:val="Hyperlink"/>
          <w:u w:val="none"/>
          <w:shd w:val="clear" w:color="auto" w:fill="FFFFFF"/>
        </w:rPr>
        <w:t xml:space="preserve"> </w:t>
      </w:r>
      <w:r w:rsidR="00B355DE" w:rsidRPr="00B355DE">
        <w:rPr>
          <w:rStyle w:val="Hyperlink"/>
          <w:color w:val="auto"/>
          <w:u w:val="none"/>
          <w:shd w:val="clear" w:color="auto" w:fill="FFFFFF"/>
        </w:rPr>
        <w:t>which now has</w:t>
      </w:r>
      <w:r w:rsidR="00B355DE" w:rsidRPr="00FA3F4B">
        <w:rPr>
          <w:rStyle w:val="Hyperlink"/>
          <w:color w:val="auto"/>
          <w:u w:val="none"/>
          <w:shd w:val="clear" w:color="auto" w:fill="FFFFFF"/>
        </w:rPr>
        <w:t xml:space="preserve"> </w:t>
      </w:r>
      <w:r w:rsidR="00B355DE">
        <w:rPr>
          <w:color w:val="000000" w:themeColor="text1"/>
        </w:rPr>
        <w:t>93 followers, thank you for doing so.</w:t>
      </w:r>
    </w:p>
    <w:p w14:paraId="7A84BED8" w14:textId="77777777" w:rsidR="001A6D5E" w:rsidRPr="006A6A85" w:rsidRDefault="001A6D5E" w:rsidP="009F00B8">
      <w:pPr>
        <w:rPr>
          <w:color w:val="000000" w:themeColor="text1"/>
        </w:rPr>
      </w:pPr>
    </w:p>
    <w:p w14:paraId="4268CE9D" w14:textId="4510655B" w:rsidR="00EE2CC7" w:rsidRPr="006A6A85" w:rsidRDefault="00C40318" w:rsidP="009F00B8">
      <w:pPr>
        <w:rPr>
          <w:color w:val="000000" w:themeColor="text1"/>
        </w:rPr>
      </w:pPr>
      <w:r w:rsidRPr="006A6A85">
        <w:rPr>
          <w:b/>
          <w:bCs/>
          <w:color w:val="000000" w:themeColor="text1"/>
        </w:rPr>
        <w:t>Declarations of Interest</w:t>
      </w:r>
      <w:r w:rsidRPr="006A6A85">
        <w:rPr>
          <w:color w:val="000000" w:themeColor="text1"/>
        </w:rPr>
        <w:t xml:space="preserve"> –</w:t>
      </w:r>
      <w:bookmarkStart w:id="0" w:name="_Hlk111430938"/>
      <w:r w:rsidR="00210B43" w:rsidRPr="006A6A85">
        <w:rPr>
          <w:color w:val="000000" w:themeColor="text1"/>
        </w:rPr>
        <w:t xml:space="preserve"> t</w:t>
      </w:r>
      <w:r w:rsidR="00D5153C" w:rsidRPr="006A6A85">
        <w:rPr>
          <w:color w:val="000000" w:themeColor="text1"/>
        </w:rPr>
        <w:t xml:space="preserve">he Vice Chairman is a Garve Public Hall Trustee and a Friend of Garve War Memorial.  The Vice Chairman, Treasurer and Community Council member Sadie-Michaela Harris are all members of the </w:t>
      </w:r>
      <w:r w:rsidR="00E51D5A" w:rsidRPr="006A6A85">
        <w:rPr>
          <w:color w:val="000000" w:themeColor="text1"/>
        </w:rPr>
        <w:t>t</w:t>
      </w:r>
      <w:r w:rsidR="00D5153C" w:rsidRPr="006A6A85">
        <w:rPr>
          <w:color w:val="000000" w:themeColor="text1"/>
        </w:rPr>
        <w:t xml:space="preserve">raffic </w:t>
      </w:r>
      <w:r w:rsidR="00E51D5A" w:rsidRPr="006A6A85">
        <w:rPr>
          <w:color w:val="000000" w:themeColor="text1"/>
        </w:rPr>
        <w:t>c</w:t>
      </w:r>
      <w:r w:rsidR="00D5153C" w:rsidRPr="006A6A85">
        <w:rPr>
          <w:color w:val="000000" w:themeColor="text1"/>
        </w:rPr>
        <w:t>alming group.</w:t>
      </w:r>
      <w:r w:rsidR="00943F65">
        <w:rPr>
          <w:color w:val="000000" w:themeColor="text1"/>
        </w:rPr>
        <w:t xml:space="preserve">  </w:t>
      </w:r>
      <w:r w:rsidR="00943F65" w:rsidRPr="00AB29CF">
        <w:rPr>
          <w:color w:val="000000" w:themeColor="text1"/>
        </w:rPr>
        <w:t>The Cha</w:t>
      </w:r>
      <w:r w:rsidR="00694CD1" w:rsidRPr="00AB29CF">
        <w:rPr>
          <w:color w:val="000000" w:themeColor="text1"/>
        </w:rPr>
        <w:t>irman</w:t>
      </w:r>
      <w:r w:rsidR="00694CD1">
        <w:rPr>
          <w:color w:val="000000" w:themeColor="text1"/>
        </w:rPr>
        <w:t xml:space="preserve"> </w:t>
      </w:r>
      <w:r w:rsidR="00FC5753">
        <w:rPr>
          <w:color w:val="000000" w:themeColor="text1"/>
        </w:rPr>
        <w:t xml:space="preserve">(who is also Secretary) </w:t>
      </w:r>
      <w:r w:rsidR="00694CD1">
        <w:rPr>
          <w:color w:val="000000" w:themeColor="text1"/>
        </w:rPr>
        <w:t>declared a financial interest in the upcoming discussion around the Secreta</w:t>
      </w:r>
      <w:r w:rsidR="00B96D06">
        <w:rPr>
          <w:color w:val="000000" w:themeColor="text1"/>
        </w:rPr>
        <w:t>rial</w:t>
      </w:r>
      <w:r w:rsidR="00694CD1">
        <w:rPr>
          <w:color w:val="000000" w:themeColor="text1"/>
        </w:rPr>
        <w:t xml:space="preserve"> fee.</w:t>
      </w:r>
      <w:r w:rsidR="00AB29CF">
        <w:rPr>
          <w:color w:val="000000" w:themeColor="text1"/>
        </w:rPr>
        <w:t xml:space="preserve">  </w:t>
      </w:r>
      <w:bookmarkEnd w:id="0"/>
      <w:r w:rsidR="00EE2CC7" w:rsidRPr="006A6A85">
        <w:rPr>
          <w:color w:val="000000" w:themeColor="text1"/>
        </w:rPr>
        <w:t>Community Council members confirmed that they had read all documents due to be discussed tonight before the start of this meeting.</w:t>
      </w:r>
    </w:p>
    <w:p w14:paraId="49CB33BA" w14:textId="77777777" w:rsidR="005A4D47" w:rsidRPr="006A6A85" w:rsidRDefault="005A4D47" w:rsidP="009F00B8">
      <w:pPr>
        <w:rPr>
          <w:color w:val="000000" w:themeColor="text1"/>
        </w:rPr>
      </w:pPr>
    </w:p>
    <w:p w14:paraId="07FFA01E" w14:textId="24D07441" w:rsidR="003E76A3" w:rsidRPr="006A6A85" w:rsidRDefault="00DC4672" w:rsidP="00551503">
      <w:pPr>
        <w:rPr>
          <w:color w:val="000000"/>
        </w:rPr>
      </w:pPr>
      <w:r w:rsidRPr="006A6A85">
        <w:rPr>
          <w:b/>
          <w:bCs/>
          <w:color w:val="000000"/>
        </w:rPr>
        <w:t xml:space="preserve">Approval of </w:t>
      </w:r>
      <w:r w:rsidR="003D7879" w:rsidRPr="006A6A85">
        <w:rPr>
          <w:b/>
          <w:bCs/>
          <w:color w:val="000000"/>
        </w:rPr>
        <w:t xml:space="preserve">draft </w:t>
      </w:r>
      <w:r w:rsidRPr="006A6A85">
        <w:rPr>
          <w:b/>
          <w:bCs/>
          <w:color w:val="000000"/>
        </w:rPr>
        <w:t>minutes</w:t>
      </w:r>
      <w:r w:rsidRPr="006A6A85">
        <w:rPr>
          <w:color w:val="000000"/>
        </w:rPr>
        <w:t xml:space="preserve"> of the ordinary meeting held on </w:t>
      </w:r>
      <w:r w:rsidR="003C5F32" w:rsidRPr="006A6A85">
        <w:rPr>
          <w:color w:val="000000"/>
        </w:rPr>
        <w:t xml:space="preserve">Tuesday </w:t>
      </w:r>
      <w:r w:rsidR="00740B61">
        <w:rPr>
          <w:color w:val="000000"/>
        </w:rPr>
        <w:t>30 January</w:t>
      </w:r>
      <w:r w:rsidR="00BB2DE3">
        <w:rPr>
          <w:color w:val="000000"/>
        </w:rPr>
        <w:t xml:space="preserve"> 2024</w:t>
      </w:r>
      <w:r w:rsidRPr="006A6A85">
        <w:rPr>
          <w:color w:val="000000"/>
        </w:rPr>
        <w:t xml:space="preserve"> </w:t>
      </w:r>
      <w:r w:rsidR="001A6D5E" w:rsidRPr="006A6A85">
        <w:rPr>
          <w:color w:val="000000"/>
        </w:rPr>
        <w:t>via webcam</w:t>
      </w:r>
      <w:r w:rsidR="00C6383F" w:rsidRPr="006A6A85">
        <w:rPr>
          <w:color w:val="000000"/>
        </w:rPr>
        <w:t xml:space="preserve"> </w:t>
      </w:r>
      <w:r w:rsidRPr="006A6A85">
        <w:rPr>
          <w:color w:val="000000"/>
        </w:rPr>
        <w:t xml:space="preserve">were proposed </w:t>
      </w:r>
      <w:r w:rsidR="003D7879" w:rsidRPr="006A6A85">
        <w:rPr>
          <w:color w:val="000000"/>
        </w:rPr>
        <w:t xml:space="preserve">without amendment </w:t>
      </w:r>
      <w:r w:rsidRPr="006A6A85">
        <w:rPr>
          <w:color w:val="000000"/>
        </w:rPr>
        <w:t xml:space="preserve">by </w:t>
      </w:r>
      <w:r w:rsidR="00AB29CF">
        <w:rPr>
          <w:color w:val="000000"/>
        </w:rPr>
        <w:t xml:space="preserve">Bob Moir </w:t>
      </w:r>
      <w:r w:rsidRPr="006A6A85">
        <w:rPr>
          <w:color w:val="000000"/>
        </w:rPr>
        <w:t xml:space="preserve">and seconded by </w:t>
      </w:r>
      <w:r w:rsidR="00AB29CF">
        <w:rPr>
          <w:color w:val="000000"/>
        </w:rPr>
        <w:t>Sadie-Mic</w:t>
      </w:r>
      <w:r w:rsidR="00EE0C12">
        <w:rPr>
          <w:color w:val="000000"/>
        </w:rPr>
        <w:t>haela Harris</w:t>
      </w:r>
      <w:r w:rsidR="008E7BB2" w:rsidRPr="006A6A85">
        <w:rPr>
          <w:color w:val="000000"/>
        </w:rPr>
        <w:t xml:space="preserve">, </w:t>
      </w:r>
      <w:r w:rsidR="00FD5454" w:rsidRPr="006A6A85">
        <w:rPr>
          <w:color w:val="000000"/>
        </w:rPr>
        <w:t>unanimously</w:t>
      </w:r>
      <w:r w:rsidR="008E7BB2" w:rsidRPr="006A6A85">
        <w:rPr>
          <w:color w:val="000000"/>
        </w:rPr>
        <w:t xml:space="preserve"> agreed</w:t>
      </w:r>
      <w:r w:rsidRPr="006A6A85">
        <w:rPr>
          <w:color w:val="000000"/>
        </w:rPr>
        <w:t>.</w:t>
      </w:r>
      <w:r w:rsidR="00CF702F" w:rsidRPr="006A6A85">
        <w:rPr>
          <w:color w:val="000000"/>
        </w:rPr>
        <w:t xml:space="preserve">  Minutes are available at Garve Post Office</w:t>
      </w:r>
      <w:r w:rsidR="00D22E62" w:rsidRPr="006A6A85">
        <w:rPr>
          <w:color w:val="000000"/>
        </w:rPr>
        <w:t>, Achnasheen Village</w:t>
      </w:r>
      <w:r w:rsidR="002A7E39" w:rsidRPr="006A6A85">
        <w:rPr>
          <w:color w:val="000000"/>
        </w:rPr>
        <w:t xml:space="preserve"> Notice</w:t>
      </w:r>
      <w:r w:rsidR="00D22E62" w:rsidRPr="006A6A85">
        <w:rPr>
          <w:color w:val="000000"/>
        </w:rPr>
        <w:t>board</w:t>
      </w:r>
      <w:r w:rsidR="0053399D" w:rsidRPr="006A6A85">
        <w:rPr>
          <w:color w:val="000000"/>
        </w:rPr>
        <w:t>, on our website</w:t>
      </w:r>
      <w:r w:rsidR="007621F9" w:rsidRPr="006A6A85">
        <w:rPr>
          <w:color w:val="000000"/>
        </w:rPr>
        <w:t xml:space="preserve"> or via email</w:t>
      </w:r>
      <w:r w:rsidR="00CF702F" w:rsidRPr="006A6A85">
        <w:rPr>
          <w:color w:val="000000"/>
        </w:rPr>
        <w:t>.</w:t>
      </w:r>
      <w:r w:rsidR="00B80015" w:rsidRPr="006A6A85">
        <w:rPr>
          <w:color w:val="000000"/>
        </w:rPr>
        <w:t xml:space="preserve">  Hard</w:t>
      </w:r>
      <w:r w:rsidR="0084364A" w:rsidRPr="006A6A85">
        <w:rPr>
          <w:color w:val="000000"/>
        </w:rPr>
        <w:t>/electronic</w:t>
      </w:r>
      <w:r w:rsidR="00B80015" w:rsidRPr="006A6A85">
        <w:rPr>
          <w:color w:val="000000"/>
        </w:rPr>
        <w:t xml:space="preserve"> copies are </w:t>
      </w:r>
      <w:r w:rsidR="001F3F10" w:rsidRPr="006A6A85">
        <w:rPr>
          <w:color w:val="000000"/>
        </w:rPr>
        <w:t xml:space="preserve">also </w:t>
      </w:r>
      <w:r w:rsidR="00B80015" w:rsidRPr="006A6A85">
        <w:rPr>
          <w:color w:val="000000"/>
        </w:rPr>
        <w:t>available on request.</w:t>
      </w:r>
      <w:r w:rsidR="003E76A3" w:rsidRPr="006A6A85">
        <w:rPr>
          <w:color w:val="000000"/>
        </w:rPr>
        <w:t xml:space="preserve">  Minutes will be signed by our Chairman and </w:t>
      </w:r>
      <w:r w:rsidR="00D62A38" w:rsidRPr="006A6A85">
        <w:rPr>
          <w:color w:val="000000"/>
        </w:rPr>
        <w:t>Treasurer</w:t>
      </w:r>
      <w:r w:rsidR="003E76A3" w:rsidRPr="006A6A85">
        <w:rPr>
          <w:color w:val="000000"/>
        </w:rPr>
        <w:t xml:space="preserve"> in due course</w:t>
      </w:r>
      <w:r w:rsidR="00AD1D96" w:rsidRPr="006A6A85">
        <w:rPr>
          <w:color w:val="000000"/>
        </w:rPr>
        <w:t xml:space="preserve"> via post</w:t>
      </w:r>
      <w:r w:rsidR="003E76A3" w:rsidRPr="006A6A85">
        <w:rPr>
          <w:color w:val="000000"/>
        </w:rPr>
        <w:t>.</w:t>
      </w:r>
    </w:p>
    <w:p w14:paraId="0778A358" w14:textId="77777777" w:rsidR="006A2937" w:rsidRPr="006A6A85" w:rsidRDefault="006A2937" w:rsidP="00551503">
      <w:pPr>
        <w:rPr>
          <w:color w:val="000000"/>
        </w:rPr>
      </w:pPr>
    </w:p>
    <w:p w14:paraId="2E94005B" w14:textId="459F4839" w:rsidR="006F4CAC" w:rsidRPr="0087488A" w:rsidRDefault="00553324" w:rsidP="006F4CAC">
      <w:r w:rsidRPr="006A6A85">
        <w:rPr>
          <w:b/>
          <w:bCs/>
          <w:color w:val="000000"/>
        </w:rPr>
        <w:t xml:space="preserve">Matters </w:t>
      </w:r>
      <w:r w:rsidR="00A87CFF" w:rsidRPr="006A6A85">
        <w:rPr>
          <w:b/>
          <w:bCs/>
          <w:color w:val="000000"/>
        </w:rPr>
        <w:t>arising</w:t>
      </w:r>
      <w:r w:rsidR="00DC4672" w:rsidRPr="006A6A85">
        <w:rPr>
          <w:color w:val="000000"/>
        </w:rPr>
        <w:t xml:space="preserve"> </w:t>
      </w:r>
      <w:r w:rsidR="0001003E" w:rsidRPr="006A6A85">
        <w:rPr>
          <w:color w:val="000000"/>
        </w:rPr>
        <w:t xml:space="preserve">– </w:t>
      </w:r>
      <w:r w:rsidR="006F4CAC" w:rsidRPr="006A6A85">
        <w:rPr>
          <w:b/>
          <w:bCs/>
          <w:color w:val="000000" w:themeColor="text1"/>
        </w:rPr>
        <w:t>Boralex</w:t>
      </w:r>
      <w:r w:rsidR="006F4CAC" w:rsidRPr="006A6A85">
        <w:rPr>
          <w:color w:val="000000" w:themeColor="text1"/>
        </w:rPr>
        <w:t> – </w:t>
      </w:r>
      <w:hyperlink r:id="rId7" w:history="1">
        <w:r w:rsidR="004B1378" w:rsidRPr="006A6A85">
          <w:rPr>
            <w:rStyle w:val="Hyperlink"/>
          </w:rPr>
          <w:t>https://www.boralex.com</w:t>
        </w:r>
      </w:hyperlink>
      <w:r w:rsidR="00365F2D" w:rsidRPr="00365F2D">
        <w:rPr>
          <w:rStyle w:val="Hyperlink"/>
          <w:u w:val="none"/>
        </w:rPr>
        <w:t xml:space="preserve"> </w:t>
      </w:r>
      <w:r w:rsidR="00727FC9">
        <w:rPr>
          <w:rStyle w:val="Hyperlink"/>
          <w:u w:val="none"/>
        </w:rPr>
        <w:t xml:space="preserve">– </w:t>
      </w:r>
      <w:r w:rsidR="003C0449" w:rsidRPr="0087488A">
        <w:rPr>
          <w:shd w:val="clear" w:color="auto" w:fill="FFFFFF"/>
        </w:rPr>
        <w:t xml:space="preserve">no update on the project this month </w:t>
      </w:r>
      <w:r w:rsidR="0087488A" w:rsidRPr="0087488A">
        <w:rPr>
          <w:shd w:val="clear" w:color="auto" w:fill="FFFFFF"/>
        </w:rPr>
        <w:t xml:space="preserve">but Boralex do hope to be </w:t>
      </w:r>
      <w:r w:rsidR="003C0449" w:rsidRPr="0087488A">
        <w:rPr>
          <w:shd w:val="clear" w:color="auto" w:fill="FFFFFF"/>
        </w:rPr>
        <w:t xml:space="preserve">able to </w:t>
      </w:r>
      <w:r w:rsidR="00EE0C12">
        <w:rPr>
          <w:shd w:val="clear" w:color="auto" w:fill="FFFFFF"/>
        </w:rPr>
        <w:t xml:space="preserve">provide </w:t>
      </w:r>
      <w:r w:rsidR="003C0449" w:rsidRPr="0087488A">
        <w:rPr>
          <w:shd w:val="clear" w:color="auto" w:fill="FFFFFF"/>
        </w:rPr>
        <w:t>an update in the coming months</w:t>
      </w:r>
      <w:r w:rsidR="0087488A" w:rsidRPr="0087488A">
        <w:rPr>
          <w:shd w:val="clear" w:color="auto" w:fill="FFFFFF"/>
        </w:rPr>
        <w:t>.</w:t>
      </w:r>
    </w:p>
    <w:p w14:paraId="7EDE64C4" w14:textId="77777777" w:rsidR="006F4CAC" w:rsidRPr="0087488A" w:rsidRDefault="006F4CAC" w:rsidP="006F4CAC"/>
    <w:p w14:paraId="34CCBEDF" w14:textId="1ADCCBBA" w:rsidR="006F4CAC" w:rsidRPr="006A6A85" w:rsidRDefault="006F4CAC" w:rsidP="006F4CAC">
      <w:pPr>
        <w:rPr>
          <w:color w:val="000000"/>
        </w:rPr>
      </w:pPr>
      <w:r w:rsidRPr="006A6A85">
        <w:rPr>
          <w:b/>
          <w:bCs/>
          <w:color w:val="000000"/>
        </w:rPr>
        <w:t>Kirkan Windfarm</w:t>
      </w:r>
      <w:r w:rsidRPr="006A6A85">
        <w:rPr>
          <w:color w:val="000000"/>
        </w:rPr>
        <w:t xml:space="preserve"> </w:t>
      </w:r>
      <w:bookmarkStart w:id="1" w:name="_Hlk150783328"/>
      <w:r w:rsidRPr="006A6A85">
        <w:rPr>
          <w:color w:val="000000"/>
        </w:rPr>
        <w:t>–</w:t>
      </w:r>
      <w:r w:rsidR="004B1378" w:rsidRPr="006A6A85">
        <w:rPr>
          <w:color w:val="000000"/>
        </w:rPr>
        <w:t xml:space="preserve"> </w:t>
      </w:r>
      <w:hyperlink r:id="rId8" w:history="1">
        <w:r w:rsidR="004B1378" w:rsidRPr="006A6A85">
          <w:rPr>
            <w:rStyle w:val="Hyperlink"/>
          </w:rPr>
          <w:t>http://www.kirkanwindfarm.co.uk</w:t>
        </w:r>
      </w:hyperlink>
      <w:r w:rsidR="007E70DF">
        <w:rPr>
          <w:rStyle w:val="Hyperlink"/>
        </w:rPr>
        <w:t xml:space="preserve"> </w:t>
      </w:r>
      <w:r w:rsidR="007E70DF" w:rsidRPr="007E70DF">
        <w:rPr>
          <w:rStyle w:val="Hyperlink"/>
          <w:color w:val="000000" w:themeColor="text1"/>
          <w:u w:val="none"/>
        </w:rPr>
        <w:t>– no update.</w:t>
      </w:r>
    </w:p>
    <w:bookmarkEnd w:id="1"/>
    <w:p w14:paraId="2DC33AAB" w14:textId="77777777" w:rsidR="006F4CAC" w:rsidRPr="006A6A85" w:rsidRDefault="006F4CAC" w:rsidP="006F4CAC">
      <w:pPr>
        <w:rPr>
          <w:color w:val="000000"/>
        </w:rPr>
      </w:pPr>
    </w:p>
    <w:p w14:paraId="6EC2560F" w14:textId="05F2ADCD" w:rsidR="006F4CAC" w:rsidRPr="006A6A85" w:rsidRDefault="006F4CAC" w:rsidP="006F4CAC">
      <w:pPr>
        <w:rPr>
          <w:color w:val="000000"/>
        </w:rPr>
      </w:pPr>
      <w:r w:rsidRPr="006A6A85">
        <w:rPr>
          <w:b/>
          <w:bCs/>
          <w:color w:val="000000"/>
        </w:rPr>
        <w:t>Proposed Tarvie windfarm</w:t>
      </w:r>
      <w:r w:rsidRPr="006A6A85">
        <w:rPr>
          <w:color w:val="000000"/>
        </w:rPr>
        <w:t xml:space="preserve"> – </w:t>
      </w:r>
      <w:hyperlink r:id="rId9" w:history="1">
        <w:r w:rsidR="002B43BE" w:rsidRPr="006A6A85">
          <w:rPr>
            <w:rStyle w:val="Hyperlink"/>
          </w:rPr>
          <w:t>https://tarviewindfarm.com</w:t>
        </w:r>
      </w:hyperlink>
      <w:r w:rsidR="002B43BE" w:rsidRPr="006A6A85">
        <w:rPr>
          <w:color w:val="000000"/>
        </w:rPr>
        <w:t xml:space="preserve"> </w:t>
      </w:r>
      <w:r w:rsidR="007E70DF" w:rsidRPr="007E70DF">
        <w:rPr>
          <w:rStyle w:val="Hyperlink"/>
          <w:color w:val="000000" w:themeColor="text1"/>
          <w:u w:val="none"/>
        </w:rPr>
        <w:t>– no update.</w:t>
      </w:r>
    </w:p>
    <w:p w14:paraId="306C68F9" w14:textId="77777777" w:rsidR="006F4CAC" w:rsidRPr="006A6A85" w:rsidRDefault="006F4CAC" w:rsidP="006F4CAC">
      <w:pPr>
        <w:rPr>
          <w:color w:val="000000"/>
        </w:rPr>
      </w:pPr>
    </w:p>
    <w:p w14:paraId="4A03F0A6" w14:textId="55D0DC4A" w:rsidR="006F4CAC" w:rsidRPr="006A6A85" w:rsidRDefault="006F4CAC" w:rsidP="006F4CAC">
      <w:pPr>
        <w:rPr>
          <w:color w:val="000000"/>
        </w:rPr>
      </w:pPr>
      <w:r w:rsidRPr="006A6A85">
        <w:rPr>
          <w:b/>
          <w:bCs/>
          <w:color w:val="000000"/>
        </w:rPr>
        <w:t>Proposed SSE Fairburn extension</w:t>
      </w:r>
      <w:r w:rsidRPr="006A6A85">
        <w:rPr>
          <w:color w:val="000000"/>
        </w:rPr>
        <w:t xml:space="preserve"> – </w:t>
      </w:r>
      <w:hyperlink r:id="rId10" w:history="1">
        <w:r w:rsidR="002913EC" w:rsidRPr="006A6A85">
          <w:rPr>
            <w:rStyle w:val="Hyperlink"/>
          </w:rPr>
          <w:t>https://www.sserenewables.com/onshore-wind/in-development/fairburn-extension</w:t>
        </w:r>
      </w:hyperlink>
      <w:r w:rsidR="002913EC" w:rsidRPr="006A6A85">
        <w:rPr>
          <w:color w:val="000000"/>
        </w:rPr>
        <w:t xml:space="preserve"> </w:t>
      </w:r>
      <w:r w:rsidR="007E70DF" w:rsidRPr="007E70DF">
        <w:rPr>
          <w:rStyle w:val="Hyperlink"/>
          <w:color w:val="000000" w:themeColor="text1"/>
          <w:u w:val="none"/>
        </w:rPr>
        <w:t>– no update.</w:t>
      </w:r>
    </w:p>
    <w:p w14:paraId="2576CCF4" w14:textId="4224E785" w:rsidR="006F4CAC" w:rsidRPr="00DC1B64" w:rsidRDefault="006F4CAC" w:rsidP="00894414">
      <w:pPr>
        <w:pStyle w:val="NormalWeb"/>
        <w:shd w:val="clear" w:color="auto" w:fill="FFFFFF"/>
        <w:rPr>
          <w:i/>
          <w:iCs/>
        </w:rPr>
      </w:pPr>
      <w:r w:rsidRPr="006A6A85">
        <w:rPr>
          <w:b/>
          <w:bCs/>
          <w:color w:val="000000"/>
        </w:rPr>
        <w:t>SSEN Spittal – Beauly 400kV project</w:t>
      </w:r>
      <w:r w:rsidRPr="006A6A85">
        <w:rPr>
          <w:color w:val="000000"/>
        </w:rPr>
        <w:t xml:space="preserve"> - </w:t>
      </w:r>
      <w:hyperlink r:id="rId11" w:history="1">
        <w:r w:rsidR="00523D84" w:rsidRPr="006A6A85">
          <w:rPr>
            <w:rStyle w:val="Hyperlink"/>
          </w:rPr>
          <w:t>https://www.ssen-transmission.co.uk/projects/project-map/spittal--loch-buidhe--beauly-400kv-connection</w:t>
        </w:r>
      </w:hyperlink>
      <w:r w:rsidR="00523D84" w:rsidRPr="006A6A85">
        <w:rPr>
          <w:color w:val="000000"/>
        </w:rPr>
        <w:t xml:space="preserve"> </w:t>
      </w:r>
      <w:r w:rsidR="000C2EAB">
        <w:rPr>
          <w:color w:val="000000"/>
        </w:rPr>
        <w:t xml:space="preserve">- </w:t>
      </w:r>
      <w:r w:rsidR="000C2EAB">
        <w:t xml:space="preserve">SSEN are holding further public consultations about the proposed new powerline which could be built at the eastern end of Loch Garve. More details at </w:t>
      </w:r>
      <w:hyperlink r:id="rId12" w:history="1">
        <w:r w:rsidR="005A0285" w:rsidRPr="005C5F38">
          <w:rPr>
            <w:rStyle w:val="Hyperlink"/>
          </w:rPr>
          <w:t>https://www.ssen-transmission.co.uk/events/?p=2&amp;d=1</w:t>
        </w:r>
      </w:hyperlink>
      <w:r w:rsidR="000C2EAB">
        <w:t>....</w:t>
      </w:r>
      <w:r w:rsidR="005A0285">
        <w:t xml:space="preserve">  </w:t>
      </w:r>
      <w:r w:rsidR="000C2EAB">
        <w:t>Please note, we did request the timings for Garve be moved to afternoon/evenings but SSEN prefer a mix of mornings, afternoons and evenings.</w:t>
      </w:r>
      <w:r w:rsidR="002A1D1E">
        <w:t xml:space="preserve"> </w:t>
      </w:r>
      <w:r w:rsidR="000C2EAB">
        <w:t xml:space="preserve"> Garve residents are welcome to attend Contin, Marybank or </w:t>
      </w:r>
      <w:r w:rsidR="000C2EAB" w:rsidRPr="00894414">
        <w:rPr>
          <w:color w:val="000000" w:themeColor="text1"/>
        </w:rPr>
        <w:t>Strathpeffer exhibitions if those times are more suitable or they can contact SSEN directly with any questions or comments they may have.</w:t>
      </w:r>
      <w:r w:rsidR="00894414" w:rsidRPr="00894414">
        <w:rPr>
          <w:color w:val="000000" w:themeColor="text1"/>
        </w:rPr>
        <w:t xml:space="preserve">  Wednesday 20 March</w:t>
      </w:r>
      <w:r w:rsidR="00FE6882">
        <w:rPr>
          <w:color w:val="000000" w:themeColor="text1"/>
        </w:rPr>
        <w:t xml:space="preserve"> 2024</w:t>
      </w:r>
      <w:r w:rsidR="00894414" w:rsidRPr="00894414">
        <w:rPr>
          <w:color w:val="000000" w:themeColor="text1"/>
        </w:rPr>
        <w:t>, 10</w:t>
      </w:r>
      <w:r w:rsidR="003A482E">
        <w:rPr>
          <w:color w:val="000000" w:themeColor="text1"/>
        </w:rPr>
        <w:t>am</w:t>
      </w:r>
      <w:r w:rsidR="00894414" w:rsidRPr="00894414">
        <w:rPr>
          <w:color w:val="000000" w:themeColor="text1"/>
        </w:rPr>
        <w:t>–1pm at Contin Village Hall, Wednesday 20 March</w:t>
      </w:r>
      <w:r w:rsidR="00FE6882">
        <w:rPr>
          <w:color w:val="000000" w:themeColor="text1"/>
        </w:rPr>
        <w:t xml:space="preserve"> 2024</w:t>
      </w:r>
      <w:r w:rsidR="00894414" w:rsidRPr="00894414">
        <w:rPr>
          <w:color w:val="000000" w:themeColor="text1"/>
        </w:rPr>
        <w:t>, 3</w:t>
      </w:r>
      <w:r w:rsidR="003A482E">
        <w:rPr>
          <w:color w:val="000000" w:themeColor="text1"/>
        </w:rPr>
        <w:t>pm</w:t>
      </w:r>
      <w:r w:rsidR="00894414" w:rsidRPr="00894414">
        <w:rPr>
          <w:color w:val="000000" w:themeColor="text1"/>
        </w:rPr>
        <w:t>–7pm at Fairburn Memorial Hall, Marybank, Thursday 21 March</w:t>
      </w:r>
      <w:r w:rsidR="00FE6882">
        <w:rPr>
          <w:color w:val="000000" w:themeColor="text1"/>
        </w:rPr>
        <w:t xml:space="preserve"> 2024</w:t>
      </w:r>
      <w:r w:rsidR="00894414" w:rsidRPr="00894414">
        <w:rPr>
          <w:color w:val="000000" w:themeColor="text1"/>
        </w:rPr>
        <w:t>, 10</w:t>
      </w:r>
      <w:r w:rsidR="003A482E">
        <w:rPr>
          <w:color w:val="000000" w:themeColor="text1"/>
        </w:rPr>
        <w:t>am</w:t>
      </w:r>
      <w:r w:rsidR="00894414" w:rsidRPr="00894414">
        <w:rPr>
          <w:color w:val="000000" w:themeColor="text1"/>
        </w:rPr>
        <w:t>–1pm at Garve Public Hall and Thursday 21 March</w:t>
      </w:r>
      <w:r w:rsidR="00FE6882">
        <w:rPr>
          <w:color w:val="000000" w:themeColor="text1"/>
        </w:rPr>
        <w:t xml:space="preserve"> 2024</w:t>
      </w:r>
      <w:r w:rsidR="00894414" w:rsidRPr="00894414">
        <w:rPr>
          <w:color w:val="000000" w:themeColor="text1"/>
        </w:rPr>
        <w:t>, 3</w:t>
      </w:r>
      <w:r w:rsidR="003A482E">
        <w:rPr>
          <w:color w:val="000000" w:themeColor="text1"/>
        </w:rPr>
        <w:t>pm</w:t>
      </w:r>
      <w:r w:rsidR="00894414" w:rsidRPr="00894414">
        <w:rPr>
          <w:color w:val="000000" w:themeColor="text1"/>
        </w:rPr>
        <w:t xml:space="preserve">–7pm at Strathpeffer Pavilion.  </w:t>
      </w:r>
      <w:r w:rsidR="005A0285" w:rsidRPr="00894414">
        <w:rPr>
          <w:color w:val="000000" w:themeColor="text1"/>
        </w:rPr>
        <w:t>This update has already appeared on our online channels.</w:t>
      </w:r>
      <w:r w:rsidR="00F61AF2" w:rsidRPr="00894414">
        <w:rPr>
          <w:color w:val="000000" w:themeColor="text1"/>
        </w:rPr>
        <w:t xml:space="preserve">  </w:t>
      </w:r>
      <w:r w:rsidR="008C2F96" w:rsidRPr="00894414">
        <w:rPr>
          <w:color w:val="000000" w:themeColor="text1"/>
        </w:rPr>
        <w:t>An</w:t>
      </w:r>
      <w:r w:rsidR="00F61AF2" w:rsidRPr="00894414">
        <w:rPr>
          <w:color w:val="000000" w:themeColor="text1"/>
        </w:rPr>
        <w:t xml:space="preserve"> online meeting </w:t>
      </w:r>
      <w:r w:rsidR="003C1420" w:rsidRPr="00894414">
        <w:rPr>
          <w:color w:val="000000" w:themeColor="text1"/>
        </w:rPr>
        <w:t xml:space="preserve">called by Strathpeffer Community Council </w:t>
      </w:r>
      <w:r w:rsidR="00F61AF2" w:rsidRPr="00894414">
        <w:rPr>
          <w:color w:val="000000" w:themeColor="text1"/>
        </w:rPr>
        <w:t xml:space="preserve">took place between Community Council representatives and SSEN on </w:t>
      </w:r>
      <w:r w:rsidR="00F61AF2" w:rsidRPr="00894414">
        <w:rPr>
          <w:color w:val="000000" w:themeColor="text1"/>
        </w:rPr>
        <w:lastRenderedPageBreak/>
        <w:t xml:space="preserve">Friday 23 February </w:t>
      </w:r>
      <w:r w:rsidR="001D7E36">
        <w:rPr>
          <w:color w:val="000000" w:themeColor="text1"/>
        </w:rPr>
        <w:t xml:space="preserve">2024 </w:t>
      </w:r>
      <w:r w:rsidR="00F06DB6" w:rsidRPr="00894414">
        <w:rPr>
          <w:color w:val="000000" w:themeColor="text1"/>
        </w:rPr>
        <w:t xml:space="preserve">which Community Council </w:t>
      </w:r>
      <w:r w:rsidR="00F06DB6">
        <w:t xml:space="preserve">member </w:t>
      </w:r>
      <w:r w:rsidR="00F06DB6" w:rsidRPr="006A6A85">
        <w:t>Sadie-Michaela Harris</w:t>
      </w:r>
      <w:r w:rsidR="00F06DB6">
        <w:t xml:space="preserve"> attended.  </w:t>
      </w:r>
      <w:r w:rsidR="006D35DC">
        <w:t xml:space="preserve">Sadie along with other Community Council members felt timings for the upcoming public exhibitions were not the best but SSEN </w:t>
      </w:r>
      <w:r w:rsidR="00EF02E1">
        <w:t xml:space="preserve">still maintain that they want to continue to engage with key stakeholders as the project </w:t>
      </w:r>
      <w:r w:rsidR="00A63CB7">
        <w:t>progresses</w:t>
      </w:r>
      <w:r w:rsidR="00EF02E1">
        <w:t>.  A S37 application is unlikely before the end of the year.</w:t>
      </w:r>
      <w:r w:rsidR="009913AE">
        <w:t xml:space="preserve">  </w:t>
      </w:r>
      <w:r w:rsidR="000E53EF">
        <w:t xml:space="preserve">Sadie noted around half the attendees were from SSEN, the rest from Community Councils along the proposed route.  </w:t>
      </w:r>
      <w:r w:rsidR="00C129B3">
        <w:t xml:space="preserve">Sadie felt </w:t>
      </w:r>
      <w:r w:rsidR="002C3EB3">
        <w:t>there</w:t>
      </w:r>
      <w:r w:rsidR="00C129B3">
        <w:t xml:space="preserve"> was a lot of talk, but a lack of detail and explanation especially for the public who will attend the exhibitions.  </w:t>
      </w:r>
      <w:r w:rsidR="00DE1814">
        <w:t xml:space="preserve">Undergrounding was asked again, especially as it </w:t>
      </w:r>
      <w:r w:rsidR="002C3EB3">
        <w:t>can</w:t>
      </w:r>
      <w:r w:rsidR="00DE1814">
        <w:t xml:space="preserve"> be </w:t>
      </w:r>
      <w:r w:rsidR="002C3EB3">
        <w:t>done</w:t>
      </w:r>
      <w:r w:rsidR="00DE1814">
        <w:t xml:space="preserve"> for many kms in th</w:t>
      </w:r>
      <w:r w:rsidR="002C3EB3">
        <w:t>e</w:t>
      </w:r>
      <w:r w:rsidR="00DE1814">
        <w:t xml:space="preserve"> Alps so why not here in the Highlands?  </w:t>
      </w:r>
      <w:r w:rsidR="001C41B9">
        <w:t xml:space="preserve">It was felt the SSEN </w:t>
      </w:r>
      <w:r w:rsidR="002C3EB3">
        <w:t>representatives</w:t>
      </w:r>
      <w:r w:rsidR="001C41B9">
        <w:t xml:space="preserve"> in atten</w:t>
      </w:r>
      <w:r w:rsidR="002C3EB3">
        <w:t>dan</w:t>
      </w:r>
      <w:r w:rsidR="001C41B9">
        <w:t xml:space="preserve">ce were there to deliver the project as is, rather than consider other options.  </w:t>
      </w:r>
      <w:r w:rsidR="009913AE">
        <w:t>Notes of th</w:t>
      </w:r>
      <w:r w:rsidR="00A34FF2">
        <w:t>e</w:t>
      </w:r>
      <w:r w:rsidR="009913AE">
        <w:t xml:space="preserve"> meeting are </w:t>
      </w:r>
      <w:r w:rsidR="003A5BCC">
        <w:t>in the library section of our website</w:t>
      </w:r>
      <w:r w:rsidR="009913AE">
        <w:t>.</w:t>
      </w:r>
      <w:r w:rsidR="00772073">
        <w:t xml:space="preserve">  </w:t>
      </w:r>
      <w:r w:rsidR="00530A54">
        <w:t xml:space="preserve">Cllr Kraft noted undergrounding of the Skye to Beauly line is happening following a planning decision on that project.  </w:t>
      </w:r>
      <w:r w:rsidR="00E928F3">
        <w:t>Sadie felt a diagram explain</w:t>
      </w:r>
      <w:r w:rsidR="002D66C1">
        <w:t>ing</w:t>
      </w:r>
      <w:r w:rsidR="00E928F3">
        <w:t xml:space="preserve"> why undergrounding </w:t>
      </w:r>
      <w:r w:rsidR="001F5C2C">
        <w:t>is not</w:t>
      </w:r>
      <w:r w:rsidR="00E928F3">
        <w:t xml:space="preserve"> possible would be helpful and has already requested SSEN to provide</w:t>
      </w:r>
      <w:r w:rsidR="00B43044">
        <w:t xml:space="preserve"> one</w:t>
      </w:r>
      <w:r w:rsidR="00E928F3">
        <w:t xml:space="preserve">.  Is </w:t>
      </w:r>
      <w:r w:rsidR="00C918BE">
        <w:t>capacity an issue?  The Vice Chair</w:t>
      </w:r>
      <w:r w:rsidR="00B43044">
        <w:t>man</w:t>
      </w:r>
      <w:r w:rsidR="00C918BE">
        <w:t xml:space="preserve"> noted cables are buried at </w:t>
      </w:r>
      <w:r w:rsidR="008E1E51">
        <w:t>s</w:t>
      </w:r>
      <w:r w:rsidR="00C918BE">
        <w:t>ea</w:t>
      </w:r>
      <w:r w:rsidR="008E1E51">
        <w:t xml:space="preserve"> (transatlantic) as well as underground so what is the real issue here?  </w:t>
      </w:r>
      <w:r w:rsidR="00772073">
        <w:t>Yesterday, SSEN called their own meeting with Community Councils for this Thursday</w:t>
      </w:r>
      <w:r w:rsidR="00731E3F">
        <w:t xml:space="preserve"> afternoon</w:t>
      </w:r>
      <w:r w:rsidR="00772073">
        <w:t>.  We hope to be able to attend though it is short notice!</w:t>
      </w:r>
      <w:r w:rsidR="00C61557">
        <w:t xml:space="preserve">  </w:t>
      </w:r>
      <w:r w:rsidR="00C61557" w:rsidRPr="00DC1B64">
        <w:rPr>
          <w:i/>
          <w:iCs/>
        </w:rPr>
        <w:t>(Post meeting note – Bob, Kenny &amp; Sadie did attend but were left with more questions than answers.  Only 6</w:t>
      </w:r>
      <w:r w:rsidR="00152365">
        <w:rPr>
          <w:i/>
          <w:iCs/>
        </w:rPr>
        <w:t xml:space="preserve"> or </w:t>
      </w:r>
      <w:r w:rsidR="00C61557" w:rsidRPr="00DC1B64">
        <w:rPr>
          <w:i/>
          <w:iCs/>
        </w:rPr>
        <w:t>7 of th</w:t>
      </w:r>
      <w:r w:rsidR="00DC1B64" w:rsidRPr="00DC1B64">
        <w:rPr>
          <w:i/>
          <w:iCs/>
        </w:rPr>
        <w:t>e</w:t>
      </w:r>
      <w:r w:rsidR="00C61557" w:rsidRPr="00DC1B64">
        <w:rPr>
          <w:i/>
          <w:iCs/>
        </w:rPr>
        <w:t xml:space="preserve"> 24 Community Councils </w:t>
      </w:r>
      <w:r w:rsidR="00DC1B64">
        <w:rPr>
          <w:i/>
          <w:iCs/>
        </w:rPr>
        <w:t xml:space="preserve">along the </w:t>
      </w:r>
      <w:r w:rsidR="00DB6A49">
        <w:rPr>
          <w:i/>
          <w:iCs/>
        </w:rPr>
        <w:t>proposed</w:t>
      </w:r>
      <w:r w:rsidR="00DC1B64">
        <w:rPr>
          <w:i/>
          <w:iCs/>
        </w:rPr>
        <w:t xml:space="preserve"> route </w:t>
      </w:r>
      <w:r w:rsidR="00C61557" w:rsidRPr="00DC1B64">
        <w:rPr>
          <w:i/>
          <w:iCs/>
        </w:rPr>
        <w:t>attended</w:t>
      </w:r>
      <w:r w:rsidR="00DC1B64">
        <w:rPr>
          <w:i/>
          <w:iCs/>
        </w:rPr>
        <w:t>, perhaps a sign of how short the notice was</w:t>
      </w:r>
      <w:r w:rsidR="00DC1B64" w:rsidRPr="00DC1B64">
        <w:rPr>
          <w:i/>
          <w:iCs/>
        </w:rPr>
        <w:t>).</w:t>
      </w:r>
    </w:p>
    <w:p w14:paraId="03108FA7" w14:textId="5F2560F4" w:rsidR="009913AE" w:rsidRDefault="009913AE" w:rsidP="009913AE">
      <w:pPr>
        <w:pStyle w:val="NormalWeb"/>
      </w:pPr>
      <w:r>
        <w:rPr>
          <w:noProof/>
        </w:rPr>
        <w:drawing>
          <wp:inline distT="0" distB="0" distL="0" distR="0" wp14:anchorId="6AC7839A" wp14:editId="1E19668F">
            <wp:extent cx="7355205" cy="4648200"/>
            <wp:effectExtent l="0" t="0" r="0" b="0"/>
            <wp:docPr id="1276293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07221" cy="4681072"/>
                    </a:xfrm>
                    <a:prstGeom prst="rect">
                      <a:avLst/>
                    </a:prstGeom>
                    <a:noFill/>
                    <a:ln>
                      <a:noFill/>
                    </a:ln>
                  </pic:spPr>
                </pic:pic>
              </a:graphicData>
            </a:graphic>
          </wp:inline>
        </w:drawing>
      </w:r>
    </w:p>
    <w:p w14:paraId="7AD4C8BD" w14:textId="56C559A6" w:rsidR="00534E32" w:rsidRPr="00833320" w:rsidRDefault="00534E32" w:rsidP="00DD0383">
      <w:pPr>
        <w:rPr>
          <w:i/>
          <w:iCs/>
          <w:shd w:val="clear" w:color="auto" w:fill="FFFFFF"/>
        </w:rPr>
      </w:pPr>
      <w:r w:rsidRPr="00DD0383">
        <w:rPr>
          <w:b/>
          <w:bCs/>
          <w:color w:val="000000" w:themeColor="text1"/>
        </w:rPr>
        <w:t>SSEN underground cable</w:t>
      </w:r>
      <w:r w:rsidRPr="00DD0383">
        <w:rPr>
          <w:color w:val="000000" w:themeColor="text1"/>
        </w:rPr>
        <w:t xml:space="preserve"> from the Western Isles to Beauly – </w:t>
      </w:r>
      <w:r w:rsidR="00884BC0" w:rsidRPr="00DD0383">
        <w:rPr>
          <w:color w:val="000000" w:themeColor="text1"/>
        </w:rPr>
        <w:t xml:space="preserve">Lisa </w:t>
      </w:r>
      <w:r w:rsidR="00DD0383">
        <w:rPr>
          <w:color w:val="000000" w:themeColor="text1"/>
        </w:rPr>
        <w:t>M</w:t>
      </w:r>
      <w:r w:rsidR="00DD0383" w:rsidRPr="00DD0383">
        <w:rPr>
          <w:color w:val="000000" w:themeColor="text1"/>
        </w:rPr>
        <w:t>arch</w:t>
      </w:r>
      <w:r w:rsidR="00E12984">
        <w:rPr>
          <w:color w:val="000000" w:themeColor="text1"/>
        </w:rPr>
        <w:t>i</w:t>
      </w:r>
      <w:r w:rsidR="00884BC0" w:rsidRPr="00DD0383">
        <w:rPr>
          <w:color w:val="000000" w:themeColor="text1"/>
        </w:rPr>
        <w:t xml:space="preserve"> has been in touch to say </w:t>
      </w:r>
      <w:r w:rsidR="00D77E95" w:rsidRPr="00DD0383">
        <w:rPr>
          <w:color w:val="000000" w:themeColor="text1"/>
        </w:rPr>
        <w:t xml:space="preserve">they </w:t>
      </w:r>
      <w:r w:rsidR="00884BC0" w:rsidRPr="00DD0383">
        <w:rPr>
          <w:color w:val="000000" w:themeColor="text1"/>
          <w:shd w:val="clear" w:color="auto" w:fill="FFFFFF"/>
        </w:rPr>
        <w:t xml:space="preserve">had planned </w:t>
      </w:r>
      <w:r w:rsidR="00D77E95" w:rsidRPr="00DD0383">
        <w:rPr>
          <w:color w:val="000000" w:themeColor="text1"/>
          <w:shd w:val="clear" w:color="auto" w:fill="FFFFFF"/>
        </w:rPr>
        <w:t xml:space="preserve">public </w:t>
      </w:r>
      <w:r w:rsidR="00DD0383" w:rsidRPr="00DD0383">
        <w:rPr>
          <w:color w:val="000000" w:themeColor="text1"/>
          <w:shd w:val="clear" w:color="auto" w:fill="FFFFFF"/>
        </w:rPr>
        <w:t>exhibitio</w:t>
      </w:r>
      <w:r w:rsidR="00DD0383">
        <w:rPr>
          <w:color w:val="000000" w:themeColor="text1"/>
          <w:shd w:val="clear" w:color="auto" w:fill="FFFFFF"/>
        </w:rPr>
        <w:t>ns</w:t>
      </w:r>
      <w:r w:rsidR="00D77E95" w:rsidRPr="00DD0383">
        <w:rPr>
          <w:color w:val="000000" w:themeColor="text1"/>
          <w:shd w:val="clear" w:color="auto" w:fill="FFFFFF"/>
        </w:rPr>
        <w:t xml:space="preserve"> </w:t>
      </w:r>
      <w:r w:rsidR="00884BC0" w:rsidRPr="00DD0383">
        <w:rPr>
          <w:color w:val="000000" w:themeColor="text1"/>
          <w:shd w:val="clear" w:color="auto" w:fill="FFFFFF"/>
        </w:rPr>
        <w:t xml:space="preserve">in March </w:t>
      </w:r>
      <w:r w:rsidR="00D77E95" w:rsidRPr="00DD0383">
        <w:rPr>
          <w:color w:val="000000" w:themeColor="text1"/>
          <w:shd w:val="clear" w:color="auto" w:fill="FFFFFF"/>
        </w:rPr>
        <w:t xml:space="preserve">2024 </w:t>
      </w:r>
      <w:r w:rsidR="00884BC0" w:rsidRPr="00DD0383">
        <w:rPr>
          <w:color w:val="000000" w:themeColor="text1"/>
          <w:shd w:val="clear" w:color="auto" w:fill="FFFFFF"/>
        </w:rPr>
        <w:t xml:space="preserve">but </w:t>
      </w:r>
      <w:r w:rsidR="00D77E95" w:rsidRPr="00DD0383">
        <w:rPr>
          <w:color w:val="000000" w:themeColor="text1"/>
          <w:shd w:val="clear" w:color="auto" w:fill="FFFFFF"/>
        </w:rPr>
        <w:t xml:space="preserve">they have </w:t>
      </w:r>
      <w:r w:rsidR="00884BC0" w:rsidRPr="00DD0383">
        <w:rPr>
          <w:color w:val="000000" w:themeColor="text1"/>
          <w:shd w:val="clear" w:color="auto" w:fill="FFFFFF"/>
        </w:rPr>
        <w:t>decided it would be far too early as construction is not programmed to start until Jan</w:t>
      </w:r>
      <w:r w:rsidR="007743A2" w:rsidRPr="00DD0383">
        <w:rPr>
          <w:color w:val="000000" w:themeColor="text1"/>
          <w:shd w:val="clear" w:color="auto" w:fill="FFFFFF"/>
        </w:rPr>
        <w:t>uary</w:t>
      </w:r>
      <w:r w:rsidR="00884BC0" w:rsidRPr="00DD0383">
        <w:rPr>
          <w:color w:val="000000" w:themeColor="text1"/>
          <w:shd w:val="clear" w:color="auto" w:fill="FFFFFF"/>
        </w:rPr>
        <w:t xml:space="preserve"> </w:t>
      </w:r>
      <w:r w:rsidR="007743A2" w:rsidRPr="00DD0383">
        <w:rPr>
          <w:color w:val="000000" w:themeColor="text1"/>
          <w:shd w:val="clear" w:color="auto" w:fill="FFFFFF"/>
        </w:rPr>
        <w:t>20</w:t>
      </w:r>
      <w:r w:rsidR="00884BC0" w:rsidRPr="00DD0383">
        <w:rPr>
          <w:color w:val="000000" w:themeColor="text1"/>
          <w:shd w:val="clear" w:color="auto" w:fill="FFFFFF"/>
        </w:rPr>
        <w:t>26</w:t>
      </w:r>
      <w:r w:rsidR="007743A2" w:rsidRPr="00DD0383">
        <w:rPr>
          <w:color w:val="000000" w:themeColor="text1"/>
          <w:shd w:val="clear" w:color="auto" w:fill="FFFFFF"/>
        </w:rPr>
        <w:t xml:space="preserve"> however, they do plan</w:t>
      </w:r>
      <w:r w:rsidR="00884BC0" w:rsidRPr="00DD0383">
        <w:rPr>
          <w:color w:val="000000" w:themeColor="text1"/>
          <w:shd w:val="clear" w:color="auto" w:fill="FFFFFF"/>
        </w:rPr>
        <w:t xml:space="preserve"> undertaking some Ground Investigation (GI) work starting towards the end of March</w:t>
      </w:r>
      <w:r w:rsidR="007743A2" w:rsidRPr="00DD0383">
        <w:rPr>
          <w:color w:val="000000" w:themeColor="text1"/>
          <w:shd w:val="clear" w:color="auto" w:fill="FFFFFF"/>
        </w:rPr>
        <w:t xml:space="preserve"> 2024</w:t>
      </w:r>
      <w:r w:rsidR="00BC30DB" w:rsidRPr="00DD0383">
        <w:rPr>
          <w:color w:val="000000" w:themeColor="text1"/>
          <w:shd w:val="clear" w:color="auto" w:fill="FFFFFF"/>
        </w:rPr>
        <w:t xml:space="preserve"> - early</w:t>
      </w:r>
      <w:r w:rsidR="00884BC0" w:rsidRPr="00DD0383">
        <w:rPr>
          <w:color w:val="000000" w:themeColor="text1"/>
          <w:shd w:val="clear" w:color="auto" w:fill="FFFFFF"/>
        </w:rPr>
        <w:t xml:space="preserve"> April </w:t>
      </w:r>
      <w:r w:rsidR="00BC30DB" w:rsidRPr="00DD0383">
        <w:rPr>
          <w:color w:val="000000" w:themeColor="text1"/>
          <w:shd w:val="clear" w:color="auto" w:fill="FFFFFF"/>
        </w:rPr>
        <w:t>20</w:t>
      </w:r>
      <w:r w:rsidR="00884BC0" w:rsidRPr="00DD0383">
        <w:rPr>
          <w:color w:val="000000" w:themeColor="text1"/>
          <w:shd w:val="clear" w:color="auto" w:fill="FFFFFF"/>
        </w:rPr>
        <w:t>24 for approximately 10 weeks,</w:t>
      </w:r>
      <w:r w:rsidR="00BC30DB" w:rsidRPr="00DD0383">
        <w:rPr>
          <w:color w:val="000000" w:themeColor="text1"/>
          <w:shd w:val="clear" w:color="auto" w:fill="FFFFFF"/>
        </w:rPr>
        <w:t xml:space="preserve"> tbc.  We thank </w:t>
      </w:r>
      <w:r w:rsidR="003D6303" w:rsidRPr="00DD0383">
        <w:rPr>
          <w:color w:val="000000" w:themeColor="text1"/>
          <w:shd w:val="clear" w:color="auto" w:fill="FFFFFF"/>
        </w:rPr>
        <w:t>Lisa</w:t>
      </w:r>
      <w:r w:rsidR="00BC30DB" w:rsidRPr="00DD0383">
        <w:rPr>
          <w:color w:val="000000" w:themeColor="text1"/>
          <w:shd w:val="clear" w:color="auto" w:fill="FFFFFF"/>
        </w:rPr>
        <w:t xml:space="preserve"> for her update</w:t>
      </w:r>
      <w:r w:rsidR="003A482E">
        <w:rPr>
          <w:color w:val="000000" w:themeColor="text1"/>
          <w:shd w:val="clear" w:color="auto" w:fill="FFFFFF"/>
        </w:rPr>
        <w:t xml:space="preserve">.  </w:t>
      </w:r>
      <w:r w:rsidR="00045657">
        <w:rPr>
          <w:color w:val="000000" w:themeColor="text1"/>
          <w:shd w:val="clear" w:color="auto" w:fill="FFFFFF"/>
        </w:rPr>
        <w:t xml:space="preserve">Our understanding is that the </w:t>
      </w:r>
      <w:r w:rsidR="006112A9">
        <w:rPr>
          <w:color w:val="000000" w:themeColor="text1"/>
          <w:shd w:val="clear" w:color="auto" w:fill="FFFFFF"/>
        </w:rPr>
        <w:t xml:space="preserve">underground </w:t>
      </w:r>
      <w:r w:rsidR="00045657">
        <w:rPr>
          <w:color w:val="000000" w:themeColor="text1"/>
          <w:shd w:val="clear" w:color="auto" w:fill="FFFFFF"/>
        </w:rPr>
        <w:t xml:space="preserve">cable will run down beside the A835 before cutting through The Avenue, Killin Farm </w:t>
      </w:r>
      <w:r w:rsidR="006112A9">
        <w:rPr>
          <w:color w:val="000000" w:themeColor="text1"/>
          <w:shd w:val="clear" w:color="auto" w:fill="FFFFFF"/>
        </w:rPr>
        <w:t>and then onto Beauly</w:t>
      </w:r>
      <w:r w:rsidR="00BC30DB" w:rsidRPr="00DD0383">
        <w:rPr>
          <w:color w:val="000000" w:themeColor="text1"/>
          <w:shd w:val="clear" w:color="auto" w:fill="FFFFFF"/>
        </w:rPr>
        <w:t>.</w:t>
      </w:r>
      <w:r w:rsidR="006112A9">
        <w:rPr>
          <w:color w:val="000000" w:themeColor="text1"/>
          <w:shd w:val="clear" w:color="auto" w:fill="FFFFFF"/>
        </w:rPr>
        <w:t xml:space="preserve">  Cllr Kraft does not believe planning permission is required</w:t>
      </w:r>
      <w:r w:rsidR="00426A42">
        <w:rPr>
          <w:color w:val="000000" w:themeColor="text1"/>
          <w:shd w:val="clear" w:color="auto" w:fill="FFFFFF"/>
        </w:rPr>
        <w:t xml:space="preserve"> but hopes SSEN will engage with local communities throughout the project.  </w:t>
      </w:r>
      <w:r w:rsidR="003A1BAD" w:rsidRPr="003A1BAD">
        <w:rPr>
          <w:b/>
          <w:bCs/>
          <w:color w:val="000000" w:themeColor="text1"/>
          <w:shd w:val="clear" w:color="auto" w:fill="FFFFFF"/>
        </w:rPr>
        <w:t xml:space="preserve">In slightly </w:t>
      </w:r>
      <w:r w:rsidR="003A1BAD" w:rsidRPr="00833320">
        <w:rPr>
          <w:b/>
          <w:bCs/>
          <w:shd w:val="clear" w:color="auto" w:fill="FFFFFF"/>
        </w:rPr>
        <w:t>related news</w:t>
      </w:r>
      <w:r w:rsidR="003A1BAD" w:rsidRPr="00833320">
        <w:rPr>
          <w:shd w:val="clear" w:color="auto" w:fill="FFFFFF"/>
        </w:rPr>
        <w:t xml:space="preserve">, the </w:t>
      </w:r>
      <w:r w:rsidR="00AF40F3">
        <w:rPr>
          <w:shd w:val="clear" w:color="auto" w:fill="FFFFFF"/>
        </w:rPr>
        <w:t xml:space="preserve">local </w:t>
      </w:r>
      <w:r w:rsidR="003A1BAD" w:rsidRPr="00833320">
        <w:rPr>
          <w:shd w:val="clear" w:color="auto" w:fill="FFFFFF"/>
        </w:rPr>
        <w:t xml:space="preserve">MP </w:t>
      </w:r>
      <w:r w:rsidR="003A1BAD" w:rsidRPr="00833320">
        <w:rPr>
          <w:rStyle w:val="Emphasis"/>
          <w:i w:val="0"/>
          <w:iCs w:val="0"/>
          <w:shd w:val="clear" w:color="auto" w:fill="FFFFFF"/>
        </w:rPr>
        <w:t xml:space="preserve">recently had a very informative meeting with National Grid regarding their planning cycle for the </w:t>
      </w:r>
      <w:r w:rsidR="00AF40F3">
        <w:rPr>
          <w:rStyle w:val="Emphasis"/>
          <w:i w:val="0"/>
          <w:iCs w:val="0"/>
          <w:shd w:val="clear" w:color="auto" w:fill="FFFFFF"/>
        </w:rPr>
        <w:t>n</w:t>
      </w:r>
      <w:r w:rsidR="003A1BAD" w:rsidRPr="00833320">
        <w:rPr>
          <w:rStyle w:val="Emphasis"/>
          <w:i w:val="0"/>
          <w:iCs w:val="0"/>
          <w:shd w:val="clear" w:color="auto" w:fill="FFFFFF"/>
        </w:rPr>
        <w:t>ation's electricity transmission network.</w:t>
      </w:r>
      <w:r w:rsidR="00833320" w:rsidRPr="00833320">
        <w:rPr>
          <w:rStyle w:val="Emphasis"/>
          <w:i w:val="0"/>
          <w:iCs w:val="0"/>
          <w:shd w:val="clear" w:color="auto" w:fill="FFFFFF"/>
        </w:rPr>
        <w:t xml:space="preserve">  A </w:t>
      </w:r>
      <w:r w:rsidR="003A1BAD" w:rsidRPr="00833320">
        <w:rPr>
          <w:rStyle w:val="Emphasis"/>
          <w:i w:val="0"/>
          <w:iCs w:val="0"/>
          <w:shd w:val="clear" w:color="auto" w:fill="FFFFFF"/>
        </w:rPr>
        <w:t xml:space="preserve">briefing </w:t>
      </w:r>
      <w:r w:rsidR="00833320" w:rsidRPr="00833320">
        <w:rPr>
          <w:rStyle w:val="Emphasis"/>
          <w:i w:val="0"/>
          <w:iCs w:val="0"/>
          <w:shd w:val="clear" w:color="auto" w:fill="FFFFFF"/>
        </w:rPr>
        <w:t xml:space="preserve">note </w:t>
      </w:r>
      <w:r w:rsidR="003A1BAD" w:rsidRPr="00833320">
        <w:rPr>
          <w:rStyle w:val="Emphasis"/>
          <w:i w:val="0"/>
          <w:iCs w:val="0"/>
          <w:shd w:val="clear" w:color="auto" w:fill="FFFFFF"/>
        </w:rPr>
        <w:t xml:space="preserve">to share with </w:t>
      </w:r>
      <w:r w:rsidR="00833320" w:rsidRPr="00833320">
        <w:rPr>
          <w:rStyle w:val="Emphasis"/>
          <w:i w:val="0"/>
          <w:iCs w:val="0"/>
          <w:shd w:val="clear" w:color="auto" w:fill="FFFFFF"/>
        </w:rPr>
        <w:t>his</w:t>
      </w:r>
      <w:r w:rsidR="003A1BAD" w:rsidRPr="00833320">
        <w:rPr>
          <w:rStyle w:val="Emphasis"/>
          <w:i w:val="0"/>
          <w:iCs w:val="0"/>
          <w:shd w:val="clear" w:color="auto" w:fill="FFFFFF"/>
        </w:rPr>
        <w:t xml:space="preserve"> constituents</w:t>
      </w:r>
      <w:r w:rsidR="00833320" w:rsidRPr="00833320">
        <w:rPr>
          <w:rStyle w:val="Emphasis"/>
          <w:i w:val="0"/>
          <w:iCs w:val="0"/>
          <w:shd w:val="clear" w:color="auto" w:fill="FFFFFF"/>
        </w:rPr>
        <w:t xml:space="preserve"> is now available in the library section of our website.</w:t>
      </w:r>
    </w:p>
    <w:p w14:paraId="59A7C939" w14:textId="77777777" w:rsidR="00BC30DB" w:rsidRPr="00833320" w:rsidRDefault="00BC30DB" w:rsidP="00DD0383"/>
    <w:p w14:paraId="10E601F7" w14:textId="77777777" w:rsidR="00D83CAE" w:rsidRPr="006A6A85" w:rsidRDefault="00D83CAE" w:rsidP="00D83CAE">
      <w:pPr>
        <w:rPr>
          <w:color w:val="000000"/>
        </w:rPr>
      </w:pPr>
      <w:r>
        <w:lastRenderedPageBreak/>
        <w:t xml:space="preserve">We have been made aware of the proposed </w:t>
      </w:r>
      <w:r w:rsidRPr="00135E14">
        <w:rPr>
          <w:b/>
          <w:bCs/>
        </w:rPr>
        <w:t>Creachan Windfarm</w:t>
      </w:r>
      <w:r>
        <w:t xml:space="preserve"> which is outside of our area to the north.</w:t>
      </w:r>
      <w:r>
        <w:rPr>
          <w:rFonts w:ascii="Roboto" w:hAnsi="Roboto"/>
          <w:color w:val="1F1F1F"/>
          <w:sz w:val="33"/>
          <w:szCs w:val="33"/>
          <w:shd w:val="clear" w:color="auto" w:fill="FFFFFF"/>
        </w:rPr>
        <w:t xml:space="preserve"> </w:t>
      </w:r>
    </w:p>
    <w:p w14:paraId="62E618C6" w14:textId="77777777" w:rsidR="00D83CAE" w:rsidRPr="006A6A85" w:rsidRDefault="00D83CAE" w:rsidP="00D83CAE">
      <w:pPr>
        <w:rPr>
          <w:b/>
          <w:bCs/>
        </w:rPr>
      </w:pPr>
    </w:p>
    <w:p w14:paraId="64FE1A02" w14:textId="6FAF954F" w:rsidR="007E7701" w:rsidRDefault="006A6A85" w:rsidP="007E7701">
      <w:r w:rsidRPr="006A6A85">
        <w:rPr>
          <w:b/>
          <w:bCs/>
          <w:color w:val="000000"/>
        </w:rPr>
        <w:t>Proposed Carn Fearna windfarm</w:t>
      </w:r>
      <w:r w:rsidRPr="006A6A85">
        <w:rPr>
          <w:color w:val="000000"/>
        </w:rPr>
        <w:t xml:space="preserve"> – </w:t>
      </w:r>
      <w:hyperlink r:id="rId14" w:history="1">
        <w:r w:rsidRPr="006A6A85">
          <w:rPr>
            <w:rStyle w:val="Hyperlink"/>
          </w:rPr>
          <w:t>https://projects.statkraft.co.uk/Carn-Fearna/</w:t>
        </w:r>
      </w:hyperlink>
      <w:r w:rsidRPr="006A6A85">
        <w:t xml:space="preserve"> </w:t>
      </w:r>
      <w:r w:rsidR="007E7701">
        <w:t xml:space="preserve"> The proposed Carn Fearna windfarm is proposed for an area of land 1.5km east of Garve.  It is proposed that the wind</w:t>
      </w:r>
      <w:r w:rsidR="003A49FB">
        <w:t>f</w:t>
      </w:r>
      <w:r w:rsidR="007E7701">
        <w:t>arm will</w:t>
      </w:r>
    </w:p>
    <w:p w14:paraId="0338BD5C" w14:textId="77777777" w:rsidR="007E7701" w:rsidRDefault="007E7701" w:rsidP="007E7701">
      <w:r>
        <w:t>consist of up to 11 turbines with a maximum height of 200m and potential generation capacity of</w:t>
      </w:r>
    </w:p>
    <w:p w14:paraId="3A5A0FDE" w14:textId="51DA996F" w:rsidR="006A6A85" w:rsidRDefault="007E7701" w:rsidP="00925AFA">
      <w:r>
        <w:t>72.6MW.</w:t>
      </w:r>
      <w:r w:rsidR="003A49FB">
        <w:t xml:space="preserve">  An initial public exhibition took place last year, with plans for a further round </w:t>
      </w:r>
      <w:r w:rsidR="002D66C1">
        <w:t xml:space="preserve">this </w:t>
      </w:r>
      <w:r w:rsidR="003A49FB">
        <w:t xml:space="preserve">spring.  </w:t>
      </w:r>
      <w:r w:rsidR="00640159">
        <w:t xml:space="preserve">We were updated at this meeting that Statkraft wanted to </w:t>
      </w:r>
      <w:r w:rsidR="001F5C2C">
        <w:t>produce</w:t>
      </w:r>
      <w:r w:rsidR="00640159">
        <w:t xml:space="preserve"> a straightforward yet detailed report.  59 </w:t>
      </w:r>
      <w:r w:rsidR="001F5C2C" w:rsidRPr="00B82674">
        <w:t>people signed</w:t>
      </w:r>
      <w:r w:rsidR="00640159" w:rsidRPr="00B82674">
        <w:t xml:space="preserve"> in at the </w:t>
      </w:r>
      <w:r w:rsidR="00D22799" w:rsidRPr="00B82674">
        <w:t xml:space="preserve">exhibitions though it is acknowledged more attended but did not sign in, it was not </w:t>
      </w:r>
      <w:r w:rsidR="00B82674" w:rsidRPr="00B82674">
        <w:rPr>
          <w:color w:val="222222"/>
          <w:shd w:val="clear" w:color="auto" w:fill="FFFFFF"/>
        </w:rPr>
        <w:t>mandatory</w:t>
      </w:r>
      <w:r w:rsidR="00D22799" w:rsidRPr="00B82674">
        <w:t>.  Contin attracted a large cro</w:t>
      </w:r>
      <w:r w:rsidR="001E7346" w:rsidRPr="00B82674">
        <w:t>wd</w:t>
      </w:r>
      <w:r w:rsidR="00D22799" w:rsidRPr="00B82674">
        <w:t xml:space="preserve">, perhaps Garve people also </w:t>
      </w:r>
      <w:r w:rsidR="009F1F02" w:rsidRPr="00B82674">
        <w:t>attending</w:t>
      </w:r>
      <w:r w:rsidR="00D22799" w:rsidRPr="00B82674">
        <w:t xml:space="preserve">.  </w:t>
      </w:r>
      <w:r w:rsidR="00F7151D" w:rsidRPr="00B82674">
        <w:t>Concerns about SSE</w:t>
      </w:r>
      <w:r w:rsidR="009F1F02" w:rsidRPr="00B82674">
        <w:t>N</w:t>
      </w:r>
      <w:r w:rsidR="00F7151D" w:rsidRPr="00B82674">
        <w:t xml:space="preserve"> projects were raised but this is not something </w:t>
      </w:r>
      <w:r w:rsidR="009F1F02" w:rsidRPr="00B82674">
        <w:t>Statkraft</w:t>
      </w:r>
      <w:r w:rsidR="00F7151D" w:rsidRPr="00B82674">
        <w:t xml:space="preserve"> can deal with, please </w:t>
      </w:r>
      <w:r w:rsidR="009F1F02" w:rsidRPr="00B82674">
        <w:t>contact</w:t>
      </w:r>
      <w:r w:rsidR="00F7151D" w:rsidRPr="00B82674">
        <w:t xml:space="preserve"> SSEN directly.  </w:t>
      </w:r>
      <w:r w:rsidR="0088756B" w:rsidRPr="00B82674">
        <w:t xml:space="preserve">Of the </w:t>
      </w:r>
      <w:r w:rsidR="00925AFA" w:rsidRPr="00B82674">
        <w:t>1,700 freepost</w:t>
      </w:r>
      <w:r w:rsidR="00925AFA">
        <w:t xml:space="preserve"> reply cards posted to homes and available at consultation events, 105</w:t>
      </w:r>
      <w:r w:rsidR="008E029D">
        <w:t xml:space="preserve"> </w:t>
      </w:r>
      <w:r w:rsidR="00925AFA">
        <w:t>reply cards were completed, either by post, completed in person at the exhibitions or completed</w:t>
      </w:r>
      <w:r w:rsidR="008E029D">
        <w:t xml:space="preserve"> </w:t>
      </w:r>
      <w:r w:rsidR="00925AFA">
        <w:t>online</w:t>
      </w:r>
      <w:r w:rsidR="00950DF3">
        <w:t xml:space="preserve"> which Statkraft felt was a good response</w:t>
      </w:r>
      <w:r w:rsidR="00237EDD">
        <w:t xml:space="preserve"> when compared to other projects</w:t>
      </w:r>
      <w:r w:rsidR="00925AFA">
        <w:t xml:space="preserve">. </w:t>
      </w:r>
      <w:r w:rsidR="008E029D">
        <w:t xml:space="preserve"> </w:t>
      </w:r>
      <w:r w:rsidR="00925AFA">
        <w:t>Of those 105 individuals, 61% (63 respondents) agreed more renewable energy was required.</w:t>
      </w:r>
      <w:r w:rsidR="008E029D">
        <w:t xml:space="preserve">  </w:t>
      </w:r>
      <w:r w:rsidR="00925AFA">
        <w:t>30% (32 respondents) agreed that this should take the form of onshore wind, with 19% (20</w:t>
      </w:r>
      <w:r w:rsidR="0088756B">
        <w:t xml:space="preserve"> </w:t>
      </w:r>
      <w:r w:rsidR="00925AFA">
        <w:t>respondents) agreeing that the proposed site was a suitable location for a wind farm.</w:t>
      </w:r>
      <w:r w:rsidR="008E029D">
        <w:t xml:space="preserve">  </w:t>
      </w:r>
      <w:r w:rsidR="007D639E">
        <w:t xml:space="preserve">Visual impact was a </w:t>
      </w:r>
      <w:r w:rsidR="00384A72">
        <w:t>major concern for those attending the exhibitions</w:t>
      </w:r>
      <w:r w:rsidR="00D84034">
        <w:t xml:space="preserve"> along with renewable energy in </w:t>
      </w:r>
      <w:r w:rsidR="009F1F02">
        <w:t>general</w:t>
      </w:r>
      <w:r w:rsidR="00D84034">
        <w:t>, community benefit/</w:t>
      </w:r>
      <w:r w:rsidR="005C7EE1">
        <w:t xml:space="preserve">ownership and </w:t>
      </w:r>
      <w:r w:rsidR="009F1F02">
        <w:t>pylons</w:t>
      </w:r>
      <w:r w:rsidR="005C7EE1">
        <w:t xml:space="preserve"> which in this case will be </w:t>
      </w:r>
      <w:r w:rsidR="009F1F02">
        <w:t>put</w:t>
      </w:r>
      <w:r w:rsidR="005C7EE1">
        <w:t xml:space="preserve"> </w:t>
      </w:r>
      <w:r w:rsidR="009F1F02">
        <w:t>up</w:t>
      </w:r>
      <w:r w:rsidR="00C92B91">
        <w:t xml:space="preserve"> to</w:t>
      </w:r>
      <w:r w:rsidR="005C7EE1">
        <w:t xml:space="preserve"> the Corriemoillie Substation</w:t>
      </w:r>
      <w:r w:rsidR="007E45FB">
        <w:t xml:space="preserve"> rather than via Rogie</w:t>
      </w:r>
      <w:r w:rsidR="00384A72">
        <w:t xml:space="preserve">.  </w:t>
      </w:r>
      <w:r w:rsidR="008E029D">
        <w:t xml:space="preserve">A full report is available on </w:t>
      </w:r>
      <w:r w:rsidR="00DD0B7B">
        <w:t>the Statkraft website.</w:t>
      </w:r>
      <w:r w:rsidR="007E45FB">
        <w:t xml:space="preserve">  The next round of public exhibitions will highlight any design changes</w:t>
      </w:r>
      <w:r w:rsidR="000D01DD">
        <w:t xml:space="preserve"> as they are not at “Design Chill” stage yet.  Several </w:t>
      </w:r>
      <w:r w:rsidR="00C92B91">
        <w:t>additional</w:t>
      </w:r>
      <w:r w:rsidR="000D01DD">
        <w:t xml:space="preserve"> </w:t>
      </w:r>
      <w:r w:rsidR="00C92B91">
        <w:t>viewpoints</w:t>
      </w:r>
      <w:r w:rsidR="000D01DD">
        <w:t xml:space="preserve"> and noise </w:t>
      </w:r>
      <w:r w:rsidR="00C92B91">
        <w:t>receptors</w:t>
      </w:r>
      <w:r w:rsidR="000D01DD">
        <w:t xml:space="preserve"> </w:t>
      </w:r>
      <w:r w:rsidR="00547956">
        <w:t xml:space="preserve">are also being considered following feedback.  Community Council members thanked Peter, Lewis and </w:t>
      </w:r>
      <w:r w:rsidR="00E44129">
        <w:t xml:space="preserve">Seumas for </w:t>
      </w:r>
      <w:r w:rsidR="00C92B91">
        <w:t>attending</w:t>
      </w:r>
      <w:r w:rsidR="00E44129">
        <w:t xml:space="preserve"> and for their </w:t>
      </w:r>
      <w:r w:rsidR="00C92B91">
        <w:t>regular</w:t>
      </w:r>
      <w:r w:rsidR="00E44129">
        <w:t xml:space="preserve"> updates.  It is good to be </w:t>
      </w:r>
      <w:r w:rsidR="00C92B91">
        <w:t>getting</w:t>
      </w:r>
      <w:r w:rsidR="00E44129">
        <w:t xml:space="preserve"> feedback so early on in a project</w:t>
      </w:r>
      <w:r w:rsidR="00E26DF0">
        <w:t xml:space="preserve"> and we hope evenings for the public exhibitions are being considered (noted).  </w:t>
      </w:r>
      <w:r w:rsidR="004C32C5">
        <w:t xml:space="preserve">It was also confirmed that </w:t>
      </w:r>
      <w:r w:rsidR="00C92B91">
        <w:t>regarding</w:t>
      </w:r>
      <w:r w:rsidR="004C32C5">
        <w:t xml:space="preserve"> </w:t>
      </w:r>
      <w:r w:rsidR="00C92B91">
        <w:t>community</w:t>
      </w:r>
      <w:r w:rsidR="004C32C5">
        <w:t xml:space="preserve"> benefit/ownership, several options could be considered but Statkraft also </w:t>
      </w:r>
      <w:r w:rsidR="00C92B91">
        <w:t>do not</w:t>
      </w:r>
      <w:r w:rsidR="004C32C5">
        <w:t xml:space="preserve"> want to be making promises too early in the process, especially before planning permission is granted.  Our Chairman also noted that with Boralex, </w:t>
      </w:r>
      <w:r w:rsidR="00C54EEB">
        <w:t>even when planning permission has be</w:t>
      </w:r>
      <w:r w:rsidR="00AF47C6">
        <w:t>e</w:t>
      </w:r>
      <w:r w:rsidR="00C54EEB">
        <w:t xml:space="preserve">n granted, nothing is set in </w:t>
      </w:r>
      <w:r w:rsidR="00AF47C6">
        <w:t>stone</w:t>
      </w:r>
      <w:r w:rsidR="002F515F">
        <w:t>.</w:t>
      </w:r>
    </w:p>
    <w:p w14:paraId="1481FF24" w14:textId="77777777" w:rsidR="00ED7DB9" w:rsidRDefault="00ED7DB9" w:rsidP="006A6A85"/>
    <w:p w14:paraId="607D9415" w14:textId="6EE5FE6D" w:rsidR="0068435B" w:rsidRDefault="00F61756" w:rsidP="00551503">
      <w:r w:rsidRPr="006A6A85">
        <w:rPr>
          <w:b/>
          <w:bCs/>
        </w:rPr>
        <w:t xml:space="preserve">The </w:t>
      </w:r>
      <w:r w:rsidR="0001003E" w:rsidRPr="006A6A85">
        <w:rPr>
          <w:b/>
          <w:bCs/>
        </w:rPr>
        <w:t>Highland Council updates</w:t>
      </w:r>
      <w:r w:rsidR="0001003E" w:rsidRPr="006A6A85">
        <w:t xml:space="preserve"> </w:t>
      </w:r>
      <w:r w:rsidR="003978DD" w:rsidRPr="006A6A85">
        <w:t xml:space="preserve">– </w:t>
      </w:r>
      <w:hyperlink r:id="rId15" w:history="1">
        <w:r w:rsidR="003978DD" w:rsidRPr="006A6A85">
          <w:rPr>
            <w:rStyle w:val="Hyperlink"/>
          </w:rPr>
          <w:t>www.highland.gov.uk</w:t>
        </w:r>
      </w:hyperlink>
      <w:r w:rsidR="003978DD" w:rsidRPr="006A6A85">
        <w:t xml:space="preserve"> </w:t>
      </w:r>
      <w:r w:rsidR="00A546C7" w:rsidRPr="006A6A85">
        <w:t>–</w:t>
      </w:r>
      <w:r w:rsidR="003978DD" w:rsidRPr="006A6A85">
        <w:t xml:space="preserve"> </w:t>
      </w:r>
      <w:r w:rsidR="004E32FD" w:rsidRPr="003A6F6C">
        <w:rPr>
          <w:b/>
          <w:bCs/>
        </w:rPr>
        <w:t>the budget</w:t>
      </w:r>
      <w:r w:rsidR="004E32FD">
        <w:t xml:space="preserve"> for 2024/25 was passed by full council on </w:t>
      </w:r>
      <w:r w:rsidR="003A6F6C">
        <w:t xml:space="preserve">Thursday 29 February 2024, Council Tax has been frozen - </w:t>
      </w:r>
      <w:hyperlink r:id="rId16" w:history="1">
        <w:r w:rsidR="003A6F6C" w:rsidRPr="001B7A43">
          <w:rPr>
            <w:rStyle w:val="Hyperlink"/>
          </w:rPr>
          <w:t>https://www.highland.gov.uk/budget</w:t>
        </w:r>
      </w:hyperlink>
      <w:r w:rsidR="003A6F6C">
        <w:t xml:space="preserve">  </w:t>
      </w:r>
    </w:p>
    <w:p w14:paraId="614F13EE" w14:textId="22D805C3" w:rsidR="00474F9F" w:rsidRDefault="00474F9F" w:rsidP="00551503">
      <w:r>
        <w:t xml:space="preserve">As first reported at our April 2023 ordinary meeting, there are to be </w:t>
      </w:r>
      <w:r w:rsidRPr="00474F9F">
        <w:rPr>
          <w:b/>
          <w:bCs/>
        </w:rPr>
        <w:t>changes to bin collections</w:t>
      </w:r>
      <w:r>
        <w:t xml:space="preserve"> in our area.  More details available at </w:t>
      </w:r>
      <w:hyperlink r:id="rId17" w:history="1">
        <w:r w:rsidRPr="00E54502">
          <w:rPr>
            <w:rStyle w:val="Hyperlink"/>
          </w:rPr>
          <w:t>https://www.highland.gov.uk/news/article/15935/improvements_to_waste_and_recycling_collections_across_highland_%E2%80%93_starting_in_ross_and_cromarty</w:t>
        </w:r>
      </w:hyperlink>
      <w:r>
        <w:t xml:space="preserve">  This update has already appeared on our online channels.</w:t>
      </w:r>
    </w:p>
    <w:p w14:paraId="4CCFEA27" w14:textId="2D2C587D" w:rsidR="0043570D" w:rsidRDefault="00060EF2" w:rsidP="007B4232">
      <w:r w:rsidRPr="008E140D">
        <w:rPr>
          <w:b/>
          <w:bCs/>
          <w:color w:val="000000" w:themeColor="text1"/>
        </w:rPr>
        <w:t>Strathgarve Primary School</w:t>
      </w:r>
      <w:r w:rsidRPr="008E140D">
        <w:rPr>
          <w:color w:val="000000" w:themeColor="text1"/>
        </w:rPr>
        <w:t xml:space="preserve"> – a</w:t>
      </w:r>
      <w:r w:rsidR="004C12DF" w:rsidRPr="008E140D">
        <w:rPr>
          <w:color w:val="000000" w:themeColor="text1"/>
        </w:rPr>
        <w:t>n initial informal</w:t>
      </w:r>
      <w:r w:rsidRPr="008E140D">
        <w:rPr>
          <w:color w:val="000000" w:themeColor="text1"/>
        </w:rPr>
        <w:t xml:space="preserve"> meeting between council officials and parents took place </w:t>
      </w:r>
      <w:r w:rsidR="003D0C53" w:rsidRPr="008E140D">
        <w:rPr>
          <w:color w:val="000000" w:themeColor="text1"/>
        </w:rPr>
        <w:t>recently</w:t>
      </w:r>
      <w:r w:rsidR="00C229D8" w:rsidRPr="008E140D">
        <w:rPr>
          <w:color w:val="000000" w:themeColor="text1"/>
        </w:rPr>
        <w:t xml:space="preserve">.  </w:t>
      </w:r>
      <w:r w:rsidR="00F467E4">
        <w:t>We have been advised that the meeting was useful for both sides and one where the parents made very constructive comments. </w:t>
      </w:r>
      <w:r w:rsidR="005B56B8">
        <w:t xml:space="preserve"> </w:t>
      </w:r>
      <w:r w:rsidR="007B441F">
        <w:t>All</w:t>
      </w:r>
      <w:r w:rsidR="00F467E4">
        <w:t xml:space="preserve"> the parents were present except for one family, who sent in a letter</w:t>
      </w:r>
      <w:r w:rsidR="009C3136">
        <w:t xml:space="preserve"> instead</w:t>
      </w:r>
      <w:r w:rsidR="00F467E4">
        <w:t>.</w:t>
      </w:r>
      <w:r w:rsidR="005B56B8">
        <w:t xml:space="preserve">  The</w:t>
      </w:r>
      <w:r w:rsidR="009C3136">
        <w:t xml:space="preserve"> parents</w:t>
      </w:r>
      <w:r w:rsidR="00FB48AB">
        <w:t xml:space="preserve"> </w:t>
      </w:r>
      <w:r w:rsidR="005B56B8">
        <w:t xml:space="preserve">were unanimous in opposing mothballing or closure.  </w:t>
      </w:r>
      <w:r w:rsidR="00F467E4">
        <w:t xml:space="preserve">Council officials discussed the situation with the building, and advised there was little chance of investment in the school building in the short to medium term, due to other pressures.  The parents advised that they would rather continue with the current building situation than lose the school altogether.  They highlighted the long travel times from parts of the school catchment area and had significant concerns about the reliability of transport in bad weather, or </w:t>
      </w:r>
      <w:r w:rsidR="008A7FE6">
        <w:t xml:space="preserve">if </w:t>
      </w:r>
      <w:r w:rsidR="00F467E4">
        <w:t>the road was blocked by accidents etc</w:t>
      </w:r>
      <w:r w:rsidR="00F97C08">
        <w:t>…</w:t>
      </w:r>
      <w:r w:rsidR="00F467E4">
        <w:t xml:space="preserve">  </w:t>
      </w:r>
      <w:r w:rsidR="00F44773" w:rsidRPr="008E140D">
        <w:rPr>
          <w:color w:val="000000" w:themeColor="text1"/>
        </w:rPr>
        <w:t xml:space="preserve">Council officials have also confirmed there is an additional issue at Strathgarve with the low school roll, currently eight pupils in total and unlikely to rise.  </w:t>
      </w:r>
      <w:r w:rsidR="00F467E4">
        <w:t>Council officials w</w:t>
      </w:r>
      <w:r w:rsidR="00CA23BA">
        <w:t>ill</w:t>
      </w:r>
      <w:r w:rsidR="00F467E4">
        <w:t xml:space="preserve"> now need to carefully consider the views the</w:t>
      </w:r>
      <w:r w:rsidR="00334908">
        <w:t xml:space="preserve"> parents</w:t>
      </w:r>
      <w:r w:rsidR="00F467E4">
        <w:t xml:space="preserve"> had expressed.</w:t>
      </w:r>
      <w:r w:rsidR="00F44773">
        <w:t xml:space="preserve">  </w:t>
      </w:r>
      <w:r w:rsidR="00DD5EF5" w:rsidRPr="008E140D">
        <w:rPr>
          <w:color w:val="000000" w:themeColor="text1"/>
        </w:rPr>
        <w:t xml:space="preserve">We note the </w:t>
      </w:r>
      <w:r w:rsidR="0043570D" w:rsidRPr="008E140D">
        <w:rPr>
          <w:b/>
          <w:bCs/>
          <w:color w:val="000000" w:themeColor="text1"/>
        </w:rPr>
        <w:t>Community Council logo project</w:t>
      </w:r>
      <w:r w:rsidR="0043570D" w:rsidRPr="008E140D">
        <w:rPr>
          <w:color w:val="000000" w:themeColor="text1"/>
        </w:rPr>
        <w:t xml:space="preserve"> is in hand.</w:t>
      </w:r>
      <w:r w:rsidR="009B2EE0">
        <w:rPr>
          <w:color w:val="000000" w:themeColor="text1"/>
        </w:rPr>
        <w:t xml:space="preserve">  In related news, </w:t>
      </w:r>
      <w:r w:rsidR="00F6161D" w:rsidRPr="008E140D">
        <w:rPr>
          <w:b/>
          <w:bCs/>
          <w:color w:val="000000" w:themeColor="text1"/>
        </w:rPr>
        <w:t>Kinlochewe Primary School</w:t>
      </w:r>
      <w:r w:rsidR="00F6161D" w:rsidRPr="008E140D">
        <w:rPr>
          <w:color w:val="000000" w:themeColor="text1"/>
        </w:rPr>
        <w:t xml:space="preserve"> (whose catchment area includes Achnasheen) </w:t>
      </w:r>
      <w:r w:rsidR="00787723" w:rsidRPr="008E140D">
        <w:rPr>
          <w:color w:val="000000" w:themeColor="text1"/>
        </w:rPr>
        <w:t>–</w:t>
      </w:r>
      <w:r w:rsidR="002D7619" w:rsidRPr="008E140D">
        <w:rPr>
          <w:color w:val="000000" w:themeColor="text1"/>
        </w:rPr>
        <w:t xml:space="preserve"> </w:t>
      </w:r>
      <w:r w:rsidR="0072291E" w:rsidRPr="008E140D">
        <w:rPr>
          <w:color w:val="000000" w:themeColor="text1"/>
        </w:rPr>
        <w:t>c</w:t>
      </w:r>
      <w:r w:rsidR="00787723" w:rsidRPr="008E140D">
        <w:rPr>
          <w:color w:val="000000" w:themeColor="text1"/>
        </w:rPr>
        <w:t xml:space="preserve">ouncil officials </w:t>
      </w:r>
      <w:r w:rsidR="002D7619" w:rsidRPr="008E140D">
        <w:rPr>
          <w:color w:val="000000" w:themeColor="text1"/>
        </w:rPr>
        <w:t>contacted local parents in Kinlochewe before Christmas</w:t>
      </w:r>
      <w:r w:rsidR="00787723" w:rsidRPr="008E140D">
        <w:rPr>
          <w:color w:val="000000" w:themeColor="text1"/>
        </w:rPr>
        <w:t xml:space="preserve"> as the school has been </w:t>
      </w:r>
      <w:r w:rsidR="00EE388E" w:rsidRPr="008E140D">
        <w:rPr>
          <w:color w:val="000000" w:themeColor="text1"/>
        </w:rPr>
        <w:t>“</w:t>
      </w:r>
      <w:r w:rsidR="00787723" w:rsidRPr="008E140D">
        <w:rPr>
          <w:color w:val="000000" w:themeColor="text1"/>
        </w:rPr>
        <w:t>mothballed</w:t>
      </w:r>
      <w:r w:rsidR="00EE388E" w:rsidRPr="008E140D">
        <w:rPr>
          <w:color w:val="000000" w:themeColor="text1"/>
        </w:rPr>
        <w:t>”</w:t>
      </w:r>
      <w:r w:rsidR="00787723" w:rsidRPr="008E140D">
        <w:rPr>
          <w:color w:val="000000" w:themeColor="text1"/>
        </w:rPr>
        <w:t xml:space="preserve"> since the summer of 2022</w:t>
      </w:r>
      <w:r w:rsidR="002D7619" w:rsidRPr="008E140D">
        <w:rPr>
          <w:color w:val="000000" w:themeColor="text1"/>
        </w:rPr>
        <w:t xml:space="preserve">, to try and ascertain their views on the future of the school.  </w:t>
      </w:r>
      <w:r w:rsidR="00787723" w:rsidRPr="008E140D">
        <w:rPr>
          <w:color w:val="000000" w:themeColor="text1"/>
        </w:rPr>
        <w:t xml:space="preserve">It was </w:t>
      </w:r>
      <w:r w:rsidR="002D7619" w:rsidRPr="008E140D">
        <w:rPr>
          <w:color w:val="000000" w:themeColor="text1"/>
        </w:rPr>
        <w:t>suggest</w:t>
      </w:r>
      <w:r w:rsidR="00787723" w:rsidRPr="008E140D">
        <w:rPr>
          <w:color w:val="000000" w:themeColor="text1"/>
        </w:rPr>
        <w:t>ed</w:t>
      </w:r>
      <w:r w:rsidR="002D7619" w:rsidRPr="008E140D">
        <w:rPr>
          <w:color w:val="000000" w:themeColor="text1"/>
        </w:rPr>
        <w:t xml:space="preserve"> postponing the review of the school’s future for another 6 months, on the basis that there were houses for sale in the </w:t>
      </w:r>
      <w:r w:rsidR="00747438">
        <w:rPr>
          <w:color w:val="000000" w:themeColor="text1"/>
        </w:rPr>
        <w:t xml:space="preserve">Kinlochewe/Torridon </w:t>
      </w:r>
      <w:r w:rsidR="002D7619" w:rsidRPr="008E140D">
        <w:rPr>
          <w:color w:val="000000" w:themeColor="text1"/>
        </w:rPr>
        <w:t xml:space="preserve">area, that might lead to more families </w:t>
      </w:r>
      <w:r w:rsidR="00F96207">
        <w:rPr>
          <w:color w:val="000000" w:themeColor="text1"/>
        </w:rPr>
        <w:t>moving</w:t>
      </w:r>
      <w:r w:rsidR="002D7619" w:rsidRPr="008E140D">
        <w:rPr>
          <w:color w:val="000000" w:themeColor="text1"/>
        </w:rPr>
        <w:t xml:space="preserve"> in. </w:t>
      </w:r>
      <w:r w:rsidR="005505DB">
        <w:rPr>
          <w:color w:val="000000" w:themeColor="text1"/>
        </w:rPr>
        <w:t xml:space="preserve"> </w:t>
      </w:r>
      <w:r w:rsidR="005E6A31">
        <w:rPr>
          <w:color w:val="000000" w:themeColor="text1"/>
        </w:rPr>
        <w:t>C</w:t>
      </w:r>
      <w:r w:rsidR="008A3DA9" w:rsidRPr="008E140D">
        <w:rPr>
          <w:color w:val="000000" w:themeColor="text1"/>
        </w:rPr>
        <w:t>ouncil officials agreed but will revisit the matter i</w:t>
      </w:r>
      <w:r w:rsidR="002D7619" w:rsidRPr="008E140D">
        <w:rPr>
          <w:color w:val="000000" w:themeColor="text1"/>
        </w:rPr>
        <w:t>n the late summer.</w:t>
      </w:r>
      <w:r w:rsidR="008A3DA9" w:rsidRPr="008E140D">
        <w:rPr>
          <w:color w:val="000000" w:themeColor="text1"/>
        </w:rPr>
        <w:t xml:space="preserve">  It should perhaps be noted that </w:t>
      </w:r>
      <w:r w:rsidR="002D7619" w:rsidRPr="008E140D">
        <w:rPr>
          <w:color w:val="000000" w:themeColor="text1"/>
        </w:rPr>
        <w:t xml:space="preserve">there are disadvantages about leaving a school “mothballed” for an extended period, as empty buildings </w:t>
      </w:r>
      <w:r w:rsidR="00247875" w:rsidRPr="008E140D">
        <w:rPr>
          <w:color w:val="000000" w:themeColor="text1"/>
        </w:rPr>
        <w:t xml:space="preserve">can </w:t>
      </w:r>
      <w:r w:rsidR="002D7619" w:rsidRPr="008E140D">
        <w:rPr>
          <w:color w:val="000000" w:themeColor="text1"/>
        </w:rPr>
        <w:t>deteriorate.</w:t>
      </w:r>
      <w:r w:rsidR="00EE388E" w:rsidRPr="008E140D">
        <w:rPr>
          <w:color w:val="000000" w:themeColor="text1"/>
        </w:rPr>
        <w:t xml:space="preserve">  We welcome these updates and are pleased parents are being contacted directly</w:t>
      </w:r>
      <w:r w:rsidR="001F58A4">
        <w:rPr>
          <w:color w:val="000000" w:themeColor="text1"/>
        </w:rPr>
        <w:t xml:space="preserve"> at both schools</w:t>
      </w:r>
      <w:r w:rsidR="00EE388E" w:rsidRPr="008E140D">
        <w:rPr>
          <w:color w:val="000000" w:themeColor="text1"/>
        </w:rPr>
        <w:t>.</w:t>
      </w:r>
      <w:r w:rsidR="00D2019C" w:rsidRPr="008E140D">
        <w:rPr>
          <w:color w:val="000000" w:themeColor="text1"/>
        </w:rPr>
        <w:t xml:space="preserve">  </w:t>
      </w:r>
      <w:r w:rsidR="00D2019C" w:rsidRPr="006C5E7F">
        <w:rPr>
          <w:b/>
          <w:bCs/>
          <w:color w:val="000000" w:themeColor="text1"/>
        </w:rPr>
        <w:t>In the case of both schools</w:t>
      </w:r>
      <w:r w:rsidR="00D2019C" w:rsidRPr="008E140D">
        <w:rPr>
          <w:color w:val="000000" w:themeColor="text1"/>
        </w:rPr>
        <w:t xml:space="preserve">, </w:t>
      </w:r>
      <w:r w:rsidR="008E140D" w:rsidRPr="008E140D">
        <w:rPr>
          <w:color w:val="000000" w:themeColor="text1"/>
        </w:rPr>
        <w:t>neither can be closed before a formal public consultation has been carried out</w:t>
      </w:r>
      <w:r w:rsidR="003E05CE">
        <w:rPr>
          <w:color w:val="000000" w:themeColor="text1"/>
        </w:rPr>
        <w:t>.</w:t>
      </w:r>
      <w:r w:rsidR="0072245E">
        <w:rPr>
          <w:color w:val="000000" w:themeColor="text1"/>
        </w:rPr>
        <w:t xml:space="preserve">  Community Council member </w:t>
      </w:r>
      <w:r w:rsidR="0072245E" w:rsidRPr="006A6A85">
        <w:t>Sadie-Michaela Harris</w:t>
      </w:r>
      <w:r w:rsidR="0072245E">
        <w:t xml:space="preserve"> noted </w:t>
      </w:r>
      <w:hyperlink r:id="rId18" w:history="1">
        <w:r w:rsidR="00166161" w:rsidRPr="00D30422">
          <w:rPr>
            <w:rStyle w:val="Hyperlink"/>
          </w:rPr>
          <w:t>https://www.highland.gov.uk/news/article/15905/primary_strategic_network_in_education</w:t>
        </w:r>
      </w:hyperlink>
      <w:r w:rsidR="00166161">
        <w:t xml:space="preserve"> and wondered what it would bring to local schools?</w:t>
      </w:r>
      <w:r w:rsidR="003F08AE">
        <w:t xml:space="preserve">  Cllr Kraft </w:t>
      </w:r>
      <w:r w:rsidR="00C42C61">
        <w:t xml:space="preserve">felt it would bring staff closer together </w:t>
      </w:r>
      <w:r w:rsidR="002F71EC">
        <w:t xml:space="preserve">by </w:t>
      </w:r>
      <w:r w:rsidR="00C42C61">
        <w:t xml:space="preserve">being </w:t>
      </w:r>
      <w:r w:rsidR="00AF47C6">
        <w:t>able</w:t>
      </w:r>
      <w:r w:rsidR="00C42C61">
        <w:t xml:space="preserve"> to learn and support one another, just like all being in the same </w:t>
      </w:r>
      <w:r w:rsidR="00AF47C6">
        <w:t>building</w:t>
      </w:r>
      <w:r w:rsidR="009B2EE0">
        <w:t xml:space="preserve">.  Concern was raised at this meeting about the possible future of both schools.  If Kinlochewe were to close, Achnasheen children would be nearer to Strathgarve but would </w:t>
      </w:r>
      <w:r w:rsidR="00AF47C6">
        <w:t>Strathgarve</w:t>
      </w:r>
      <w:r w:rsidR="009B2EE0">
        <w:t xml:space="preserve"> still be there?  </w:t>
      </w:r>
      <w:r w:rsidR="00A77132">
        <w:t>Travel/distance, especially for the youngest was raised.  Mothballing co</w:t>
      </w:r>
      <w:r w:rsidR="002F71EC">
        <w:t>st</w:t>
      </w:r>
      <w:r w:rsidR="00A77132">
        <w:t xml:space="preserve">s money but how long do you wait to see if the building is ever going to be needed again?  </w:t>
      </w:r>
      <w:r w:rsidR="00C83ADF">
        <w:t xml:space="preserve">Cllr Kraft thinks there may </w:t>
      </w:r>
      <w:r w:rsidR="00AF47C6">
        <w:t>b</w:t>
      </w:r>
      <w:r w:rsidR="00C83ADF">
        <w:t xml:space="preserve">e limits, so called “red lines” about travel for youngsters, she has already asked but has not </w:t>
      </w:r>
      <w:r w:rsidR="00170CD6">
        <w:t>received</w:t>
      </w:r>
      <w:r w:rsidR="00D14CA5">
        <w:t xml:space="preserve"> a reply.  Cllr </w:t>
      </w:r>
      <w:r w:rsidR="00170CD6">
        <w:t>Kraft also</w:t>
      </w:r>
      <w:r w:rsidR="00D14CA5">
        <w:t xml:space="preserve"> noted repopulation is a hot topic just now but no schools </w:t>
      </w:r>
      <w:r w:rsidR="006B04AB">
        <w:t xml:space="preserve">may </w:t>
      </w:r>
      <w:r w:rsidR="00170CD6">
        <w:t xml:space="preserve">not </w:t>
      </w:r>
      <w:r w:rsidR="00D14CA5">
        <w:t xml:space="preserve">encourage families to move into </w:t>
      </w:r>
      <w:r w:rsidR="00170CD6">
        <w:t>an</w:t>
      </w:r>
      <w:r w:rsidR="00D14CA5">
        <w:t xml:space="preserve"> area.  </w:t>
      </w:r>
      <w:r w:rsidR="0053420B">
        <w:t xml:space="preserve">Some teachers feel isolated in small </w:t>
      </w:r>
      <w:r w:rsidR="00B86614">
        <w:t>communities</w:t>
      </w:r>
      <w:r w:rsidR="0053420B">
        <w:t xml:space="preserve"> with low school roll so attracting staff could be </w:t>
      </w:r>
      <w:r w:rsidR="00B86614">
        <w:t>an</w:t>
      </w:r>
      <w:r w:rsidR="0053420B">
        <w:t xml:space="preserve"> issue too.  </w:t>
      </w:r>
      <w:r w:rsidR="005D3B08">
        <w:t xml:space="preserve">Our Chairman visited Kinlochewe </w:t>
      </w:r>
      <w:r w:rsidR="006B04AB">
        <w:t xml:space="preserve">Primary School </w:t>
      </w:r>
      <w:r w:rsidR="005D3B08">
        <w:t xml:space="preserve">recently and felt the building was in a very poor state of </w:t>
      </w:r>
      <w:r w:rsidR="00B86614">
        <w:t>repair</w:t>
      </w:r>
      <w:r w:rsidR="005D3B08">
        <w:t xml:space="preserve"> and no </w:t>
      </w:r>
      <w:r w:rsidR="00B86614">
        <w:t>furniture</w:t>
      </w:r>
      <w:r w:rsidR="005D3B08">
        <w:t xml:space="preserve"> in the classrooms.  Play equipment outside is rusting, </w:t>
      </w:r>
      <w:r w:rsidR="00B86614">
        <w:t>hardly</w:t>
      </w:r>
      <w:r w:rsidR="005D3B08">
        <w:t xml:space="preserve"> a good sign of the </w:t>
      </w:r>
      <w:r w:rsidR="0050583F">
        <w:t>“m</w:t>
      </w:r>
      <w:r w:rsidR="005D3B08">
        <w:t>othballing</w:t>
      </w:r>
      <w:r w:rsidR="00B86614">
        <w:t>,”</w:t>
      </w:r>
      <w:r w:rsidR="0050583F">
        <w:t xml:space="preserve"> it reminded him of Achnasheen Primary School and how it was mothballed, then closed.  Is history repeating itself he asked?</w:t>
      </w:r>
      <w:r w:rsidR="00965D82">
        <w:t xml:space="preserve">  Is </w:t>
      </w:r>
      <w:r w:rsidR="007809E7">
        <w:t>there</w:t>
      </w:r>
      <w:r w:rsidR="00965D82">
        <w:t xml:space="preserve"> </w:t>
      </w:r>
      <w:r w:rsidR="007809E7">
        <w:t>asbestos</w:t>
      </w:r>
      <w:r w:rsidR="00965D82">
        <w:t xml:space="preserve"> in these buildings?  Cllr Kraft will ask as that would also be a factor.</w:t>
      </w:r>
      <w:r w:rsidR="00B73AC8">
        <w:t xml:space="preserve">  We await </w:t>
      </w:r>
      <w:r w:rsidR="007809E7">
        <w:t>developments</w:t>
      </w:r>
      <w:r w:rsidR="00B73AC8">
        <w:t>.</w:t>
      </w:r>
    </w:p>
    <w:p w14:paraId="5C0CCF9A" w14:textId="7285262D" w:rsidR="0043570D" w:rsidRDefault="0043570D" w:rsidP="00247875">
      <w:pPr>
        <w:rPr>
          <w:color w:val="000000" w:themeColor="text1"/>
        </w:rPr>
      </w:pPr>
      <w:r w:rsidRPr="008E140D">
        <w:rPr>
          <w:b/>
          <w:bCs/>
          <w:color w:val="000000" w:themeColor="text1"/>
        </w:rPr>
        <w:t>Replanting Trees in The Avenue</w:t>
      </w:r>
      <w:r w:rsidRPr="008E140D">
        <w:rPr>
          <w:color w:val="000000" w:themeColor="text1"/>
        </w:rPr>
        <w:t xml:space="preserve"> – awaiting a contractor to be appointed.  </w:t>
      </w:r>
    </w:p>
    <w:p w14:paraId="377441B1" w14:textId="0475F923" w:rsidR="00C2512D" w:rsidRPr="0031620D" w:rsidRDefault="00474C12" w:rsidP="0031620D">
      <w:pPr>
        <w:rPr>
          <w:color w:val="000000" w:themeColor="text1"/>
        </w:rPr>
      </w:pPr>
      <w:r w:rsidRPr="00474C12">
        <w:rPr>
          <w:b/>
          <w:bCs/>
        </w:rPr>
        <w:t>Wooden sign for core path</w:t>
      </w:r>
      <w:r>
        <w:t xml:space="preserve"> </w:t>
      </w:r>
      <w:r w:rsidR="006F25FA">
        <w:t xml:space="preserve">in Garve </w:t>
      </w:r>
      <w:r>
        <w:t>has been repaired, thanks to all.</w:t>
      </w:r>
      <w:r w:rsidR="00113A7F">
        <w:t xml:space="preserve">  The sign has been attached to </w:t>
      </w:r>
      <w:r w:rsidR="00113A7F" w:rsidRPr="00CD6CC1">
        <w:rPr>
          <w:b/>
          <w:bCs/>
        </w:rPr>
        <w:t xml:space="preserve">Wooden fencing </w:t>
      </w:r>
      <w:r w:rsidR="00113A7F" w:rsidRPr="00CD6CC1">
        <w:t>which has been in disrepair for some time. Cllr Kraft</w:t>
      </w:r>
      <w:r w:rsidR="009769FD">
        <w:t xml:space="preserve"> is unsure if we will have Seasonal Access Rangers going forward but will keep us updated</w:t>
      </w:r>
      <w:r w:rsidR="0086300C">
        <w:t xml:space="preserve"> as NatureScot will no longer part fund them.</w:t>
      </w:r>
      <w:r w:rsidR="00FC24BC">
        <w:t xml:space="preserve">  Would the proposed </w:t>
      </w:r>
      <w:r w:rsidR="00FC24BC" w:rsidRPr="00FC24BC">
        <w:rPr>
          <w:b/>
          <w:bCs/>
        </w:rPr>
        <w:t>Visitor Levy</w:t>
      </w:r>
      <w:r w:rsidR="00FC24BC">
        <w:t xml:space="preserve"> fund them?  Cllr Kraft’s understanding is that the Scottish </w:t>
      </w:r>
      <w:r w:rsidR="007809E7">
        <w:t>Government</w:t>
      </w:r>
      <w:r w:rsidR="00FC24BC">
        <w:t xml:space="preserve"> are still to pass all the legislation required before The Highland Council can </w:t>
      </w:r>
      <w:r w:rsidR="0081550F">
        <w:t xml:space="preserve">implement such a scheme </w:t>
      </w:r>
      <w:r w:rsidR="00CD35D0">
        <w:t xml:space="preserve">so perhaps two years away and The Highland Council would need to draw up a </w:t>
      </w:r>
      <w:r w:rsidR="002D74DC">
        <w:t xml:space="preserve">Highland wide Tourism </w:t>
      </w:r>
      <w:r w:rsidR="00EE5772">
        <w:t>Strategy</w:t>
      </w:r>
      <w:r w:rsidR="002D74DC">
        <w:t xml:space="preserve"> first </w:t>
      </w:r>
      <w:r w:rsidR="007809E7">
        <w:t>but</w:t>
      </w:r>
      <w:r w:rsidR="0081550F">
        <w:t xml:space="preserve"> a </w:t>
      </w:r>
      <w:r w:rsidR="0081550F" w:rsidRPr="008468E6">
        <w:rPr>
          <w:b/>
          <w:bCs/>
        </w:rPr>
        <w:t>voluntary campervan levy</w:t>
      </w:r>
      <w:r w:rsidR="0081550F">
        <w:t xml:space="preserve"> </w:t>
      </w:r>
      <w:r w:rsidR="0029285E">
        <w:t>c</w:t>
      </w:r>
      <w:r w:rsidR="00C0630E">
        <w:t>ould</w:t>
      </w:r>
      <w:r w:rsidR="0029285E">
        <w:t xml:space="preserve"> be implemented now </w:t>
      </w:r>
      <w:r w:rsidR="007809E7" w:rsidRPr="0031620D">
        <w:rPr>
          <w:color w:val="000000" w:themeColor="text1"/>
        </w:rPr>
        <w:t>which</w:t>
      </w:r>
      <w:r w:rsidR="0029285E" w:rsidRPr="0031620D">
        <w:rPr>
          <w:color w:val="000000" w:themeColor="text1"/>
        </w:rPr>
        <w:t xml:space="preserve"> </w:t>
      </w:r>
      <w:r w:rsidR="007809E7" w:rsidRPr="0031620D">
        <w:rPr>
          <w:color w:val="000000" w:themeColor="text1"/>
        </w:rPr>
        <w:t>would</w:t>
      </w:r>
      <w:r w:rsidR="0029285E" w:rsidRPr="0031620D">
        <w:rPr>
          <w:color w:val="000000" w:themeColor="text1"/>
        </w:rPr>
        <w:t xml:space="preserve"> raise funds</w:t>
      </w:r>
      <w:r w:rsidR="00C0630E">
        <w:rPr>
          <w:color w:val="000000" w:themeColor="text1"/>
        </w:rPr>
        <w:t xml:space="preserve"> following discussions at Thursday’s Highland Council meeting</w:t>
      </w:r>
      <w:r w:rsidR="0029285E" w:rsidRPr="0031620D">
        <w:rPr>
          <w:color w:val="000000" w:themeColor="text1"/>
        </w:rPr>
        <w:t>.  It is thought responsible campervan</w:t>
      </w:r>
      <w:r w:rsidR="00C06CB4">
        <w:rPr>
          <w:color w:val="000000" w:themeColor="text1"/>
        </w:rPr>
        <w:t xml:space="preserve"> owner</w:t>
      </w:r>
      <w:r w:rsidR="0029285E" w:rsidRPr="0031620D">
        <w:rPr>
          <w:color w:val="000000" w:themeColor="text1"/>
        </w:rPr>
        <w:t xml:space="preserve">s would want to take part in the </w:t>
      </w:r>
      <w:r w:rsidR="005534B2" w:rsidRPr="0031620D">
        <w:rPr>
          <w:color w:val="000000" w:themeColor="text1"/>
        </w:rPr>
        <w:t xml:space="preserve">£40 per year </w:t>
      </w:r>
      <w:r w:rsidR="0029285E" w:rsidRPr="0031620D">
        <w:rPr>
          <w:color w:val="000000" w:themeColor="text1"/>
        </w:rPr>
        <w:t xml:space="preserve">scheme </w:t>
      </w:r>
      <w:r w:rsidR="00CB68AF" w:rsidRPr="0031620D">
        <w:rPr>
          <w:color w:val="000000" w:themeColor="text1"/>
          <w:shd w:val="clear" w:color="auto" w:fill="FFFFFF"/>
        </w:rPr>
        <w:t xml:space="preserve">and they would receive a sticker to display </w:t>
      </w:r>
      <w:r w:rsidR="0031620D" w:rsidRPr="0031620D">
        <w:rPr>
          <w:color w:val="000000" w:themeColor="text1"/>
          <w:shd w:val="clear" w:color="auto" w:fill="FFFFFF"/>
        </w:rPr>
        <w:t>on</w:t>
      </w:r>
      <w:r w:rsidR="00CB68AF" w:rsidRPr="0031620D">
        <w:rPr>
          <w:color w:val="000000" w:themeColor="text1"/>
          <w:shd w:val="clear" w:color="auto" w:fill="FFFFFF"/>
        </w:rPr>
        <w:t xml:space="preserve"> their campervan</w:t>
      </w:r>
      <w:r w:rsidR="0029285E" w:rsidRPr="0031620D">
        <w:rPr>
          <w:color w:val="000000" w:themeColor="text1"/>
        </w:rPr>
        <w:t xml:space="preserve">.  </w:t>
      </w:r>
      <w:r w:rsidR="00B25FBE" w:rsidRPr="0031620D">
        <w:rPr>
          <w:color w:val="000000" w:themeColor="text1"/>
        </w:rPr>
        <w:t xml:space="preserve">A Traffic Order has also been made so they are </w:t>
      </w:r>
      <w:r w:rsidR="0081702A">
        <w:rPr>
          <w:color w:val="000000" w:themeColor="text1"/>
        </w:rPr>
        <w:t xml:space="preserve">prohibited from camping </w:t>
      </w:r>
      <w:r w:rsidR="00B25FBE" w:rsidRPr="0031620D">
        <w:rPr>
          <w:color w:val="000000" w:themeColor="text1"/>
        </w:rPr>
        <w:t xml:space="preserve">in </w:t>
      </w:r>
      <w:r w:rsidR="00DC68FB" w:rsidRPr="0031620D">
        <w:rPr>
          <w:color w:val="000000" w:themeColor="text1"/>
        </w:rPr>
        <w:t>c</w:t>
      </w:r>
      <w:r w:rsidR="007809E7" w:rsidRPr="0031620D">
        <w:rPr>
          <w:color w:val="000000" w:themeColor="text1"/>
        </w:rPr>
        <w:t>emeter</w:t>
      </w:r>
      <w:r w:rsidR="00DC68FB" w:rsidRPr="0031620D">
        <w:rPr>
          <w:color w:val="000000" w:themeColor="text1"/>
        </w:rPr>
        <w:t>y car parks</w:t>
      </w:r>
      <w:r w:rsidR="00302301" w:rsidRPr="0031620D">
        <w:rPr>
          <w:color w:val="000000" w:themeColor="text1"/>
        </w:rPr>
        <w:t>, t</w:t>
      </w:r>
      <w:r w:rsidR="00B25FBE" w:rsidRPr="0031620D">
        <w:rPr>
          <w:color w:val="000000" w:themeColor="text1"/>
        </w:rPr>
        <w:t>his will be enforced.</w:t>
      </w:r>
    </w:p>
    <w:p w14:paraId="2B29AD90" w14:textId="42E022A7" w:rsidR="00C2512D" w:rsidRPr="0094690F" w:rsidRDefault="00C2512D" w:rsidP="005246A7">
      <w:r w:rsidRPr="00CD6CC1">
        <w:rPr>
          <w:color w:val="000000" w:themeColor="text1"/>
          <w:shd w:val="clear" w:color="auto" w:fill="FFFFFF"/>
        </w:rPr>
        <w:t xml:space="preserve">There are </w:t>
      </w:r>
      <w:r w:rsidRPr="00CD6CC1">
        <w:rPr>
          <w:b/>
          <w:bCs/>
          <w:color w:val="000000" w:themeColor="text1"/>
          <w:shd w:val="clear" w:color="auto" w:fill="FFFFFF"/>
        </w:rPr>
        <w:t>two large potholes</w:t>
      </w:r>
      <w:r w:rsidRPr="00CD6CC1">
        <w:rPr>
          <w:color w:val="000000" w:themeColor="text1"/>
          <w:shd w:val="clear" w:color="auto" w:fill="FFFFFF"/>
        </w:rPr>
        <w:t xml:space="preserve"> near the school on the road leading up to Blackwater Bridge.</w:t>
      </w:r>
      <w:r w:rsidR="005F1630" w:rsidRPr="00CD6CC1">
        <w:rPr>
          <w:color w:val="000000" w:themeColor="text1"/>
          <w:shd w:val="clear" w:color="auto" w:fill="FFFFFF"/>
        </w:rPr>
        <w:t xml:space="preserve">  The Treasurer has reported both </w:t>
      </w:r>
      <w:r w:rsidR="005F1630" w:rsidRPr="00CD6CC1">
        <w:rPr>
          <w:color w:val="000000" w:themeColor="text1"/>
        </w:rPr>
        <w:t>FS-Case-588367157</w:t>
      </w:r>
      <w:r w:rsidR="005246A7" w:rsidRPr="00CD6CC1">
        <w:rPr>
          <w:color w:val="000000" w:themeColor="text1"/>
        </w:rPr>
        <w:t xml:space="preserve"> on </w:t>
      </w:r>
      <w:r w:rsidR="006007D3" w:rsidRPr="00CD6CC1">
        <w:rPr>
          <w:color w:val="000000" w:themeColor="text1"/>
        </w:rPr>
        <w:t xml:space="preserve">Tuesday </w:t>
      </w:r>
      <w:r w:rsidR="005F1630" w:rsidRPr="00CD6CC1">
        <w:rPr>
          <w:color w:val="000000" w:themeColor="text1"/>
        </w:rPr>
        <w:t>20</w:t>
      </w:r>
      <w:r w:rsidR="006007D3" w:rsidRPr="00CD6CC1">
        <w:rPr>
          <w:color w:val="000000" w:themeColor="text1"/>
        </w:rPr>
        <w:t xml:space="preserve"> February</w:t>
      </w:r>
      <w:r w:rsidR="0069764D" w:rsidRPr="00CD6CC1">
        <w:rPr>
          <w:color w:val="000000" w:themeColor="text1"/>
        </w:rPr>
        <w:t xml:space="preserve"> 2024</w:t>
      </w:r>
      <w:r w:rsidR="006007D3" w:rsidRPr="00CD6CC1">
        <w:rPr>
          <w:color w:val="000000" w:themeColor="text1"/>
        </w:rPr>
        <w:t>, our thanks to her.</w:t>
      </w:r>
      <w:r w:rsidR="00701465" w:rsidRPr="00CD6CC1">
        <w:rPr>
          <w:color w:val="000000" w:themeColor="text1"/>
        </w:rPr>
        <w:t xml:space="preserve">  Community Council member Sadie-Michaela Harris noted further issues over at Strathgarve w/c </w:t>
      </w:r>
      <w:r w:rsidR="00456DD1">
        <w:rPr>
          <w:color w:val="000000" w:themeColor="text1"/>
        </w:rPr>
        <w:t xml:space="preserve">Monday </w:t>
      </w:r>
      <w:r w:rsidR="00701465" w:rsidRPr="00CD6CC1">
        <w:rPr>
          <w:color w:val="000000" w:themeColor="text1"/>
        </w:rPr>
        <w:t>19 February 2024 where tempor</w:t>
      </w:r>
      <w:r w:rsidR="005D7532">
        <w:rPr>
          <w:color w:val="000000" w:themeColor="text1"/>
        </w:rPr>
        <w:t>ar</w:t>
      </w:r>
      <w:r w:rsidR="00701465" w:rsidRPr="00CD6CC1">
        <w:rPr>
          <w:color w:val="000000" w:themeColor="text1"/>
        </w:rPr>
        <w:t xml:space="preserve">y cold tar fillings have already </w:t>
      </w:r>
      <w:r w:rsidR="005D7532" w:rsidRPr="00CD6CC1">
        <w:rPr>
          <w:color w:val="000000" w:themeColor="text1"/>
        </w:rPr>
        <w:t>started to</w:t>
      </w:r>
      <w:r w:rsidR="00701465" w:rsidRPr="00CD6CC1">
        <w:rPr>
          <w:color w:val="000000" w:themeColor="text1"/>
        </w:rPr>
        <w:t xml:space="preserve"> wash out.</w:t>
      </w:r>
      <w:r w:rsidR="00CD6CC1" w:rsidRPr="00CD6CC1">
        <w:rPr>
          <w:color w:val="000000" w:themeColor="text1"/>
        </w:rPr>
        <w:t xml:space="preserve">  Cllr Kraft has been made aware.</w:t>
      </w:r>
      <w:r w:rsidR="00DE38D1">
        <w:rPr>
          <w:color w:val="000000" w:themeColor="text1"/>
        </w:rPr>
        <w:t xml:space="preserve"> </w:t>
      </w:r>
      <w:r w:rsidR="00DE38D1">
        <w:t>Cllr Kraft confirmed the hotbox in is the w</w:t>
      </w:r>
      <w:r w:rsidR="0016119F">
        <w:t>a</w:t>
      </w:r>
      <w:r w:rsidR="00DE38D1">
        <w:t xml:space="preserve">rd this week and we note trials of a new thermal </w:t>
      </w:r>
      <w:r w:rsidR="007809E7">
        <w:t>pothole</w:t>
      </w:r>
      <w:r w:rsidR="00DE38D1">
        <w:t xml:space="preserve"> repair kit - </w:t>
      </w:r>
      <w:hyperlink r:id="rId19" w:history="1">
        <w:r w:rsidR="0094690F" w:rsidRPr="00241886">
          <w:rPr>
            <w:rStyle w:val="Hyperlink"/>
          </w:rPr>
          <w:t>https://www.highland.gov.uk/news/article/15938/chair_confirms_dates_for_thermal_trial</w:t>
        </w:r>
      </w:hyperlink>
      <w:r w:rsidR="0094690F">
        <w:t xml:space="preserve">  </w:t>
      </w:r>
    </w:p>
    <w:p w14:paraId="31B9196A" w14:textId="4BC6E6D1" w:rsidR="00051F69" w:rsidRPr="00CD6CC1" w:rsidRDefault="00051F69" w:rsidP="005246A7">
      <w:pPr>
        <w:rPr>
          <w:color w:val="000000" w:themeColor="text1"/>
        </w:rPr>
      </w:pPr>
      <w:r w:rsidRPr="00CD6CC1">
        <w:rPr>
          <w:b/>
          <w:bCs/>
          <w:color w:val="000000" w:themeColor="text1"/>
        </w:rPr>
        <w:t>Wyvis Natural Playpark sign, nearest toilet signs</w:t>
      </w:r>
      <w:r w:rsidRPr="00CD6CC1">
        <w:rPr>
          <w:color w:val="000000" w:themeColor="text1"/>
        </w:rPr>
        <w:t xml:space="preserve"> </w:t>
      </w:r>
      <w:r w:rsidRPr="00CD6CC1">
        <w:rPr>
          <w:b/>
          <w:bCs/>
          <w:color w:val="000000" w:themeColor="text1"/>
        </w:rPr>
        <w:t>and hedge cut back</w:t>
      </w:r>
      <w:r w:rsidRPr="00CD6CC1">
        <w:rPr>
          <w:color w:val="000000" w:themeColor="text1"/>
        </w:rPr>
        <w:t xml:space="preserve"> are all still outstanding.  Cllr Kraft continues to make enquiries.</w:t>
      </w:r>
      <w:r w:rsidR="0015117D">
        <w:rPr>
          <w:color w:val="000000" w:themeColor="text1"/>
        </w:rPr>
        <w:t xml:space="preserve">  It has also been noted that there has been </w:t>
      </w:r>
      <w:r w:rsidR="0015117D">
        <w:t xml:space="preserve">no progress on the </w:t>
      </w:r>
      <w:r w:rsidR="0015117D" w:rsidRPr="0015117D">
        <w:rPr>
          <w:b/>
          <w:bCs/>
        </w:rPr>
        <w:t>Garve biosphere gateway sign</w:t>
      </w:r>
      <w:r w:rsidR="0015117D">
        <w:t xml:space="preserve">, but the Development </w:t>
      </w:r>
      <w:r w:rsidR="000F0E85">
        <w:t>Company</w:t>
      </w:r>
      <w:r w:rsidR="0015117D">
        <w:t xml:space="preserve"> w</w:t>
      </w:r>
      <w:r w:rsidR="006724AA">
        <w:t xml:space="preserve">ill </w:t>
      </w:r>
      <w:r w:rsidR="0015117D">
        <w:t>revisit this once the GD CORe land development ha</w:t>
      </w:r>
      <w:r w:rsidR="00127D36">
        <w:t>s</w:t>
      </w:r>
      <w:r w:rsidR="0015117D">
        <w:t xml:space="preserve"> taken place.</w:t>
      </w:r>
    </w:p>
    <w:p w14:paraId="38EC4EA1" w14:textId="77777777" w:rsidR="00B87EDD" w:rsidRPr="00B87EDD" w:rsidRDefault="00051F69" w:rsidP="00B87EDD">
      <w:pPr>
        <w:rPr>
          <w:color w:val="26282A"/>
        </w:rPr>
      </w:pPr>
      <w:r w:rsidRPr="008C7E4D">
        <w:rPr>
          <w:b/>
          <w:bCs/>
        </w:rPr>
        <w:t xml:space="preserve">Achnasheen </w:t>
      </w:r>
      <w:r w:rsidRPr="00861810">
        <w:rPr>
          <w:b/>
          <w:bCs/>
        </w:rPr>
        <w:t>Village Hall and Public Toilets</w:t>
      </w:r>
      <w:r>
        <w:t xml:space="preserve"> – </w:t>
      </w:r>
      <w:r w:rsidR="009A04E5">
        <w:t xml:space="preserve">89/178 of surveys sent out by The Highland Council were returned.  </w:t>
      </w:r>
      <w:r w:rsidR="004C5733">
        <w:t xml:space="preserve">82% of </w:t>
      </w:r>
      <w:r w:rsidR="009A2F13">
        <w:t>respondents</w:t>
      </w:r>
      <w:r w:rsidR="004C5733">
        <w:t xml:space="preserve"> </w:t>
      </w:r>
      <w:r w:rsidR="009A2F13">
        <w:t>indicated</w:t>
      </w:r>
      <w:r w:rsidR="004C5733">
        <w:t xml:space="preserve"> they had </w:t>
      </w:r>
      <w:r w:rsidR="00DD67EE">
        <w:t>attended events or functions within the hall</w:t>
      </w:r>
      <w:r w:rsidR="00AB076C">
        <w:t xml:space="preserve"> but when asked if they would use the hall in the future, 64 out of the 89 participants answered no</w:t>
      </w:r>
      <w:r w:rsidR="00192E0F">
        <w:t xml:space="preserve">.  </w:t>
      </w:r>
      <w:r w:rsidR="00EC0079">
        <w:t>Towards the end of the survey respondents were asked if they felt the hall was an important part of the community and 71% (59) answered no with 28% (23) stating yes</w:t>
      </w:r>
      <w:r w:rsidR="00192E0F">
        <w:t xml:space="preserve">.  </w:t>
      </w:r>
      <w:r w:rsidR="0071441A">
        <w:t xml:space="preserve">There was no mention of the Post Office service </w:t>
      </w:r>
      <w:r w:rsidR="00E62622">
        <w:t xml:space="preserve">in the survey </w:t>
      </w:r>
      <w:r w:rsidR="0071441A">
        <w:t xml:space="preserve">but strong support for retaining public toilet </w:t>
      </w:r>
      <w:r w:rsidR="009A2F13">
        <w:t>facilities</w:t>
      </w:r>
      <w:r w:rsidR="0071441A">
        <w:t xml:space="preserve">.  </w:t>
      </w:r>
      <w:r w:rsidR="00FA78FC">
        <w:t xml:space="preserve">The full report can be viewed at </w:t>
      </w:r>
      <w:hyperlink r:id="rId20" w:history="1">
        <w:r w:rsidR="0079023A" w:rsidRPr="00F80AA0">
          <w:rPr>
            <w:rStyle w:val="Hyperlink"/>
          </w:rPr>
          <w:t>https://garve.org/aaa-survey-feb23</w:t>
        </w:r>
      </w:hyperlink>
      <w:r w:rsidR="00557305">
        <w:rPr>
          <w:rStyle w:val="Hyperlink"/>
          <w:u w:val="none"/>
        </w:rPr>
        <w:t xml:space="preserve">  </w:t>
      </w:r>
      <w:r w:rsidR="00557305" w:rsidRPr="00697360">
        <w:rPr>
          <w:rStyle w:val="Hyperlink"/>
          <w:b/>
          <w:bCs/>
          <w:color w:val="000000" w:themeColor="text1"/>
          <w:u w:val="none"/>
        </w:rPr>
        <w:t>In related news</w:t>
      </w:r>
      <w:r w:rsidR="00557305" w:rsidRPr="00697360">
        <w:rPr>
          <w:rStyle w:val="Hyperlink"/>
          <w:color w:val="000000" w:themeColor="text1"/>
          <w:u w:val="none"/>
        </w:rPr>
        <w:t xml:space="preserve">, </w:t>
      </w:r>
      <w:r w:rsidR="00697360" w:rsidRPr="00697360">
        <w:rPr>
          <w:rStyle w:val="Hyperlink"/>
          <w:color w:val="000000" w:themeColor="text1"/>
          <w:u w:val="none"/>
        </w:rPr>
        <w:t>we have been advised 21 people attended the Christmas party in Achnasheen, thanks to Kathy Grist for the update.</w:t>
      </w:r>
      <w:r w:rsidR="00A93F06">
        <w:rPr>
          <w:rStyle w:val="Hyperlink"/>
          <w:color w:val="000000" w:themeColor="text1"/>
          <w:u w:val="none"/>
        </w:rPr>
        <w:t xml:space="preserve">  The Post Office service was closed again today but we understand it is hoping to return next week.  </w:t>
      </w:r>
      <w:r w:rsidR="00E02C84">
        <w:rPr>
          <w:rStyle w:val="Hyperlink"/>
          <w:color w:val="000000" w:themeColor="text1"/>
          <w:u w:val="none"/>
        </w:rPr>
        <w:t xml:space="preserve">Cllr Kraft understands Highland Council </w:t>
      </w:r>
      <w:r w:rsidR="00B05861">
        <w:rPr>
          <w:rStyle w:val="Hyperlink"/>
          <w:color w:val="000000" w:themeColor="text1"/>
          <w:u w:val="none"/>
        </w:rPr>
        <w:t>o</w:t>
      </w:r>
      <w:r w:rsidR="00E02C84">
        <w:rPr>
          <w:rStyle w:val="Hyperlink"/>
          <w:color w:val="000000" w:themeColor="text1"/>
          <w:u w:val="none"/>
        </w:rPr>
        <w:t xml:space="preserve">fficials will/have met with Hall Committee but acknowledge a Community </w:t>
      </w:r>
      <w:r w:rsidR="00B05861">
        <w:rPr>
          <w:rStyle w:val="Hyperlink"/>
          <w:color w:val="000000" w:themeColor="text1"/>
          <w:u w:val="none"/>
        </w:rPr>
        <w:t>A</w:t>
      </w:r>
      <w:r w:rsidR="007B60C4">
        <w:rPr>
          <w:rStyle w:val="Hyperlink"/>
          <w:color w:val="000000" w:themeColor="text1"/>
          <w:u w:val="none"/>
        </w:rPr>
        <w:t>sset</w:t>
      </w:r>
      <w:r w:rsidR="00E02C84">
        <w:rPr>
          <w:rStyle w:val="Hyperlink"/>
          <w:color w:val="000000" w:themeColor="text1"/>
          <w:u w:val="none"/>
        </w:rPr>
        <w:t xml:space="preserve"> Transfer will not be possible following the survey results.  </w:t>
      </w:r>
      <w:r w:rsidR="00B81294">
        <w:rPr>
          <w:rStyle w:val="Hyperlink"/>
          <w:color w:val="000000" w:themeColor="text1"/>
          <w:u w:val="none"/>
        </w:rPr>
        <w:t xml:space="preserve">The </w:t>
      </w:r>
      <w:r w:rsidR="00B41277">
        <w:rPr>
          <w:rStyle w:val="Hyperlink"/>
          <w:color w:val="000000" w:themeColor="text1"/>
          <w:u w:val="none"/>
        </w:rPr>
        <w:t>focus</w:t>
      </w:r>
      <w:r w:rsidR="00B81294">
        <w:rPr>
          <w:rStyle w:val="Hyperlink"/>
          <w:color w:val="000000" w:themeColor="text1"/>
          <w:u w:val="none"/>
        </w:rPr>
        <w:t xml:space="preserve"> now is the future of the public toilets and several </w:t>
      </w:r>
      <w:r w:rsidR="007B60C4">
        <w:rPr>
          <w:rStyle w:val="Hyperlink"/>
          <w:color w:val="000000" w:themeColor="text1"/>
          <w:u w:val="none"/>
        </w:rPr>
        <w:t>options</w:t>
      </w:r>
      <w:r w:rsidR="00B81294">
        <w:rPr>
          <w:rStyle w:val="Hyperlink"/>
          <w:color w:val="000000" w:themeColor="text1"/>
          <w:u w:val="none"/>
        </w:rPr>
        <w:t xml:space="preserve"> are under consideration including </w:t>
      </w:r>
      <w:r w:rsidR="007B60C4">
        <w:rPr>
          <w:rStyle w:val="Hyperlink"/>
          <w:color w:val="000000" w:themeColor="text1"/>
          <w:u w:val="none"/>
        </w:rPr>
        <w:t>liaising</w:t>
      </w:r>
      <w:r w:rsidR="00B81294">
        <w:rPr>
          <w:rStyle w:val="Hyperlink"/>
          <w:color w:val="000000" w:themeColor="text1"/>
          <w:u w:val="none"/>
        </w:rPr>
        <w:t xml:space="preserve"> with local businesses </w:t>
      </w:r>
      <w:r w:rsidR="00037EDB">
        <w:rPr>
          <w:rStyle w:val="Hyperlink"/>
          <w:color w:val="000000" w:themeColor="text1"/>
          <w:u w:val="none"/>
        </w:rPr>
        <w:t>(via Comfort Scheme</w:t>
      </w:r>
      <w:r w:rsidR="009C3D57">
        <w:rPr>
          <w:rStyle w:val="Hyperlink"/>
          <w:color w:val="000000" w:themeColor="text1"/>
          <w:u w:val="none"/>
        </w:rPr>
        <w:t xml:space="preserve"> where The Highland Council gives the business a fixed payment for their toilets </w:t>
      </w:r>
      <w:r w:rsidR="00B41277">
        <w:rPr>
          <w:rStyle w:val="Hyperlink"/>
          <w:color w:val="000000" w:themeColor="text1"/>
          <w:u w:val="none"/>
        </w:rPr>
        <w:t>to</w:t>
      </w:r>
      <w:r w:rsidR="009C3D57">
        <w:rPr>
          <w:rStyle w:val="Hyperlink"/>
          <w:color w:val="000000" w:themeColor="text1"/>
          <w:u w:val="none"/>
        </w:rPr>
        <w:t xml:space="preserve"> be made available to the public</w:t>
      </w:r>
      <w:r w:rsidR="00037EDB">
        <w:rPr>
          <w:rStyle w:val="Hyperlink"/>
          <w:color w:val="000000" w:themeColor="text1"/>
          <w:u w:val="none"/>
        </w:rPr>
        <w:t xml:space="preserve">) </w:t>
      </w:r>
      <w:r w:rsidR="00B81294">
        <w:rPr>
          <w:rStyle w:val="Hyperlink"/>
          <w:color w:val="000000" w:themeColor="text1"/>
          <w:u w:val="none"/>
        </w:rPr>
        <w:t xml:space="preserve">or a new block of toilets </w:t>
      </w:r>
      <w:r w:rsidR="00874550">
        <w:rPr>
          <w:rStyle w:val="Hyperlink"/>
          <w:color w:val="000000" w:themeColor="text1"/>
          <w:u w:val="none"/>
        </w:rPr>
        <w:t xml:space="preserve">possibly </w:t>
      </w:r>
      <w:r w:rsidR="00B81294">
        <w:rPr>
          <w:rStyle w:val="Hyperlink"/>
          <w:color w:val="000000" w:themeColor="text1"/>
          <w:u w:val="none"/>
        </w:rPr>
        <w:t xml:space="preserve">paid for by the selling of the building.  </w:t>
      </w:r>
      <w:r w:rsidR="00037EDB">
        <w:rPr>
          <w:rStyle w:val="Hyperlink"/>
          <w:color w:val="000000" w:themeColor="text1"/>
          <w:u w:val="none"/>
        </w:rPr>
        <w:t>Skye Councillors have, in the past, raised concern about the toilets being closed</w:t>
      </w:r>
      <w:r w:rsidR="00D06D74">
        <w:rPr>
          <w:rStyle w:val="Hyperlink"/>
          <w:color w:val="000000" w:themeColor="text1"/>
          <w:u w:val="none"/>
        </w:rPr>
        <w:t xml:space="preserve">.  Concern has been raised via </w:t>
      </w:r>
      <w:r w:rsidR="00B41277">
        <w:rPr>
          <w:rStyle w:val="Hyperlink"/>
          <w:color w:val="000000" w:themeColor="text1"/>
          <w:u w:val="none"/>
        </w:rPr>
        <w:t>our</w:t>
      </w:r>
      <w:r w:rsidR="00D06D74">
        <w:rPr>
          <w:rStyle w:val="Hyperlink"/>
          <w:color w:val="000000" w:themeColor="text1"/>
          <w:u w:val="none"/>
        </w:rPr>
        <w:t xml:space="preserve"> Chairman that Achna</w:t>
      </w:r>
      <w:r w:rsidR="00B41277">
        <w:rPr>
          <w:rStyle w:val="Hyperlink"/>
          <w:color w:val="000000" w:themeColor="text1"/>
          <w:u w:val="none"/>
        </w:rPr>
        <w:t>sheen</w:t>
      </w:r>
      <w:r w:rsidR="00D06D74">
        <w:rPr>
          <w:rStyle w:val="Hyperlink"/>
          <w:color w:val="000000" w:themeColor="text1"/>
          <w:u w:val="none"/>
        </w:rPr>
        <w:t xml:space="preserve"> needs public toilets going forward which he agrees.</w:t>
      </w:r>
      <w:r w:rsidR="009C3D57">
        <w:rPr>
          <w:rStyle w:val="Hyperlink"/>
          <w:color w:val="000000" w:themeColor="text1"/>
          <w:u w:val="none"/>
        </w:rPr>
        <w:t xml:space="preserve">  </w:t>
      </w:r>
      <w:r w:rsidR="00735F23">
        <w:rPr>
          <w:rStyle w:val="Hyperlink"/>
          <w:color w:val="000000" w:themeColor="text1"/>
          <w:u w:val="none"/>
        </w:rPr>
        <w:t>The Highland Council do not have to provide toilets (no statutory duty) so could windfarm money be used for the running of toilets?</w:t>
      </w:r>
      <w:r w:rsidR="0013080B">
        <w:rPr>
          <w:rStyle w:val="Hyperlink"/>
          <w:color w:val="000000" w:themeColor="text1"/>
          <w:u w:val="none"/>
        </w:rPr>
        <w:t xml:space="preserve">  In </w:t>
      </w:r>
      <w:r w:rsidR="00A04D48">
        <w:rPr>
          <w:rStyle w:val="Hyperlink"/>
          <w:color w:val="000000" w:themeColor="text1"/>
          <w:u w:val="none"/>
        </w:rPr>
        <w:t>theory</w:t>
      </w:r>
      <w:r w:rsidR="0013080B">
        <w:rPr>
          <w:rStyle w:val="Hyperlink"/>
          <w:color w:val="000000" w:themeColor="text1"/>
          <w:u w:val="none"/>
        </w:rPr>
        <w:t xml:space="preserve"> yes but there </w:t>
      </w:r>
      <w:r w:rsidR="00A04D48">
        <w:rPr>
          <w:rStyle w:val="Hyperlink"/>
          <w:color w:val="000000" w:themeColor="text1"/>
          <w:u w:val="none"/>
        </w:rPr>
        <w:t>could</w:t>
      </w:r>
      <w:r w:rsidR="0013080B">
        <w:rPr>
          <w:rStyle w:val="Hyperlink"/>
          <w:color w:val="000000" w:themeColor="text1"/>
          <w:u w:val="none"/>
        </w:rPr>
        <w:t xml:space="preserve"> be additional costs such as </w:t>
      </w:r>
      <w:r w:rsidR="00A04D48" w:rsidRPr="00B87EDD">
        <w:rPr>
          <w:rStyle w:val="Hyperlink"/>
          <w:color w:val="000000" w:themeColor="text1"/>
          <w:u w:val="none"/>
        </w:rPr>
        <w:t>vandalism</w:t>
      </w:r>
      <w:r w:rsidR="0013080B" w:rsidRPr="00B87EDD">
        <w:rPr>
          <w:rStyle w:val="Hyperlink"/>
          <w:color w:val="000000" w:themeColor="text1"/>
          <w:u w:val="none"/>
        </w:rPr>
        <w:t xml:space="preserve">, staff </w:t>
      </w:r>
      <w:r w:rsidR="00A04D48" w:rsidRPr="00B87EDD">
        <w:rPr>
          <w:rStyle w:val="Hyperlink"/>
          <w:color w:val="000000" w:themeColor="text1"/>
          <w:u w:val="none"/>
        </w:rPr>
        <w:t>wages</w:t>
      </w:r>
      <w:r w:rsidR="0013080B" w:rsidRPr="00B87EDD">
        <w:rPr>
          <w:rStyle w:val="Hyperlink"/>
          <w:color w:val="000000" w:themeColor="text1"/>
          <w:u w:val="none"/>
        </w:rPr>
        <w:t xml:space="preserve"> if you </w:t>
      </w:r>
      <w:r w:rsidR="00A04D48" w:rsidRPr="00B87EDD">
        <w:rPr>
          <w:rStyle w:val="Hyperlink"/>
          <w:color w:val="000000" w:themeColor="text1"/>
          <w:u w:val="none"/>
        </w:rPr>
        <w:t>cannot</w:t>
      </w:r>
      <w:r w:rsidR="0013080B" w:rsidRPr="00B87EDD">
        <w:rPr>
          <w:rStyle w:val="Hyperlink"/>
          <w:color w:val="000000" w:themeColor="text1"/>
          <w:u w:val="none"/>
        </w:rPr>
        <w:t xml:space="preserve"> get volunteer</w:t>
      </w:r>
      <w:r w:rsidR="00A04D48" w:rsidRPr="00B87EDD">
        <w:rPr>
          <w:rStyle w:val="Hyperlink"/>
          <w:color w:val="000000" w:themeColor="text1"/>
          <w:u w:val="none"/>
        </w:rPr>
        <w:t>s</w:t>
      </w:r>
      <w:r w:rsidR="00C25A20" w:rsidRPr="00B87EDD">
        <w:rPr>
          <w:rStyle w:val="Hyperlink"/>
          <w:color w:val="000000" w:themeColor="text1"/>
          <w:u w:val="none"/>
        </w:rPr>
        <w:t>, frozen and blocked pipes, tap to pay</w:t>
      </w:r>
      <w:r w:rsidR="0013080B" w:rsidRPr="00B87EDD">
        <w:rPr>
          <w:rStyle w:val="Hyperlink"/>
          <w:color w:val="000000" w:themeColor="text1"/>
          <w:u w:val="none"/>
        </w:rPr>
        <w:t xml:space="preserve"> etc … </w:t>
      </w:r>
      <w:r w:rsidR="00434F74" w:rsidRPr="00B87EDD">
        <w:rPr>
          <w:rStyle w:val="Hyperlink"/>
          <w:color w:val="000000" w:themeColor="text1"/>
          <w:u w:val="none"/>
        </w:rPr>
        <w:t>but lorry drivers, emergency service</w:t>
      </w:r>
      <w:r w:rsidR="00B05861" w:rsidRPr="00B87EDD">
        <w:rPr>
          <w:rStyle w:val="Hyperlink"/>
          <w:color w:val="000000" w:themeColor="text1"/>
          <w:u w:val="none"/>
        </w:rPr>
        <w:t>s</w:t>
      </w:r>
      <w:r w:rsidR="00434F74" w:rsidRPr="00B87EDD">
        <w:rPr>
          <w:rStyle w:val="Hyperlink"/>
          <w:color w:val="000000" w:themeColor="text1"/>
          <w:u w:val="none"/>
        </w:rPr>
        <w:t xml:space="preserve">, delivery drivers </w:t>
      </w:r>
      <w:r w:rsidR="00A04D48" w:rsidRPr="00B87EDD">
        <w:rPr>
          <w:rStyle w:val="Hyperlink"/>
          <w:color w:val="000000" w:themeColor="text1"/>
          <w:u w:val="none"/>
        </w:rPr>
        <w:t>would</w:t>
      </w:r>
      <w:r w:rsidR="00434F74" w:rsidRPr="00B87EDD">
        <w:rPr>
          <w:rStyle w:val="Hyperlink"/>
          <w:color w:val="000000" w:themeColor="text1"/>
          <w:u w:val="none"/>
        </w:rPr>
        <w:t xml:space="preserve"> all be grateful for the service</w:t>
      </w:r>
      <w:r w:rsidR="0029499F" w:rsidRPr="00B87EDD">
        <w:rPr>
          <w:rStyle w:val="Hyperlink"/>
          <w:color w:val="000000" w:themeColor="text1"/>
          <w:u w:val="none"/>
        </w:rPr>
        <w:t>.</w:t>
      </w:r>
      <w:r w:rsidR="00B05861" w:rsidRPr="00B87EDD">
        <w:rPr>
          <w:rStyle w:val="Hyperlink"/>
          <w:color w:val="000000" w:themeColor="text1"/>
          <w:u w:val="none"/>
        </w:rPr>
        <w:t xml:space="preserve">  Also, see </w:t>
      </w:r>
      <w:r w:rsidR="00B87EDD" w:rsidRPr="00B87EDD">
        <w:rPr>
          <w:color w:val="26282A"/>
        </w:rPr>
        <w:t> </w:t>
      </w:r>
    </w:p>
    <w:p w14:paraId="2D0BC423" w14:textId="27977561" w:rsidR="00D06D74" w:rsidRPr="00B87EDD" w:rsidRDefault="0054071F" w:rsidP="00B87EDD">
      <w:pPr>
        <w:rPr>
          <w:rStyle w:val="Hyperlink"/>
          <w:color w:val="26282A"/>
          <w:u w:val="none"/>
        </w:rPr>
      </w:pPr>
      <w:hyperlink r:id="rId21" w:tgtFrame="_blank" w:history="1">
        <w:r w:rsidR="00B87EDD" w:rsidRPr="00B87EDD">
          <w:rPr>
            <w:rStyle w:val="Hyperlink"/>
            <w:color w:val="1155CC"/>
          </w:rPr>
          <w:t>https://www.beatricewind.com/post/partnership-fund-bows-out-with-final-round-of-funding-worth-more-than-646k</w:t>
        </w:r>
      </w:hyperlink>
    </w:p>
    <w:p w14:paraId="0B9CDE65" w14:textId="1667F417" w:rsidR="00CE2E15" w:rsidRPr="006A6A85" w:rsidRDefault="006A7AE2" w:rsidP="00B87EDD">
      <w:r w:rsidRPr="00B87EDD">
        <w:t>The</w:t>
      </w:r>
      <w:r w:rsidRPr="006A6A85">
        <w:t xml:space="preserve"> Highland Council notes that </w:t>
      </w:r>
      <w:r w:rsidRPr="006A6A85">
        <w:rPr>
          <w:b/>
          <w:bCs/>
        </w:rPr>
        <w:t>residents should report issues directly to them</w:t>
      </w:r>
      <w:r w:rsidRPr="006A6A85">
        <w:t xml:space="preserve"> by calling The Highland Council’s Call Centre on 01349 </w:t>
      </w:r>
      <w:r w:rsidR="002C5607" w:rsidRPr="006A6A85">
        <w:t>886606</w:t>
      </w:r>
      <w:r w:rsidR="005317F9" w:rsidRPr="006A6A85">
        <w:t xml:space="preserve"> </w:t>
      </w:r>
      <w:r w:rsidRPr="006A6A85">
        <w:t xml:space="preserve">or via </w:t>
      </w:r>
      <w:hyperlink r:id="rId22" w:history="1">
        <w:r w:rsidRPr="006A6A85">
          <w:rPr>
            <w:rStyle w:val="Hyperlink"/>
          </w:rPr>
          <w:t>www.highland.gov.uk/report</w:t>
        </w:r>
      </w:hyperlink>
      <w:r w:rsidRPr="006A6A85">
        <w:t xml:space="preserve">  In all cases, you will be given a reference number.  The Highland Council also appreciate</w:t>
      </w:r>
      <w:r w:rsidR="004B633C" w:rsidRPr="006A6A85">
        <w:t>s</w:t>
      </w:r>
      <w:r w:rsidRPr="006A6A85">
        <w:t xml:space="preserve"> photos showing the actual problem.  </w:t>
      </w:r>
    </w:p>
    <w:p w14:paraId="05E7FD24" w14:textId="01B3FA30" w:rsidR="00D82C20" w:rsidRDefault="00D82C20" w:rsidP="00551503"/>
    <w:p w14:paraId="7032F2BD" w14:textId="349302B7" w:rsidR="00077894" w:rsidRPr="0015403C" w:rsidRDefault="00077894" w:rsidP="00077894">
      <w:pPr>
        <w:rPr>
          <w:i/>
          <w:iCs/>
          <w:color w:val="000000" w:themeColor="text1"/>
        </w:rPr>
      </w:pPr>
      <w:r>
        <w:rPr>
          <w:b/>
          <w:bCs/>
          <w:color w:val="000000" w:themeColor="text1"/>
        </w:rPr>
        <w:t xml:space="preserve">A835 Trunk Road issues - </w:t>
      </w:r>
      <w:r w:rsidRPr="00292284">
        <w:rPr>
          <w:b/>
          <w:bCs/>
          <w:color w:val="000000" w:themeColor="text1"/>
        </w:rPr>
        <w:t>Killin Farm railway crossing improvements and barriers east of Garve</w:t>
      </w:r>
      <w:r w:rsidRPr="00292284">
        <w:rPr>
          <w:color w:val="000000" w:themeColor="text1"/>
        </w:rPr>
        <w:t xml:space="preserve"> –</w:t>
      </w:r>
      <w:r w:rsidR="00BE3D41">
        <w:rPr>
          <w:color w:val="000000" w:themeColor="text1"/>
        </w:rPr>
        <w:t xml:space="preserve"> we note </w:t>
      </w:r>
      <w:r w:rsidR="00AC6F89">
        <w:rPr>
          <w:color w:val="000000" w:themeColor="text1"/>
        </w:rPr>
        <w:t>works begun on Monday 12 February 2024</w:t>
      </w:r>
      <w:r w:rsidR="008B0D63">
        <w:rPr>
          <w:color w:val="000000" w:themeColor="text1"/>
        </w:rPr>
        <w:t xml:space="preserve"> east of the crossing</w:t>
      </w:r>
      <w:r w:rsidR="000D6048">
        <w:rPr>
          <w:color w:val="000000" w:themeColor="text1"/>
        </w:rPr>
        <w:t xml:space="preserve"> with works planned in two phases, this first ph</w:t>
      </w:r>
      <w:r w:rsidR="00FF4537">
        <w:rPr>
          <w:color w:val="000000" w:themeColor="text1"/>
        </w:rPr>
        <w:t>ase</w:t>
      </w:r>
      <w:r w:rsidR="000D6048">
        <w:rPr>
          <w:color w:val="000000" w:themeColor="text1"/>
        </w:rPr>
        <w:t xml:space="preserve"> d</w:t>
      </w:r>
      <w:r w:rsidR="0020303F">
        <w:rPr>
          <w:color w:val="000000" w:themeColor="text1"/>
        </w:rPr>
        <w:t>ue</w:t>
      </w:r>
      <w:r w:rsidR="000D6048">
        <w:rPr>
          <w:color w:val="000000" w:themeColor="text1"/>
        </w:rPr>
        <w:t xml:space="preserve"> to last 12 weeks</w:t>
      </w:r>
      <w:r w:rsidR="00334DC0">
        <w:rPr>
          <w:color w:val="000000" w:themeColor="text1"/>
        </w:rPr>
        <w:t>, end</w:t>
      </w:r>
      <w:r w:rsidR="00556F57">
        <w:rPr>
          <w:color w:val="000000" w:themeColor="text1"/>
        </w:rPr>
        <w:t>ing</w:t>
      </w:r>
      <w:r w:rsidR="00334DC0">
        <w:rPr>
          <w:color w:val="000000" w:themeColor="text1"/>
        </w:rPr>
        <w:t xml:space="preserve"> around Friday 3 May 2024</w:t>
      </w:r>
      <w:r w:rsidR="000D6048">
        <w:rPr>
          <w:color w:val="000000" w:themeColor="text1"/>
        </w:rPr>
        <w:t>.</w:t>
      </w:r>
    </w:p>
    <w:p w14:paraId="07DBBD55" w14:textId="6A531BD8" w:rsidR="008D6BED" w:rsidRDefault="00077894" w:rsidP="00551503">
      <w:pPr>
        <w:rPr>
          <w:color w:val="000000" w:themeColor="text1"/>
          <w:shd w:val="clear" w:color="auto" w:fill="FFFFFF"/>
        </w:rPr>
      </w:pPr>
      <w:r w:rsidRPr="003E31B8">
        <w:rPr>
          <w:color w:val="000000" w:themeColor="text1"/>
          <w:shd w:val="clear" w:color="auto" w:fill="FFFFFF"/>
        </w:rPr>
        <w:t xml:space="preserve">We also note the damage to the </w:t>
      </w:r>
      <w:r w:rsidRPr="003E31B8">
        <w:rPr>
          <w:b/>
          <w:bCs/>
          <w:color w:val="000000" w:themeColor="text1"/>
          <w:shd w:val="clear" w:color="auto" w:fill="FFFFFF"/>
        </w:rPr>
        <w:t>crash barrier at the “Check Rail Corner”</w:t>
      </w:r>
      <w:r w:rsidRPr="003E31B8">
        <w:rPr>
          <w:color w:val="000000" w:themeColor="text1"/>
          <w:shd w:val="clear" w:color="auto" w:fill="FFFFFF"/>
        </w:rPr>
        <w:t xml:space="preserve"> which</w:t>
      </w:r>
      <w:r>
        <w:rPr>
          <w:color w:val="000000" w:themeColor="text1"/>
          <w:shd w:val="clear" w:color="auto" w:fill="FFFFFF"/>
        </w:rPr>
        <w:t xml:space="preserve"> </w:t>
      </w:r>
      <w:r w:rsidR="00AC6F89">
        <w:rPr>
          <w:color w:val="000000" w:themeColor="text1"/>
          <w:shd w:val="clear" w:color="auto" w:fill="FFFFFF"/>
        </w:rPr>
        <w:t>the MSP has raised</w:t>
      </w:r>
      <w:r w:rsidR="00797AC9">
        <w:rPr>
          <w:color w:val="000000" w:themeColor="text1"/>
          <w:shd w:val="clear" w:color="auto" w:fill="FFFFFF"/>
        </w:rPr>
        <w:t xml:space="preserve">, awaiting a reply </w:t>
      </w:r>
      <w:r w:rsidR="005D16C9">
        <w:rPr>
          <w:color w:val="000000" w:themeColor="text1"/>
          <w:shd w:val="clear" w:color="auto" w:fill="FFFFFF"/>
        </w:rPr>
        <w:t>from both Network Rail and Transport Scotland</w:t>
      </w:r>
      <w:r w:rsidR="00B07B35">
        <w:rPr>
          <w:color w:val="000000" w:themeColor="text1"/>
          <w:shd w:val="clear" w:color="auto" w:fill="FFFFFF"/>
        </w:rPr>
        <w:t>.</w:t>
      </w:r>
      <w:r w:rsidR="0080359C">
        <w:rPr>
          <w:color w:val="000000" w:themeColor="text1"/>
          <w:shd w:val="clear" w:color="auto" w:fill="FFFFFF"/>
        </w:rPr>
        <w:t xml:space="preserve">  Concern was raised regarding those jumping the red lights.  Dashcam footage shared on social media has, we understand, been passed onto</w:t>
      </w:r>
      <w:r w:rsidR="00982BF7">
        <w:rPr>
          <w:color w:val="000000" w:themeColor="text1"/>
          <w:shd w:val="clear" w:color="auto" w:fill="FFFFFF"/>
        </w:rPr>
        <w:t xml:space="preserve"> </w:t>
      </w:r>
      <w:r w:rsidR="0080359C">
        <w:rPr>
          <w:color w:val="000000" w:themeColor="text1"/>
          <w:shd w:val="clear" w:color="auto" w:fill="FFFFFF"/>
        </w:rPr>
        <w:t>the police.</w:t>
      </w:r>
    </w:p>
    <w:p w14:paraId="263A2692" w14:textId="103500E8" w:rsidR="000A0A94" w:rsidRPr="00AC6F89" w:rsidRDefault="000A0A94" w:rsidP="0093791C">
      <w:pPr>
        <w:rPr>
          <w:color w:val="000000" w:themeColor="text1"/>
        </w:rPr>
      </w:pPr>
      <w:r w:rsidRPr="0093791C">
        <w:rPr>
          <w:b/>
          <w:bCs/>
          <w:shd w:val="clear" w:color="auto" w:fill="FFFFFF"/>
        </w:rPr>
        <w:t>Retaining wall</w:t>
      </w:r>
      <w:r w:rsidRPr="0093791C">
        <w:rPr>
          <w:shd w:val="clear" w:color="auto" w:fill="FFFFFF"/>
        </w:rPr>
        <w:t xml:space="preserve"> </w:t>
      </w:r>
      <w:r w:rsidR="009A2F13" w:rsidRPr="00AC6F89">
        <w:rPr>
          <w:color w:val="000000" w:themeColor="text1"/>
          <w:shd w:val="clear" w:color="auto" w:fill="FFFFFF"/>
        </w:rPr>
        <w:t>between</w:t>
      </w:r>
      <w:r w:rsidRPr="00AC6F89">
        <w:rPr>
          <w:color w:val="000000" w:themeColor="text1"/>
          <w:shd w:val="clear" w:color="auto" w:fill="FFFFFF"/>
        </w:rPr>
        <w:t xml:space="preserve"> Hazelbrae and Garve </w:t>
      </w:r>
      <w:r w:rsidR="009A2F13" w:rsidRPr="00AC6F89">
        <w:rPr>
          <w:color w:val="000000" w:themeColor="text1"/>
          <w:shd w:val="clear" w:color="auto" w:fill="FFFFFF"/>
        </w:rPr>
        <w:t>Hotel</w:t>
      </w:r>
      <w:r w:rsidRPr="00AC6F89">
        <w:rPr>
          <w:color w:val="000000" w:themeColor="text1"/>
          <w:shd w:val="clear" w:color="auto" w:fill="FFFFFF"/>
        </w:rPr>
        <w:t xml:space="preserve"> </w:t>
      </w:r>
      <w:r w:rsidR="0093791C" w:rsidRPr="00AC6F89">
        <w:rPr>
          <w:color w:val="000000" w:themeColor="text1"/>
          <w:shd w:val="clear" w:color="auto" w:fill="FFFFFF"/>
        </w:rPr>
        <w:t>–</w:t>
      </w:r>
      <w:r w:rsidRPr="00AC6F89">
        <w:rPr>
          <w:color w:val="000000" w:themeColor="text1"/>
          <w:shd w:val="clear" w:color="auto" w:fill="FFFFFF"/>
        </w:rPr>
        <w:t xml:space="preserve"> </w:t>
      </w:r>
      <w:r w:rsidR="0093791C" w:rsidRPr="00AC6F89">
        <w:rPr>
          <w:color w:val="000000" w:themeColor="text1"/>
        </w:rPr>
        <w:t>the BEAR i</w:t>
      </w:r>
      <w:r w:rsidR="00DA23C0" w:rsidRPr="00AC6F89">
        <w:rPr>
          <w:color w:val="000000" w:themeColor="text1"/>
        </w:rPr>
        <w:t xml:space="preserve">nspection team will attend the site and record any defects found </w:t>
      </w:r>
      <w:r w:rsidR="003D0C53" w:rsidRPr="00AC6F89">
        <w:rPr>
          <w:color w:val="000000" w:themeColor="text1"/>
        </w:rPr>
        <w:t>regarding</w:t>
      </w:r>
      <w:r w:rsidR="00DA23C0" w:rsidRPr="00AC6F89">
        <w:rPr>
          <w:color w:val="000000" w:themeColor="text1"/>
        </w:rPr>
        <w:t xml:space="preserve"> the stone wall</w:t>
      </w:r>
      <w:r w:rsidR="0093791C" w:rsidRPr="00AC6F89">
        <w:rPr>
          <w:color w:val="000000" w:themeColor="text1"/>
        </w:rPr>
        <w:t>, our thanks to them and our Treasurer for the updates.</w:t>
      </w:r>
      <w:r w:rsidR="003E5018">
        <w:rPr>
          <w:color w:val="000000" w:themeColor="text1"/>
        </w:rPr>
        <w:t xml:space="preserve">  The </w:t>
      </w:r>
      <w:r w:rsidR="00A60D86">
        <w:rPr>
          <w:color w:val="000000" w:themeColor="text1"/>
        </w:rPr>
        <w:t>Treasurer</w:t>
      </w:r>
      <w:r w:rsidR="003E5018">
        <w:rPr>
          <w:color w:val="000000" w:themeColor="text1"/>
        </w:rPr>
        <w:t xml:space="preserve"> </w:t>
      </w:r>
      <w:r w:rsidR="00A60D86">
        <w:rPr>
          <w:color w:val="000000" w:themeColor="text1"/>
        </w:rPr>
        <w:t>did not</w:t>
      </w:r>
      <w:r w:rsidR="00D31B6E">
        <w:rPr>
          <w:color w:val="000000" w:themeColor="text1"/>
        </w:rPr>
        <w:t xml:space="preserve"> think flooding made the matter any better.</w:t>
      </w:r>
    </w:p>
    <w:p w14:paraId="4376644F" w14:textId="30405463" w:rsidR="00207871" w:rsidRPr="00AC6F89" w:rsidRDefault="00207871" w:rsidP="0093791C">
      <w:pPr>
        <w:rPr>
          <w:color w:val="000000" w:themeColor="text1"/>
        </w:rPr>
      </w:pPr>
      <w:r w:rsidRPr="00AC6F89">
        <w:rPr>
          <w:color w:val="000000" w:themeColor="text1"/>
        </w:rPr>
        <w:t xml:space="preserve">The </w:t>
      </w:r>
      <w:r w:rsidRPr="00AC6F89">
        <w:rPr>
          <w:b/>
          <w:bCs/>
          <w:color w:val="000000" w:themeColor="text1"/>
        </w:rPr>
        <w:t>damaged crash barrier</w:t>
      </w:r>
      <w:r w:rsidRPr="00AC6F89">
        <w:rPr>
          <w:color w:val="000000" w:themeColor="text1"/>
        </w:rPr>
        <w:t xml:space="preserve"> </w:t>
      </w:r>
      <w:r w:rsidRPr="00E37ED2">
        <w:rPr>
          <w:b/>
          <w:bCs/>
          <w:color w:val="000000" w:themeColor="text1"/>
        </w:rPr>
        <w:t>at the Gorstan Junction</w:t>
      </w:r>
      <w:r w:rsidRPr="00AC6F89">
        <w:rPr>
          <w:color w:val="000000" w:themeColor="text1"/>
        </w:rPr>
        <w:t xml:space="preserve"> has been repaired</w:t>
      </w:r>
      <w:r w:rsidR="00E37ED2">
        <w:rPr>
          <w:color w:val="000000" w:themeColor="text1"/>
        </w:rPr>
        <w:t>, our thanks to all</w:t>
      </w:r>
      <w:r w:rsidRPr="00AC6F89">
        <w:rPr>
          <w:color w:val="000000" w:themeColor="text1"/>
        </w:rPr>
        <w:t>.</w:t>
      </w:r>
      <w:r w:rsidR="00D31B6E">
        <w:rPr>
          <w:color w:val="000000" w:themeColor="text1"/>
        </w:rPr>
        <w:t xml:space="preserve">  Cllr Kraft was </w:t>
      </w:r>
      <w:r w:rsidR="00A60D86">
        <w:rPr>
          <w:color w:val="000000" w:themeColor="text1"/>
        </w:rPr>
        <w:t>disappointed</w:t>
      </w:r>
      <w:r w:rsidR="00D31B6E">
        <w:rPr>
          <w:color w:val="000000" w:themeColor="text1"/>
        </w:rPr>
        <w:t xml:space="preserve"> a reply received by the MSP about upgrading the junction </w:t>
      </w:r>
      <w:r w:rsidR="00E37ED2">
        <w:rPr>
          <w:color w:val="000000" w:themeColor="text1"/>
        </w:rPr>
        <w:t xml:space="preserve">did not </w:t>
      </w:r>
      <w:r w:rsidR="00D31B6E">
        <w:rPr>
          <w:color w:val="000000" w:themeColor="text1"/>
        </w:rPr>
        <w:t>carr</w:t>
      </w:r>
      <w:r w:rsidR="00E37ED2">
        <w:rPr>
          <w:color w:val="000000" w:themeColor="text1"/>
        </w:rPr>
        <w:t>y</w:t>
      </w:r>
      <w:r w:rsidR="00D31B6E">
        <w:rPr>
          <w:color w:val="000000" w:themeColor="text1"/>
        </w:rPr>
        <w:t xml:space="preserve"> much hope.  How many deaths or serious </w:t>
      </w:r>
      <w:r w:rsidR="00A60D86">
        <w:rPr>
          <w:color w:val="000000" w:themeColor="text1"/>
        </w:rPr>
        <w:t>injuries</w:t>
      </w:r>
      <w:r w:rsidR="00D31B6E">
        <w:rPr>
          <w:color w:val="000000" w:themeColor="text1"/>
        </w:rPr>
        <w:t xml:space="preserve"> does there need to be?  Our </w:t>
      </w:r>
      <w:r w:rsidR="00A60D86">
        <w:rPr>
          <w:color w:val="000000" w:themeColor="text1"/>
        </w:rPr>
        <w:t>Chairman</w:t>
      </w:r>
      <w:r w:rsidR="00D31B6E">
        <w:rPr>
          <w:color w:val="000000" w:themeColor="text1"/>
        </w:rPr>
        <w:t xml:space="preserve"> worried “life chang</w:t>
      </w:r>
      <w:r w:rsidR="00E7410D">
        <w:rPr>
          <w:color w:val="000000" w:themeColor="text1"/>
        </w:rPr>
        <w:t>ing</w:t>
      </w:r>
      <w:r w:rsidR="00D31B6E">
        <w:rPr>
          <w:color w:val="000000" w:themeColor="text1"/>
        </w:rPr>
        <w:t xml:space="preserve"> injuries” is a phrase thrown about</w:t>
      </w:r>
      <w:r w:rsidR="00E7410D">
        <w:rPr>
          <w:color w:val="000000" w:themeColor="text1"/>
        </w:rPr>
        <w:t xml:space="preserve">.  Do </w:t>
      </w:r>
      <w:r w:rsidR="00A60D86">
        <w:rPr>
          <w:color w:val="000000" w:themeColor="text1"/>
        </w:rPr>
        <w:t>people</w:t>
      </w:r>
      <w:r w:rsidR="00E7410D">
        <w:rPr>
          <w:color w:val="000000" w:themeColor="text1"/>
        </w:rPr>
        <w:t xml:space="preserve"> really stop to think what it really means?  </w:t>
      </w:r>
    </w:p>
    <w:p w14:paraId="1E37A24F" w14:textId="454F0930" w:rsidR="007964F3" w:rsidRDefault="007964F3" w:rsidP="007964F3">
      <w:pPr>
        <w:rPr>
          <w:color w:val="000000" w:themeColor="text1"/>
          <w:shd w:val="clear" w:color="auto" w:fill="FFFFFF"/>
        </w:rPr>
      </w:pPr>
      <w:r w:rsidRPr="00AC6F89">
        <w:rPr>
          <w:b/>
          <w:bCs/>
          <w:color w:val="000000" w:themeColor="text1"/>
          <w:shd w:val="clear" w:color="auto" w:fill="FFFFFF"/>
        </w:rPr>
        <w:t xml:space="preserve">Faults on the Trunk </w:t>
      </w:r>
      <w:r w:rsidR="006B78CB" w:rsidRPr="00AC6F89">
        <w:rPr>
          <w:b/>
          <w:bCs/>
          <w:color w:val="000000" w:themeColor="text1"/>
          <w:shd w:val="clear" w:color="auto" w:fill="FFFFFF"/>
        </w:rPr>
        <w:t>R</w:t>
      </w:r>
      <w:r w:rsidRPr="00AC6F89">
        <w:rPr>
          <w:b/>
          <w:bCs/>
          <w:color w:val="000000" w:themeColor="text1"/>
          <w:shd w:val="clear" w:color="auto" w:fill="FFFFFF"/>
        </w:rPr>
        <w:t>oad (A835)</w:t>
      </w:r>
      <w:r w:rsidRPr="00AC6F89">
        <w:rPr>
          <w:color w:val="000000" w:themeColor="text1"/>
          <w:shd w:val="clear" w:color="auto" w:fill="FFFFFF"/>
        </w:rPr>
        <w:t xml:space="preserve"> should be reported </w:t>
      </w:r>
      <w:r w:rsidRPr="006A6A85">
        <w:rPr>
          <w:color w:val="000000" w:themeColor="text1"/>
          <w:shd w:val="clear" w:color="auto" w:fill="FFFFFF"/>
        </w:rPr>
        <w:t xml:space="preserve">via </w:t>
      </w:r>
      <w:hyperlink r:id="rId23" w:history="1">
        <w:r w:rsidR="00C1039A" w:rsidRPr="006A6A85">
          <w:rPr>
            <w:rStyle w:val="Hyperlink"/>
            <w:shd w:val="clear" w:color="auto" w:fill="FFFFFF"/>
          </w:rPr>
          <w:t>www.bearscot.com/report-a-defect/</w:t>
        </w:r>
      </w:hyperlink>
      <w:r w:rsidRPr="006A6A85">
        <w:rPr>
          <w:color w:val="000000" w:themeColor="text1"/>
          <w:shd w:val="clear" w:color="auto" w:fill="FFFFFF"/>
        </w:rPr>
        <w:t xml:space="preserve"> </w:t>
      </w:r>
    </w:p>
    <w:p w14:paraId="662D0508" w14:textId="77777777" w:rsidR="00875C3F" w:rsidRDefault="00875C3F" w:rsidP="0040771B">
      <w:pPr>
        <w:rPr>
          <w:shd w:val="clear" w:color="auto" w:fill="FFFFFF"/>
        </w:rPr>
      </w:pPr>
    </w:p>
    <w:p w14:paraId="4AA6A18E" w14:textId="569A259F" w:rsidR="007C1623" w:rsidRPr="00ED39BC" w:rsidRDefault="007C1623" w:rsidP="0040771B">
      <w:pPr>
        <w:rPr>
          <w:i/>
          <w:iCs/>
          <w:shd w:val="clear" w:color="auto" w:fill="FFFFFF"/>
        </w:rPr>
      </w:pPr>
      <w:r w:rsidRPr="00355C59">
        <w:rPr>
          <w:b/>
          <w:bCs/>
          <w:shd w:val="clear" w:color="auto" w:fill="FFFFFF"/>
        </w:rPr>
        <w:t xml:space="preserve">A local traffic calming </w:t>
      </w:r>
      <w:r w:rsidR="00355C59" w:rsidRPr="00355C59">
        <w:rPr>
          <w:b/>
          <w:bCs/>
          <w:shd w:val="clear" w:color="auto" w:fill="FFFFFF"/>
        </w:rPr>
        <w:t>meeting</w:t>
      </w:r>
      <w:r w:rsidR="00355C59">
        <w:rPr>
          <w:shd w:val="clear" w:color="auto" w:fill="FFFFFF"/>
        </w:rPr>
        <w:t xml:space="preserve"> is due to be held later this week.  Our Chairman has already asked those in the group if there </w:t>
      </w:r>
      <w:r w:rsidR="00C06A90">
        <w:rPr>
          <w:shd w:val="clear" w:color="auto" w:fill="FFFFFF"/>
        </w:rPr>
        <w:t xml:space="preserve">are </w:t>
      </w:r>
      <w:r w:rsidR="00355C59">
        <w:rPr>
          <w:shd w:val="clear" w:color="auto" w:fill="FFFFFF"/>
        </w:rPr>
        <w:t xml:space="preserve">any issues he can </w:t>
      </w:r>
      <w:r w:rsidR="0021191D">
        <w:rPr>
          <w:shd w:val="clear" w:color="auto" w:fill="FFFFFF"/>
        </w:rPr>
        <w:t>investigate</w:t>
      </w:r>
      <w:r w:rsidR="00355C59">
        <w:rPr>
          <w:shd w:val="clear" w:color="auto" w:fill="FFFFFF"/>
        </w:rPr>
        <w:t xml:space="preserve"> beforehand, </w:t>
      </w:r>
      <w:r w:rsidR="00547329">
        <w:rPr>
          <w:shd w:val="clear" w:color="auto" w:fill="FFFFFF"/>
        </w:rPr>
        <w:t>to</w:t>
      </w:r>
      <w:r w:rsidR="00355C59">
        <w:rPr>
          <w:shd w:val="clear" w:color="auto" w:fill="FFFFFF"/>
        </w:rPr>
        <w:t xml:space="preserve"> help move things along</w:t>
      </w:r>
      <w:r w:rsidR="006C640B">
        <w:rPr>
          <w:shd w:val="clear" w:color="auto" w:fill="FFFFFF"/>
        </w:rPr>
        <w:t>, n</w:t>
      </w:r>
      <w:r w:rsidR="00355C59">
        <w:rPr>
          <w:shd w:val="clear" w:color="auto" w:fill="FFFFFF"/>
        </w:rPr>
        <w:t>o responses received.</w:t>
      </w:r>
      <w:r w:rsidR="00F13B17">
        <w:rPr>
          <w:shd w:val="clear" w:color="auto" w:fill="FFFFFF"/>
        </w:rPr>
        <w:t xml:space="preserve">  He also noted no issues raised online in </w:t>
      </w:r>
      <w:r w:rsidR="00547329">
        <w:rPr>
          <w:shd w:val="clear" w:color="auto" w:fill="FFFFFF"/>
        </w:rPr>
        <w:t>around</w:t>
      </w:r>
      <w:r w:rsidR="00F13B17">
        <w:rPr>
          <w:shd w:val="clear" w:color="auto" w:fill="FFFFFF"/>
        </w:rPr>
        <w:t xml:space="preserve"> a year - </w:t>
      </w:r>
      <w:hyperlink r:id="rId24" w:history="1">
        <w:r w:rsidR="00547329" w:rsidRPr="00AC54B4">
          <w:rPr>
            <w:rStyle w:val="Hyperlink"/>
            <w:shd w:val="clear" w:color="auto" w:fill="FFFFFF"/>
          </w:rPr>
          <w:t>https://garve.org/traffic-calming-may22</w:t>
        </w:r>
      </w:hyperlink>
      <w:r w:rsidR="00547329">
        <w:rPr>
          <w:shd w:val="clear" w:color="auto" w:fill="FFFFFF"/>
        </w:rPr>
        <w:t xml:space="preserve">  </w:t>
      </w:r>
      <w:r w:rsidR="008017AB" w:rsidRPr="00ED39BC">
        <w:rPr>
          <w:i/>
          <w:iCs/>
          <w:shd w:val="clear" w:color="auto" w:fill="FFFFFF"/>
        </w:rPr>
        <w:t xml:space="preserve">(Post meeting note – concern remains about the speed of traffic.  Enquiries will be made </w:t>
      </w:r>
      <w:r w:rsidR="00B062E6">
        <w:rPr>
          <w:i/>
          <w:iCs/>
          <w:shd w:val="clear" w:color="auto" w:fill="FFFFFF"/>
        </w:rPr>
        <w:t xml:space="preserve">by our Chairman </w:t>
      </w:r>
      <w:r w:rsidR="008017AB" w:rsidRPr="00ED39BC">
        <w:rPr>
          <w:i/>
          <w:iCs/>
          <w:shd w:val="clear" w:color="auto" w:fill="FFFFFF"/>
        </w:rPr>
        <w:t xml:space="preserve">to see what </w:t>
      </w:r>
      <w:r w:rsidR="00B062E6">
        <w:rPr>
          <w:i/>
          <w:iCs/>
          <w:shd w:val="clear" w:color="auto" w:fill="FFFFFF"/>
        </w:rPr>
        <w:t>the</w:t>
      </w:r>
      <w:r w:rsidR="008017AB" w:rsidRPr="00ED39BC">
        <w:rPr>
          <w:i/>
          <w:iCs/>
          <w:shd w:val="clear" w:color="auto" w:fill="FFFFFF"/>
        </w:rPr>
        <w:t xml:space="preserve"> speed </w:t>
      </w:r>
      <w:r w:rsidR="00ED39BC" w:rsidRPr="00ED39BC">
        <w:rPr>
          <w:i/>
          <w:iCs/>
          <w:shd w:val="clear" w:color="auto" w:fill="FFFFFF"/>
        </w:rPr>
        <w:t>zone criteria is these days and what measures we can take ourselves).</w:t>
      </w:r>
    </w:p>
    <w:p w14:paraId="4A4DF3EC" w14:textId="77777777" w:rsidR="007C1623" w:rsidRPr="0040771B" w:rsidRDefault="007C1623" w:rsidP="0040771B">
      <w:pPr>
        <w:rPr>
          <w:shd w:val="clear" w:color="auto" w:fill="FFFFFF"/>
        </w:rPr>
      </w:pPr>
    </w:p>
    <w:p w14:paraId="6B91CC26" w14:textId="269CF785" w:rsidR="000C0ED2" w:rsidRPr="00991A52" w:rsidRDefault="00875C3F" w:rsidP="0040771B">
      <w:pPr>
        <w:rPr>
          <w:i/>
          <w:iCs/>
          <w:color w:val="222222"/>
        </w:rPr>
      </w:pPr>
      <w:r w:rsidRPr="0040771B">
        <w:rPr>
          <w:b/>
          <w:bCs/>
          <w:shd w:val="clear" w:color="auto" w:fill="FFFFFF"/>
        </w:rPr>
        <w:t>Local and area place plans</w:t>
      </w:r>
      <w:r w:rsidRPr="0040771B">
        <w:rPr>
          <w:shd w:val="clear" w:color="auto" w:fill="FFFFFF"/>
        </w:rPr>
        <w:t xml:space="preserve"> – </w:t>
      </w:r>
      <w:r w:rsidR="0069764D" w:rsidRPr="00225CF5">
        <w:rPr>
          <w:color w:val="000000" w:themeColor="text1"/>
          <w:shd w:val="clear" w:color="auto" w:fill="FFFFFF"/>
        </w:rPr>
        <w:t xml:space="preserve">our Chairman attended a </w:t>
      </w:r>
      <w:r w:rsidR="0094246C">
        <w:rPr>
          <w:color w:val="000000" w:themeColor="text1"/>
          <w:shd w:val="clear" w:color="auto" w:fill="FFFFFF"/>
        </w:rPr>
        <w:t xml:space="preserve">Biosphere </w:t>
      </w:r>
      <w:r w:rsidRPr="00225CF5">
        <w:rPr>
          <w:color w:val="000000" w:themeColor="text1"/>
          <w:shd w:val="clear" w:color="auto" w:fill="FFFFFF"/>
        </w:rPr>
        <w:t xml:space="preserve">workshop </w:t>
      </w:r>
      <w:r w:rsidR="0094246C">
        <w:rPr>
          <w:color w:val="000000" w:themeColor="text1"/>
          <w:shd w:val="clear" w:color="auto" w:fill="FFFFFF"/>
        </w:rPr>
        <w:t xml:space="preserve">in Torridon </w:t>
      </w:r>
      <w:r w:rsidR="0069764D" w:rsidRPr="00225CF5">
        <w:rPr>
          <w:color w:val="000000" w:themeColor="text1"/>
          <w:shd w:val="clear" w:color="auto" w:fill="FFFFFF"/>
        </w:rPr>
        <w:t xml:space="preserve">on Thursday </w:t>
      </w:r>
      <w:r w:rsidRPr="00225CF5">
        <w:rPr>
          <w:color w:val="000000" w:themeColor="text1"/>
          <w:shd w:val="clear" w:color="auto" w:fill="FFFFFF"/>
        </w:rPr>
        <w:t>22 Feb</w:t>
      </w:r>
      <w:r w:rsidR="0069764D" w:rsidRPr="00225CF5">
        <w:rPr>
          <w:color w:val="000000" w:themeColor="text1"/>
          <w:shd w:val="clear" w:color="auto" w:fill="FFFFFF"/>
        </w:rPr>
        <w:t>ruary</w:t>
      </w:r>
      <w:r w:rsidR="005A4E50" w:rsidRPr="00225CF5">
        <w:rPr>
          <w:color w:val="000000" w:themeColor="text1"/>
          <w:shd w:val="clear" w:color="auto" w:fill="FFFFFF"/>
        </w:rPr>
        <w:t xml:space="preserve"> 2024.  The Biosphere group would like the area </w:t>
      </w:r>
      <w:r w:rsidR="00973107">
        <w:rPr>
          <w:color w:val="000000" w:themeColor="text1"/>
          <w:shd w:val="clear" w:color="auto" w:fill="FFFFFF"/>
        </w:rPr>
        <w:t xml:space="preserve">place </w:t>
      </w:r>
      <w:r w:rsidR="005A4E50" w:rsidRPr="00225CF5">
        <w:rPr>
          <w:color w:val="000000" w:themeColor="text1"/>
          <w:shd w:val="clear" w:color="auto" w:fill="FFFFFF"/>
        </w:rPr>
        <w:t xml:space="preserve">plan </w:t>
      </w:r>
      <w:r w:rsidR="000C0ED2" w:rsidRPr="00225CF5">
        <w:rPr>
          <w:color w:val="000000" w:themeColor="text1"/>
        </w:rPr>
        <w:t xml:space="preserve">to focus on the natural and cultural heritage of the Biosphere area.  They would like to understand further the role of heritage in shaping sustainable rural communities by understanding what the people who live and work in the area envision for the future.  </w:t>
      </w:r>
      <w:r w:rsidR="00D6343B">
        <w:rPr>
          <w:color w:val="000000" w:themeColor="text1"/>
        </w:rPr>
        <w:t>When asked, at the workshop, i</w:t>
      </w:r>
      <w:r w:rsidR="000C0ED2" w:rsidRPr="00225CF5">
        <w:rPr>
          <w:color w:val="000000" w:themeColor="text1"/>
        </w:rPr>
        <w:t xml:space="preserve">t was noted that a local </w:t>
      </w:r>
      <w:r w:rsidR="00E81101">
        <w:rPr>
          <w:color w:val="000000" w:themeColor="text1"/>
        </w:rPr>
        <w:t xml:space="preserve">place </w:t>
      </w:r>
      <w:r w:rsidR="000C0ED2" w:rsidRPr="00225CF5">
        <w:rPr>
          <w:color w:val="000000" w:themeColor="text1"/>
        </w:rPr>
        <w:t xml:space="preserve">plan and an area </w:t>
      </w:r>
      <w:r w:rsidR="00E81101">
        <w:rPr>
          <w:color w:val="000000" w:themeColor="text1"/>
        </w:rPr>
        <w:t xml:space="preserve">place </w:t>
      </w:r>
      <w:r w:rsidR="000C0ED2" w:rsidRPr="00225CF5">
        <w:rPr>
          <w:color w:val="000000" w:themeColor="text1"/>
        </w:rPr>
        <w:t xml:space="preserve">plan are different, a local </w:t>
      </w:r>
      <w:r w:rsidR="00E81101">
        <w:rPr>
          <w:color w:val="000000" w:themeColor="text1"/>
        </w:rPr>
        <w:t xml:space="preserve">place </w:t>
      </w:r>
      <w:r w:rsidR="000C0ED2" w:rsidRPr="00225CF5">
        <w:rPr>
          <w:color w:val="000000" w:themeColor="text1"/>
        </w:rPr>
        <w:t xml:space="preserve">plan would only be a material consideration in the planning process whereas an area </w:t>
      </w:r>
      <w:r w:rsidR="00E81101">
        <w:rPr>
          <w:color w:val="000000" w:themeColor="text1"/>
        </w:rPr>
        <w:t xml:space="preserve">place </w:t>
      </w:r>
      <w:r w:rsidR="000C0ED2" w:rsidRPr="00225CF5">
        <w:rPr>
          <w:color w:val="000000" w:themeColor="text1"/>
        </w:rPr>
        <w:t>plan will form part of the new Highland Wide Development Plan which is beginning to be drawn up</w:t>
      </w:r>
      <w:r w:rsidR="00E83DDC" w:rsidRPr="00225CF5">
        <w:rPr>
          <w:color w:val="000000" w:themeColor="text1"/>
        </w:rPr>
        <w:t xml:space="preserve"> - </w:t>
      </w:r>
      <w:hyperlink r:id="rId25" w:history="1">
        <w:r w:rsidR="00E83DDC" w:rsidRPr="0040771B">
          <w:rPr>
            <w:rStyle w:val="Hyperlink"/>
            <w:shd w:val="clear" w:color="auto" w:fill="FFFFFF"/>
          </w:rPr>
          <w:t>https://www.highland.gov.uk/news/article/15894/committee_updated_on_new_highland_local_development_plan</w:t>
        </w:r>
      </w:hyperlink>
      <w:r w:rsidR="00E83DDC" w:rsidRPr="0040771B">
        <w:rPr>
          <w:shd w:val="clear" w:color="auto" w:fill="FFFFFF"/>
        </w:rPr>
        <w:t xml:space="preserve">  </w:t>
      </w:r>
      <w:r w:rsidR="000C0ED2" w:rsidRPr="0040771B">
        <w:rPr>
          <w:color w:val="222222"/>
        </w:rPr>
        <w:t xml:space="preserve">The Biosphere group hope to have a first draft of their area </w:t>
      </w:r>
      <w:r w:rsidR="00E81101">
        <w:rPr>
          <w:color w:val="222222"/>
        </w:rPr>
        <w:t xml:space="preserve">place </w:t>
      </w:r>
      <w:r w:rsidR="000C0ED2" w:rsidRPr="0040771B">
        <w:rPr>
          <w:color w:val="222222"/>
        </w:rPr>
        <w:t>plan available</w:t>
      </w:r>
      <w:r w:rsidR="00E81101">
        <w:rPr>
          <w:color w:val="222222"/>
        </w:rPr>
        <w:t xml:space="preserve"> for </w:t>
      </w:r>
      <w:r w:rsidR="00A60D86">
        <w:rPr>
          <w:color w:val="222222"/>
        </w:rPr>
        <w:t>public</w:t>
      </w:r>
      <w:r w:rsidR="00E81101">
        <w:rPr>
          <w:color w:val="222222"/>
        </w:rPr>
        <w:t xml:space="preserve"> consultation </w:t>
      </w:r>
      <w:r w:rsidR="000C0ED2" w:rsidRPr="0040771B">
        <w:rPr>
          <w:color w:val="222222"/>
        </w:rPr>
        <w:t xml:space="preserve">by June 2024 and a final </w:t>
      </w:r>
      <w:r w:rsidR="00DF3C79">
        <w:rPr>
          <w:color w:val="222222"/>
        </w:rPr>
        <w:t xml:space="preserve">version </w:t>
      </w:r>
      <w:r w:rsidR="000C0ED2" w:rsidRPr="0040771B">
        <w:rPr>
          <w:color w:val="222222"/>
        </w:rPr>
        <w:t>by October 2024.  </w:t>
      </w:r>
      <w:r w:rsidR="009E7C5C" w:rsidRPr="0040771B">
        <w:rPr>
          <w:color w:val="222222"/>
        </w:rPr>
        <w:t xml:space="preserve">Our Chairman felt </w:t>
      </w:r>
      <w:r w:rsidR="000C0ED2" w:rsidRPr="0040771B">
        <w:rPr>
          <w:color w:val="222222"/>
        </w:rPr>
        <w:t xml:space="preserve">next steps </w:t>
      </w:r>
      <w:r w:rsidR="0040771B" w:rsidRPr="0040771B">
        <w:rPr>
          <w:color w:val="222222"/>
        </w:rPr>
        <w:t>were</w:t>
      </w:r>
      <w:r w:rsidR="000C0ED2" w:rsidRPr="0040771B">
        <w:rPr>
          <w:color w:val="222222"/>
        </w:rPr>
        <w:t xml:space="preserve"> key, </w:t>
      </w:r>
      <w:r w:rsidR="0078207D" w:rsidRPr="0040771B">
        <w:rPr>
          <w:color w:val="222222"/>
        </w:rPr>
        <w:t>it is</w:t>
      </w:r>
      <w:r w:rsidR="000C0ED2" w:rsidRPr="0040771B">
        <w:rPr>
          <w:color w:val="222222"/>
        </w:rPr>
        <w:t xml:space="preserve"> too early to say too much at this stage</w:t>
      </w:r>
      <w:r w:rsidR="00016CA9">
        <w:rPr>
          <w:color w:val="222222"/>
        </w:rPr>
        <w:t xml:space="preserve"> but it was </w:t>
      </w:r>
      <w:r w:rsidR="001A3B15">
        <w:rPr>
          <w:color w:val="222222"/>
        </w:rPr>
        <w:t>acknowledged</w:t>
      </w:r>
      <w:r w:rsidR="00016CA9">
        <w:rPr>
          <w:color w:val="222222"/>
        </w:rPr>
        <w:t xml:space="preserve"> that other workshops had identified similar </w:t>
      </w:r>
      <w:r w:rsidR="001A3B15">
        <w:rPr>
          <w:color w:val="222222"/>
        </w:rPr>
        <w:t>trends</w:t>
      </w:r>
      <w:r w:rsidR="00DF3C79">
        <w:rPr>
          <w:color w:val="222222"/>
        </w:rPr>
        <w:t xml:space="preserve">, </w:t>
      </w:r>
      <w:r w:rsidR="001A3B15">
        <w:rPr>
          <w:color w:val="222222"/>
        </w:rPr>
        <w:t>issues</w:t>
      </w:r>
      <w:r w:rsidR="00DF3C79">
        <w:rPr>
          <w:color w:val="222222"/>
        </w:rPr>
        <w:t xml:space="preserve"> and concerns</w:t>
      </w:r>
      <w:r w:rsidR="000C0ED2" w:rsidRPr="0040771B">
        <w:rPr>
          <w:color w:val="222222"/>
        </w:rPr>
        <w:t>.</w:t>
      </w:r>
      <w:r w:rsidR="006B70C8">
        <w:rPr>
          <w:color w:val="222222"/>
        </w:rPr>
        <w:t xml:space="preserve">  At this meeting, there still appeared to be confusion over the two plans and </w:t>
      </w:r>
      <w:r w:rsidR="00066BEC">
        <w:rPr>
          <w:color w:val="222222"/>
        </w:rPr>
        <w:t xml:space="preserve">how much weight they </w:t>
      </w:r>
      <w:r w:rsidR="00686EA2">
        <w:rPr>
          <w:color w:val="222222"/>
        </w:rPr>
        <w:t>carry</w:t>
      </w:r>
      <w:r w:rsidR="00066BEC">
        <w:rPr>
          <w:color w:val="222222"/>
        </w:rPr>
        <w:t xml:space="preserve"> in the planning process.  Cllr Kraft felt a local place plan should feed into the area place plan</w:t>
      </w:r>
      <w:r w:rsidR="00BB5DCC">
        <w:rPr>
          <w:color w:val="222222"/>
        </w:rPr>
        <w:t xml:space="preserve"> as people and places are at the heart of any community</w:t>
      </w:r>
      <w:r w:rsidR="004A2E6C">
        <w:rPr>
          <w:color w:val="222222"/>
        </w:rPr>
        <w:t xml:space="preserve"> - </w:t>
      </w:r>
      <w:hyperlink r:id="rId26" w:history="1">
        <w:r w:rsidR="004A2E6C" w:rsidRPr="00241886">
          <w:rPr>
            <w:rStyle w:val="Hyperlink"/>
          </w:rPr>
          <w:t>https://www.transformingplanning.scot/media/1208/place-placemaking.pdf</w:t>
        </w:r>
      </w:hyperlink>
      <w:r w:rsidR="004A2E6C">
        <w:rPr>
          <w:color w:val="222222"/>
        </w:rPr>
        <w:t xml:space="preserve"> </w:t>
      </w:r>
      <w:r w:rsidR="005B50C9">
        <w:rPr>
          <w:color w:val="222222"/>
        </w:rPr>
        <w:t xml:space="preserve">and </w:t>
      </w:r>
      <w:hyperlink r:id="rId27" w:history="1">
        <w:r w:rsidR="005B50C9" w:rsidRPr="00241886">
          <w:rPr>
            <w:rStyle w:val="Hyperlink"/>
          </w:rPr>
          <w:t>https://www.highland.gov.uk/info/178/development_plans/1043/local_place_plans</w:t>
        </w:r>
      </w:hyperlink>
      <w:r w:rsidR="005B50C9">
        <w:rPr>
          <w:color w:val="222222"/>
        </w:rPr>
        <w:t xml:space="preserve"> </w:t>
      </w:r>
      <w:r w:rsidR="003045C2" w:rsidRPr="003045C2">
        <w:rPr>
          <w:i/>
          <w:iCs/>
          <w:color w:val="222222"/>
        </w:rPr>
        <w:t>(thanks to Sadie for the links).</w:t>
      </w:r>
      <w:r w:rsidR="003045C2">
        <w:rPr>
          <w:color w:val="222222"/>
        </w:rPr>
        <w:t xml:space="preserve">  </w:t>
      </w:r>
      <w:r w:rsidR="00BB5DCC">
        <w:rPr>
          <w:color w:val="222222"/>
        </w:rPr>
        <w:t xml:space="preserve">Contin/Strathpeffer/Dingwall might join their plans up, tbc.  </w:t>
      </w:r>
      <w:r w:rsidR="006C1862">
        <w:rPr>
          <w:color w:val="222222"/>
        </w:rPr>
        <w:t xml:space="preserve">Gairloch Community Council has received funding to help them draw their local place plan up but does it also cover a wider area?  </w:t>
      </w:r>
      <w:r w:rsidR="00B73D46">
        <w:rPr>
          <w:color w:val="222222"/>
        </w:rPr>
        <w:t xml:space="preserve"> Our Chairman was all for </w:t>
      </w:r>
      <w:r w:rsidR="007E4BFE">
        <w:rPr>
          <w:color w:val="222222"/>
        </w:rPr>
        <w:t xml:space="preserve">public </w:t>
      </w:r>
      <w:r w:rsidR="00B73D46">
        <w:rPr>
          <w:color w:val="222222"/>
        </w:rPr>
        <w:t xml:space="preserve">consultation but it must be </w:t>
      </w:r>
      <w:r w:rsidR="00B73D46" w:rsidRPr="007E4BFE">
        <w:rPr>
          <w:color w:val="222222"/>
        </w:rPr>
        <w:t xml:space="preserve">meaningful </w:t>
      </w:r>
      <w:r w:rsidR="00B73D46">
        <w:rPr>
          <w:color w:val="222222"/>
        </w:rPr>
        <w:t xml:space="preserve">and </w:t>
      </w:r>
      <w:r w:rsidR="00FA6A8F">
        <w:rPr>
          <w:color w:val="222222"/>
        </w:rPr>
        <w:t xml:space="preserve">repeated the </w:t>
      </w:r>
      <w:r w:rsidR="001450AD">
        <w:rPr>
          <w:color w:val="222222"/>
        </w:rPr>
        <w:t>explanation</w:t>
      </w:r>
      <w:r w:rsidR="00FA6A8F">
        <w:rPr>
          <w:color w:val="222222"/>
        </w:rPr>
        <w:t xml:space="preserve"> given at the Biosphere workshop as above</w:t>
      </w:r>
      <w:r w:rsidR="00306F66">
        <w:rPr>
          <w:color w:val="222222"/>
        </w:rPr>
        <w:t xml:space="preserve"> and as reported at our last </w:t>
      </w:r>
      <w:r w:rsidR="0035490B">
        <w:rPr>
          <w:color w:val="222222"/>
        </w:rPr>
        <w:t>ordinary</w:t>
      </w:r>
      <w:r w:rsidR="00306F66">
        <w:rPr>
          <w:color w:val="222222"/>
        </w:rPr>
        <w:t xml:space="preserve"> </w:t>
      </w:r>
      <w:r w:rsidR="0035490B">
        <w:rPr>
          <w:color w:val="222222"/>
        </w:rPr>
        <w:t>meeting</w:t>
      </w:r>
      <w:r w:rsidR="00FA6A8F">
        <w:rPr>
          <w:color w:val="222222"/>
        </w:rPr>
        <w:t xml:space="preserve">.  Access to mapping was again raised, perhaps a member of the Development Company might have to join the Community </w:t>
      </w:r>
      <w:r w:rsidR="001450AD">
        <w:rPr>
          <w:color w:val="222222"/>
        </w:rPr>
        <w:t>Council</w:t>
      </w:r>
      <w:r w:rsidR="00FA6A8F">
        <w:rPr>
          <w:color w:val="222222"/>
        </w:rPr>
        <w:t xml:space="preserve"> </w:t>
      </w:r>
      <w:r w:rsidR="001450AD">
        <w:rPr>
          <w:color w:val="222222"/>
        </w:rPr>
        <w:t>a</w:t>
      </w:r>
      <w:r w:rsidR="00FA6A8F">
        <w:rPr>
          <w:color w:val="222222"/>
        </w:rPr>
        <w:t xml:space="preserve">s an associate member?  </w:t>
      </w:r>
      <w:r w:rsidR="00A50F47">
        <w:rPr>
          <w:color w:val="222222"/>
        </w:rPr>
        <w:t xml:space="preserve">Perhaps a joint meeting of the three organisations is needed once further clarification is sought?  </w:t>
      </w:r>
      <w:r w:rsidR="00C3318A" w:rsidRPr="00B47592">
        <w:rPr>
          <w:color w:val="000000" w:themeColor="text1"/>
        </w:rPr>
        <w:t>Tina Hartley (Community Engagement and Development Officer, TG&amp;DDC)</w:t>
      </w:r>
      <w:r w:rsidR="00C3318A">
        <w:rPr>
          <w:color w:val="000000" w:themeColor="text1"/>
        </w:rPr>
        <w:t xml:space="preserve"> confirmed the Development Company had met with Planning Aid Scotland and Highland Council planning but doubted if Planning Aid </w:t>
      </w:r>
      <w:r w:rsidR="002C3EB3">
        <w:rPr>
          <w:color w:val="000000" w:themeColor="text1"/>
        </w:rPr>
        <w:t>consultants</w:t>
      </w:r>
      <w:r w:rsidR="00C3318A">
        <w:rPr>
          <w:color w:val="000000" w:themeColor="text1"/>
        </w:rPr>
        <w:t xml:space="preserve"> now had the capacity to help</w:t>
      </w:r>
      <w:r w:rsidR="00FF50CE">
        <w:rPr>
          <w:color w:val="000000" w:themeColor="text1"/>
        </w:rPr>
        <w:t xml:space="preserve">.  Tina has been on holiday so does </w:t>
      </w:r>
      <w:r w:rsidR="002C3EB3">
        <w:rPr>
          <w:color w:val="000000" w:themeColor="text1"/>
        </w:rPr>
        <w:t>not</w:t>
      </w:r>
      <w:r w:rsidR="00FF50CE">
        <w:rPr>
          <w:color w:val="000000" w:themeColor="text1"/>
        </w:rPr>
        <w:t xml:space="preserve"> know Heather’s feedback from the Ullapool </w:t>
      </w:r>
      <w:r w:rsidR="00705238">
        <w:rPr>
          <w:color w:val="000000" w:themeColor="text1"/>
        </w:rPr>
        <w:t xml:space="preserve">Biosphere </w:t>
      </w:r>
      <w:r w:rsidR="00FF50CE">
        <w:rPr>
          <w:color w:val="000000" w:themeColor="text1"/>
        </w:rPr>
        <w:t xml:space="preserve">workshop.  </w:t>
      </w:r>
      <w:r w:rsidR="00A37BDC">
        <w:rPr>
          <w:color w:val="000000" w:themeColor="text1"/>
        </w:rPr>
        <w:t>Our Chairman will make f</w:t>
      </w:r>
      <w:r w:rsidR="00FF50CE">
        <w:rPr>
          <w:color w:val="000000" w:themeColor="text1"/>
        </w:rPr>
        <w:t>urther enquiries</w:t>
      </w:r>
      <w:r w:rsidR="00A37BDC">
        <w:rPr>
          <w:color w:val="000000" w:themeColor="text1"/>
        </w:rPr>
        <w:t>.</w:t>
      </w:r>
      <w:r w:rsidR="005C2172">
        <w:rPr>
          <w:color w:val="000000" w:themeColor="text1"/>
        </w:rPr>
        <w:t xml:space="preserve">  </w:t>
      </w:r>
      <w:r w:rsidR="005C2172" w:rsidRPr="00991A52">
        <w:rPr>
          <w:i/>
          <w:iCs/>
          <w:color w:val="000000" w:themeColor="text1"/>
        </w:rPr>
        <w:lastRenderedPageBreak/>
        <w:t xml:space="preserve">(Post meeting note – our Chairman has spoken to </w:t>
      </w:r>
      <w:r w:rsidR="00B25C1B">
        <w:rPr>
          <w:i/>
          <w:iCs/>
          <w:color w:val="000000" w:themeColor="text1"/>
        </w:rPr>
        <w:t>Highland Council officials</w:t>
      </w:r>
      <w:r w:rsidR="005C2172" w:rsidRPr="00991A52">
        <w:rPr>
          <w:i/>
          <w:iCs/>
          <w:color w:val="000000" w:themeColor="text1"/>
        </w:rPr>
        <w:t xml:space="preserve"> who </w:t>
      </w:r>
      <w:r w:rsidR="00D749EF">
        <w:rPr>
          <w:i/>
          <w:iCs/>
          <w:color w:val="000000" w:themeColor="text1"/>
        </w:rPr>
        <w:t xml:space="preserve">were </w:t>
      </w:r>
      <w:r w:rsidR="005C2172" w:rsidRPr="00991A52">
        <w:rPr>
          <w:i/>
          <w:iCs/>
          <w:color w:val="000000" w:themeColor="text1"/>
        </w:rPr>
        <w:t xml:space="preserve">very </w:t>
      </w:r>
      <w:r w:rsidR="00991A52" w:rsidRPr="00991A52">
        <w:rPr>
          <w:i/>
          <w:iCs/>
          <w:color w:val="000000" w:themeColor="text1"/>
        </w:rPr>
        <w:t>helpful</w:t>
      </w:r>
      <w:r w:rsidR="00BA49BA">
        <w:rPr>
          <w:i/>
          <w:iCs/>
          <w:color w:val="000000" w:themeColor="text1"/>
        </w:rPr>
        <w:t>,</w:t>
      </w:r>
      <w:r w:rsidR="00FE48CA">
        <w:rPr>
          <w:i/>
          <w:iCs/>
          <w:color w:val="000000" w:themeColor="text1"/>
        </w:rPr>
        <w:t xml:space="preserve"> a Local Place Plan</w:t>
      </w:r>
      <w:r w:rsidR="00A30BED">
        <w:rPr>
          <w:i/>
          <w:iCs/>
          <w:color w:val="000000" w:themeColor="text1"/>
        </w:rPr>
        <w:t xml:space="preserve"> does carry weight so work </w:t>
      </w:r>
      <w:r w:rsidR="00FE48CA">
        <w:rPr>
          <w:i/>
          <w:iCs/>
          <w:color w:val="000000" w:themeColor="text1"/>
        </w:rPr>
        <w:t>has begun</w:t>
      </w:r>
      <w:r w:rsidR="00BA49BA">
        <w:rPr>
          <w:i/>
          <w:iCs/>
          <w:color w:val="000000" w:themeColor="text1"/>
        </w:rPr>
        <w:t xml:space="preserve"> to draw one up</w:t>
      </w:r>
      <w:r w:rsidR="00FE48CA">
        <w:rPr>
          <w:i/>
          <w:iCs/>
          <w:color w:val="000000" w:themeColor="text1"/>
        </w:rPr>
        <w:t>, our thanks to Tina for her help on this</w:t>
      </w:r>
      <w:r w:rsidR="00A30BED">
        <w:rPr>
          <w:i/>
          <w:iCs/>
          <w:color w:val="000000" w:themeColor="text1"/>
        </w:rPr>
        <w:t>).</w:t>
      </w:r>
    </w:p>
    <w:p w14:paraId="3A1BD12A" w14:textId="77777777" w:rsidR="001D121F" w:rsidRPr="0040771B" w:rsidRDefault="001D121F" w:rsidP="0040771B">
      <w:pPr>
        <w:rPr>
          <w:shd w:val="clear" w:color="auto" w:fill="FFFFFF"/>
        </w:rPr>
      </w:pPr>
    </w:p>
    <w:p w14:paraId="6202EB1B" w14:textId="2BCAF331" w:rsidR="001D121F" w:rsidRPr="00DD4743" w:rsidRDefault="001D121F" w:rsidP="007964F3">
      <w:pPr>
        <w:rPr>
          <w:shd w:val="clear" w:color="auto" w:fill="FFFFFF"/>
        </w:rPr>
      </w:pPr>
      <w:r w:rsidRPr="001D121F">
        <w:rPr>
          <w:b/>
          <w:bCs/>
          <w:color w:val="000000" w:themeColor="text1"/>
          <w:shd w:val="clear" w:color="auto" w:fill="FFFFFF"/>
        </w:rPr>
        <w:t>Proposals for a National Park</w:t>
      </w:r>
      <w:r>
        <w:rPr>
          <w:color w:val="000000" w:themeColor="text1"/>
          <w:shd w:val="clear" w:color="auto" w:fill="FFFFFF"/>
        </w:rPr>
        <w:t xml:space="preserve"> that includes Ben Wyvis have been dropped</w:t>
      </w:r>
      <w:r w:rsidR="007D09F8">
        <w:rPr>
          <w:color w:val="000000" w:themeColor="text1"/>
          <w:shd w:val="clear" w:color="auto" w:fill="FFFFFF"/>
        </w:rPr>
        <w:t xml:space="preserve"> due to the number of concerns raised following public exhibitions held recently.</w:t>
      </w:r>
      <w:r w:rsidR="00D65B24">
        <w:rPr>
          <w:color w:val="000000" w:themeColor="text1"/>
          <w:shd w:val="clear" w:color="auto" w:fill="FFFFFF"/>
        </w:rPr>
        <w:t xml:space="preserve">  The proposed Wester Ross </w:t>
      </w:r>
      <w:r w:rsidR="004745EF">
        <w:rPr>
          <w:color w:val="000000" w:themeColor="text1"/>
          <w:shd w:val="clear" w:color="auto" w:fill="FFFFFF"/>
        </w:rPr>
        <w:t xml:space="preserve">&amp; Lochalsh National Park </w:t>
      </w:r>
      <w:r w:rsidR="0012732A">
        <w:rPr>
          <w:color w:val="000000" w:themeColor="text1"/>
          <w:shd w:val="clear" w:color="auto" w:fill="FFFFFF"/>
        </w:rPr>
        <w:t xml:space="preserve">has </w:t>
      </w:r>
      <w:r w:rsidR="0012732A" w:rsidRPr="00B55EED">
        <w:rPr>
          <w:color w:val="000000" w:themeColor="text1"/>
          <w:shd w:val="clear" w:color="auto" w:fill="FFFFFF"/>
        </w:rPr>
        <w:t xml:space="preserve">also been dropped - </w:t>
      </w:r>
      <w:hyperlink r:id="rId28" w:history="1">
        <w:r w:rsidR="0012732A" w:rsidRPr="00B55EED">
          <w:rPr>
            <w:rStyle w:val="Hyperlink"/>
            <w:shd w:val="clear" w:color="auto" w:fill="FFFFFF"/>
          </w:rPr>
          <w:t>https://wrb.scot/resources/national-park-consultation-2023</w:t>
        </w:r>
      </w:hyperlink>
      <w:r w:rsidR="0012732A" w:rsidRPr="00B55EED">
        <w:rPr>
          <w:color w:val="000000" w:themeColor="text1"/>
          <w:shd w:val="clear" w:color="auto" w:fill="FFFFFF"/>
        </w:rPr>
        <w:t xml:space="preserve"> </w:t>
      </w:r>
      <w:r w:rsidR="0040771B" w:rsidRPr="00DD4743">
        <w:rPr>
          <w:shd w:val="clear" w:color="auto" w:fill="FFFFFF"/>
        </w:rPr>
        <w:t>and the proposal</w:t>
      </w:r>
      <w:r w:rsidR="005013DC" w:rsidRPr="00DD4743">
        <w:rPr>
          <w:shd w:val="clear" w:color="auto" w:fill="FFFFFF"/>
        </w:rPr>
        <w:t>s</w:t>
      </w:r>
      <w:r w:rsidR="0040771B" w:rsidRPr="00DD4743">
        <w:rPr>
          <w:shd w:val="clear" w:color="auto" w:fill="FFFFFF"/>
        </w:rPr>
        <w:t xml:space="preserve"> for Skye &amp; Rassay </w:t>
      </w:r>
      <w:r w:rsidR="000C302E" w:rsidRPr="00DD4743">
        <w:rPr>
          <w:shd w:val="clear" w:color="auto" w:fill="FFFFFF"/>
        </w:rPr>
        <w:t xml:space="preserve">and </w:t>
      </w:r>
      <w:r w:rsidR="00B55EED" w:rsidRPr="00DD4743">
        <w:rPr>
          <w:shd w:val="clear" w:color="auto" w:fill="FFFFFF"/>
        </w:rPr>
        <w:t>A</w:t>
      </w:r>
      <w:r w:rsidR="000C302E" w:rsidRPr="00DD4743">
        <w:rPr>
          <w:shd w:val="clear" w:color="auto" w:fill="FFFFFF"/>
        </w:rPr>
        <w:t>ffric</w:t>
      </w:r>
      <w:r w:rsidR="00B55EED" w:rsidRPr="00DD4743">
        <w:rPr>
          <w:shd w:val="clear" w:color="auto" w:fill="FFFFFF"/>
        </w:rPr>
        <w:t xml:space="preserve"> &amp; L</w:t>
      </w:r>
      <w:r w:rsidR="000C302E" w:rsidRPr="00DD4743">
        <w:rPr>
          <w:shd w:val="clear" w:color="auto" w:fill="FFFFFF"/>
        </w:rPr>
        <w:t>och</w:t>
      </w:r>
      <w:r w:rsidR="00B55EED" w:rsidRPr="00DD4743">
        <w:rPr>
          <w:shd w:val="clear" w:color="auto" w:fill="FFFFFF"/>
        </w:rPr>
        <w:t xml:space="preserve"> N</w:t>
      </w:r>
      <w:r w:rsidR="000C302E" w:rsidRPr="00DD4743">
        <w:rPr>
          <w:shd w:val="clear" w:color="auto" w:fill="FFFFFF"/>
        </w:rPr>
        <w:t>ess</w:t>
      </w:r>
      <w:r w:rsidR="00B55EED" w:rsidRPr="00DD4743">
        <w:rPr>
          <w:shd w:val="clear" w:color="auto" w:fill="FFFFFF"/>
        </w:rPr>
        <w:t xml:space="preserve"> have also been dropped</w:t>
      </w:r>
      <w:r w:rsidR="0040771B" w:rsidRPr="00DD4743">
        <w:rPr>
          <w:shd w:val="clear" w:color="auto" w:fill="FFFFFF"/>
        </w:rPr>
        <w:t>.</w:t>
      </w:r>
    </w:p>
    <w:p w14:paraId="5C4BA075" w14:textId="77777777" w:rsidR="00743DAF" w:rsidRDefault="00743DAF" w:rsidP="005767B1">
      <w:pPr>
        <w:rPr>
          <w:b/>
          <w:bCs/>
          <w:shd w:val="clear" w:color="auto" w:fill="FFFFFF"/>
        </w:rPr>
      </w:pPr>
    </w:p>
    <w:p w14:paraId="6A89D7F3" w14:textId="132C4169" w:rsidR="007C65D1" w:rsidRPr="00C87B5C" w:rsidRDefault="007C65D1" w:rsidP="005767B1">
      <w:pPr>
        <w:rPr>
          <w:color w:val="000000" w:themeColor="text1"/>
        </w:rPr>
      </w:pPr>
      <w:r w:rsidRPr="00372DEA">
        <w:rPr>
          <w:b/>
          <w:bCs/>
          <w:shd w:val="clear" w:color="auto" w:fill="FFFFFF"/>
        </w:rPr>
        <w:t>GD C</w:t>
      </w:r>
      <w:r w:rsidR="00270F88" w:rsidRPr="00372DEA">
        <w:rPr>
          <w:b/>
          <w:bCs/>
          <w:shd w:val="clear" w:color="auto" w:fill="FFFFFF"/>
        </w:rPr>
        <w:t>OR</w:t>
      </w:r>
      <w:r w:rsidRPr="00372DEA">
        <w:rPr>
          <w:b/>
          <w:bCs/>
          <w:shd w:val="clear" w:color="auto" w:fill="FFFFFF"/>
        </w:rPr>
        <w:t>e land</w:t>
      </w:r>
      <w:r>
        <w:rPr>
          <w:shd w:val="clear" w:color="auto" w:fill="FFFFFF"/>
        </w:rPr>
        <w:t xml:space="preserve"> – we note </w:t>
      </w:r>
      <w:r w:rsidR="00743DAF">
        <w:rPr>
          <w:shd w:val="clear" w:color="auto" w:fill="FFFFFF"/>
        </w:rPr>
        <w:t xml:space="preserve">from the Development Company December 2023 board minutes that they have </w:t>
      </w:r>
      <w:r w:rsidR="00217A23">
        <w:t>applied</w:t>
      </w:r>
      <w:r>
        <w:t xml:space="preserve"> to the LCT in support of continuing costs for the GD CORe</w:t>
      </w:r>
      <w:r w:rsidR="00372DEA">
        <w:t xml:space="preserve"> land</w:t>
      </w:r>
      <w:r>
        <w:t>, including fencing, legal fees, grass cutting, council tax, building maintenance and insurance. 2023/24 grant: £10,000</w:t>
      </w:r>
      <w:r w:rsidR="00A77342">
        <w:t>, r</w:t>
      </w:r>
      <w:r>
        <w:t>emaining: £767.54</w:t>
      </w:r>
      <w:r w:rsidR="00270F88">
        <w:t xml:space="preserve">.  </w:t>
      </w:r>
      <w:hyperlink r:id="rId29" w:history="1">
        <w:r w:rsidR="00F159E6" w:rsidRPr="00E54502">
          <w:rPr>
            <w:rStyle w:val="Hyperlink"/>
          </w:rPr>
          <w:t>https://garve.org/community-ownership-nov23</w:t>
        </w:r>
      </w:hyperlink>
      <w:r w:rsidR="00050613">
        <w:t xml:space="preserve">  Our </w:t>
      </w:r>
      <w:r w:rsidR="00050613" w:rsidRPr="00C87B5C">
        <w:rPr>
          <w:color w:val="000000" w:themeColor="text1"/>
        </w:rPr>
        <w:t xml:space="preserve">Chairman asked Tina Hartley (Community Engagement and Development Officer, TG&amp;DDC) for a general </w:t>
      </w:r>
      <w:r w:rsidR="00B058E3" w:rsidRPr="00C87B5C">
        <w:rPr>
          <w:color w:val="000000" w:themeColor="text1"/>
        </w:rPr>
        <w:t>update</w:t>
      </w:r>
      <w:r w:rsidR="00050613" w:rsidRPr="00C87B5C">
        <w:rPr>
          <w:color w:val="000000" w:themeColor="text1"/>
        </w:rPr>
        <w:t xml:space="preserve"> on where things stand</w:t>
      </w:r>
      <w:r w:rsidR="001C1990">
        <w:rPr>
          <w:color w:val="000000" w:themeColor="text1"/>
        </w:rPr>
        <w:t xml:space="preserve">.  Tina </w:t>
      </w:r>
      <w:r w:rsidR="00AF4037" w:rsidRPr="00C87B5C">
        <w:rPr>
          <w:color w:val="000000" w:themeColor="text1"/>
        </w:rPr>
        <w:t xml:space="preserve">confirmed that </w:t>
      </w:r>
      <w:r w:rsidR="00AF4037" w:rsidRPr="00C87B5C">
        <w:rPr>
          <w:color w:val="000000" w:themeColor="text1"/>
          <w:shd w:val="clear" w:color="auto" w:fill="FFFFFF"/>
        </w:rPr>
        <w:t>they were awaiting Garve Public Hall opening a</w:t>
      </w:r>
      <w:r w:rsidR="006949DF">
        <w:rPr>
          <w:color w:val="000000" w:themeColor="text1"/>
          <w:shd w:val="clear" w:color="auto" w:fill="FFFFFF"/>
        </w:rPr>
        <w:t>s they</w:t>
      </w:r>
      <w:r w:rsidR="00AF4037" w:rsidRPr="00C87B5C">
        <w:rPr>
          <w:color w:val="000000" w:themeColor="text1"/>
          <w:shd w:val="clear" w:color="auto" w:fill="FFFFFF"/>
        </w:rPr>
        <w:t xml:space="preserve"> wish</w:t>
      </w:r>
      <w:r w:rsidR="005551A7">
        <w:rPr>
          <w:color w:val="000000" w:themeColor="text1"/>
          <w:shd w:val="clear" w:color="auto" w:fill="FFFFFF"/>
        </w:rPr>
        <w:t>ed</w:t>
      </w:r>
      <w:r w:rsidR="00AF4037" w:rsidRPr="00C87B5C">
        <w:rPr>
          <w:color w:val="000000" w:themeColor="text1"/>
          <w:shd w:val="clear" w:color="auto" w:fill="FFFFFF"/>
        </w:rPr>
        <w:t xml:space="preserve"> to link the Garve engagement event into the next coffee morning to be held there.  Following this, </w:t>
      </w:r>
      <w:r w:rsidR="004E7607" w:rsidRPr="00C87B5C">
        <w:rPr>
          <w:color w:val="000000" w:themeColor="text1"/>
          <w:shd w:val="clear" w:color="auto" w:fill="FFFFFF"/>
        </w:rPr>
        <w:t>they</w:t>
      </w:r>
      <w:r w:rsidR="00AF4037" w:rsidRPr="00C87B5C">
        <w:rPr>
          <w:color w:val="000000" w:themeColor="text1"/>
          <w:shd w:val="clear" w:color="auto" w:fill="FFFFFF"/>
        </w:rPr>
        <w:t xml:space="preserve"> will gather all feedback to date and present the results to the community</w:t>
      </w:r>
      <w:r w:rsidR="004E7607" w:rsidRPr="00C87B5C">
        <w:rPr>
          <w:color w:val="000000" w:themeColor="text1"/>
          <w:shd w:val="clear" w:color="auto" w:fill="FFFFFF"/>
        </w:rPr>
        <w:t>.</w:t>
      </w:r>
      <w:r w:rsidR="00552C88">
        <w:rPr>
          <w:color w:val="000000" w:themeColor="text1"/>
          <w:shd w:val="clear" w:color="auto" w:fill="FFFFFF"/>
        </w:rPr>
        <w:t xml:space="preserve">  Tina also confirmed that join</w:t>
      </w:r>
      <w:r w:rsidR="00A75F11">
        <w:rPr>
          <w:color w:val="000000" w:themeColor="text1"/>
          <w:shd w:val="clear" w:color="auto" w:fill="FFFFFF"/>
        </w:rPr>
        <w:t>i</w:t>
      </w:r>
      <w:r w:rsidR="00552C88">
        <w:rPr>
          <w:color w:val="000000" w:themeColor="text1"/>
          <w:shd w:val="clear" w:color="auto" w:fill="FFFFFF"/>
        </w:rPr>
        <w:t xml:space="preserve">ng up with a coffee </w:t>
      </w:r>
      <w:r w:rsidR="00A75F11">
        <w:rPr>
          <w:color w:val="000000" w:themeColor="text1"/>
          <w:shd w:val="clear" w:color="auto" w:fill="FFFFFF"/>
        </w:rPr>
        <w:t>m</w:t>
      </w:r>
      <w:r w:rsidR="00552C88">
        <w:rPr>
          <w:color w:val="000000" w:themeColor="text1"/>
          <w:shd w:val="clear" w:color="auto" w:fill="FFFFFF"/>
        </w:rPr>
        <w:t>orning increased footfall</w:t>
      </w:r>
      <w:r w:rsidR="00E948BA">
        <w:rPr>
          <w:color w:val="000000" w:themeColor="text1"/>
          <w:shd w:val="clear" w:color="auto" w:fill="FFFFFF"/>
        </w:rPr>
        <w:t xml:space="preserve"> and that the Events group are due to meet shortly so a</w:t>
      </w:r>
      <w:r w:rsidR="00A75F11">
        <w:rPr>
          <w:color w:val="000000" w:themeColor="text1"/>
          <w:shd w:val="clear" w:color="auto" w:fill="FFFFFF"/>
        </w:rPr>
        <w:t>n</w:t>
      </w:r>
      <w:r w:rsidR="00E948BA">
        <w:rPr>
          <w:color w:val="000000" w:themeColor="text1"/>
          <w:shd w:val="clear" w:color="auto" w:fill="FFFFFF"/>
        </w:rPr>
        <w:t xml:space="preserve"> exact date should be known after that.</w:t>
      </w:r>
    </w:p>
    <w:p w14:paraId="70A5D999" w14:textId="77777777" w:rsidR="0037676B" w:rsidRPr="00C87B5C" w:rsidRDefault="0037676B" w:rsidP="005767B1">
      <w:pPr>
        <w:rPr>
          <w:color w:val="000000" w:themeColor="text1"/>
          <w:shd w:val="clear" w:color="auto" w:fill="FFFFFF"/>
        </w:rPr>
      </w:pPr>
    </w:p>
    <w:p w14:paraId="0CF95FE3" w14:textId="64C734E7" w:rsidR="00E15BC2" w:rsidRPr="00DD4743" w:rsidRDefault="00D41F70" w:rsidP="005767B1">
      <w:r w:rsidRPr="00DD4743">
        <w:rPr>
          <w:b/>
          <w:bCs/>
          <w:shd w:val="clear" w:color="auto" w:fill="FFFFFF"/>
        </w:rPr>
        <w:t>Garve mains water</w:t>
      </w:r>
      <w:r w:rsidRPr="00DD4743">
        <w:rPr>
          <w:shd w:val="clear" w:color="auto" w:fill="FFFFFF"/>
        </w:rPr>
        <w:t xml:space="preserve"> – </w:t>
      </w:r>
      <w:r w:rsidR="00E15BC2" w:rsidRPr="00DD4743">
        <w:rPr>
          <w:shd w:val="clear" w:color="auto" w:fill="FFFFFF"/>
        </w:rPr>
        <w:t xml:space="preserve">a few days after our last ordinary meeting, we received reports of </w:t>
      </w:r>
      <w:r w:rsidR="00E15BC2" w:rsidRPr="00DD4743">
        <w:t xml:space="preserve">further bursts in Garve </w:t>
      </w:r>
      <w:r w:rsidR="00AB4B7D" w:rsidRPr="00DD4743">
        <w:t xml:space="preserve">which were </w:t>
      </w:r>
      <w:r w:rsidR="0020303F" w:rsidRPr="00DD4743">
        <w:t>quickly</w:t>
      </w:r>
      <w:r w:rsidR="00AB4B7D" w:rsidRPr="00DD4743">
        <w:t xml:space="preserve"> resolved.  We have asked for </w:t>
      </w:r>
      <w:r w:rsidR="00EB7F33" w:rsidRPr="00DD4743">
        <w:t>an</w:t>
      </w:r>
      <w:r w:rsidR="00AB4B7D" w:rsidRPr="00DD4743">
        <w:t xml:space="preserve"> </w:t>
      </w:r>
      <w:r w:rsidR="00E15BC2" w:rsidRPr="00DD4743">
        <w:t xml:space="preserve">update when exactly the works to replace pipes will start?  Concern has also been raised about possible damage to </w:t>
      </w:r>
      <w:r w:rsidR="00EB7F33" w:rsidRPr="00DD4743">
        <w:t>homeowners’</w:t>
      </w:r>
      <w:r w:rsidR="00E15BC2" w:rsidRPr="00DD4743">
        <w:t xml:space="preserve"> boilers when water pressure drops.  One resident has received the following message from Scottish Water ... </w:t>
      </w:r>
      <w:r w:rsidR="00E15BC2" w:rsidRPr="00DD4743">
        <w:rPr>
          <w:i/>
          <w:iCs/>
        </w:rPr>
        <w:t>"Apologies it has taken so long - if there is any damages incurred to your boiler or anything due to the pressure faults then please retain receipts and get back in touch as you may be entitled to a claim</w:t>
      </w:r>
      <w:r w:rsidR="00AA6DB1" w:rsidRPr="00DD4743">
        <w:rPr>
          <w:i/>
          <w:iCs/>
        </w:rPr>
        <w:t>.</w:t>
      </w:r>
      <w:r w:rsidR="00E15BC2" w:rsidRPr="00DD4743">
        <w:rPr>
          <w:i/>
          <w:iCs/>
        </w:rPr>
        <w:t>"</w:t>
      </w:r>
      <w:r w:rsidR="00E15BC2" w:rsidRPr="00DD4743">
        <w:t>  Perhaps such possible additional expenses to Scottish Water is yet another reason why this project needs to press on as soon as possible.</w:t>
      </w:r>
      <w:r w:rsidR="005767B1" w:rsidRPr="00DD4743">
        <w:t xml:space="preserve">  </w:t>
      </w:r>
      <w:r w:rsidR="0044554D" w:rsidRPr="00DD4743">
        <w:t xml:space="preserve">Our Chairman has sent two emails and made two phone calls to try to get an update for this meeting, no responses.  </w:t>
      </w:r>
      <w:r w:rsidR="005767B1" w:rsidRPr="00DD4743">
        <w:t xml:space="preserve">We </w:t>
      </w:r>
      <w:r w:rsidR="00014991" w:rsidRPr="00DD4743">
        <w:t xml:space="preserve">therefore </w:t>
      </w:r>
      <w:r w:rsidR="005767B1" w:rsidRPr="00DD4743">
        <w:t>await an update</w:t>
      </w:r>
      <w:r w:rsidR="00A75F11">
        <w:t xml:space="preserve">.  The Vice Chairman noted </w:t>
      </w:r>
      <w:r w:rsidR="00490B94">
        <w:t>pressure coming back on can also be an issue if you are in the shower at the time, someone was nearly scolded recently.</w:t>
      </w:r>
    </w:p>
    <w:p w14:paraId="6E027F18" w14:textId="77777777" w:rsidR="00D41F70" w:rsidRPr="005767B1" w:rsidRDefault="00D41F70" w:rsidP="005767B1">
      <w:pPr>
        <w:rPr>
          <w:color w:val="000000" w:themeColor="text1"/>
          <w:shd w:val="clear" w:color="auto" w:fill="FFFFFF"/>
        </w:rPr>
      </w:pPr>
    </w:p>
    <w:p w14:paraId="31329072" w14:textId="64D16E61" w:rsidR="006F4B92" w:rsidRPr="00377370" w:rsidRDefault="00BC54B5" w:rsidP="006F4B92">
      <w:pPr>
        <w:pStyle w:val="font8"/>
        <w:spacing w:before="0" w:beforeAutospacing="0" w:after="0" w:afterAutospacing="0"/>
        <w:textAlignment w:val="baseline"/>
        <w:rPr>
          <w:color w:val="000000"/>
        </w:rPr>
      </w:pPr>
      <w:r w:rsidRPr="00D51045">
        <w:rPr>
          <w:b/>
          <w:bCs/>
          <w:color w:val="000000" w:themeColor="text1"/>
          <w:shd w:val="clear" w:color="auto" w:fill="FFFFFF"/>
        </w:rPr>
        <w:t xml:space="preserve">Garve </w:t>
      </w:r>
      <w:r w:rsidR="009A2F13" w:rsidRPr="00D51045">
        <w:rPr>
          <w:b/>
          <w:bCs/>
          <w:color w:val="000000" w:themeColor="text1"/>
          <w:shd w:val="clear" w:color="auto" w:fill="FFFFFF"/>
        </w:rPr>
        <w:t>Public</w:t>
      </w:r>
      <w:r w:rsidRPr="00D51045">
        <w:rPr>
          <w:b/>
          <w:bCs/>
          <w:color w:val="000000" w:themeColor="text1"/>
          <w:shd w:val="clear" w:color="auto" w:fill="FFFFFF"/>
        </w:rPr>
        <w:t xml:space="preserve"> Hall</w:t>
      </w:r>
      <w:r>
        <w:rPr>
          <w:color w:val="000000" w:themeColor="text1"/>
          <w:shd w:val="clear" w:color="auto" w:fill="FFFFFF"/>
        </w:rPr>
        <w:t xml:space="preserve"> is now open</w:t>
      </w:r>
      <w:r w:rsidR="006E5824">
        <w:rPr>
          <w:color w:val="000000" w:themeColor="text1"/>
          <w:shd w:val="clear" w:color="auto" w:fill="FFFFFF"/>
        </w:rPr>
        <w:t xml:space="preserve">, see their new website for details - </w:t>
      </w:r>
      <w:hyperlink r:id="rId30" w:history="1">
        <w:r w:rsidR="006E5824" w:rsidRPr="005C5F38">
          <w:rPr>
            <w:rStyle w:val="Hyperlink"/>
            <w:shd w:val="clear" w:color="auto" w:fill="FFFFFF"/>
          </w:rPr>
          <w:t>https://www.garvepublichall.com/</w:t>
        </w:r>
      </w:hyperlink>
      <w:r w:rsidR="006F4B92">
        <w:rPr>
          <w:color w:val="000000" w:themeColor="text1"/>
          <w:shd w:val="clear" w:color="auto" w:fill="FFFFFF"/>
        </w:rPr>
        <w:t xml:space="preserve"> where we are told </w:t>
      </w:r>
      <w:r w:rsidR="006F4B92" w:rsidRPr="00685A93">
        <w:rPr>
          <w:i/>
          <w:iCs/>
          <w:color w:val="000000" w:themeColor="text1"/>
          <w:shd w:val="clear" w:color="auto" w:fill="FFFFFF"/>
        </w:rPr>
        <w:t>“</w:t>
      </w:r>
      <w:r w:rsidR="006F4B92" w:rsidRPr="00685A93">
        <w:rPr>
          <w:i/>
          <w:iCs/>
          <w:color w:val="000000"/>
        </w:rPr>
        <w:t xml:space="preserve">Garve Public Hall Trustees were thrilled to open the hall’s doors once again to the community on Saturday 10 February 2024 following the recent renovations. </w:t>
      </w:r>
      <w:r w:rsidR="008570D6">
        <w:rPr>
          <w:i/>
          <w:iCs/>
          <w:color w:val="000000"/>
        </w:rPr>
        <w:t xml:space="preserve"> </w:t>
      </w:r>
      <w:r w:rsidR="006F4B92" w:rsidRPr="00685A93">
        <w:rPr>
          <w:i/>
          <w:iCs/>
          <w:color w:val="000000"/>
        </w:rPr>
        <w:t xml:space="preserve">The day was well attended, and excellent feedback received. </w:t>
      </w:r>
      <w:r w:rsidR="008570D6">
        <w:rPr>
          <w:i/>
          <w:iCs/>
          <w:color w:val="000000"/>
        </w:rPr>
        <w:t xml:space="preserve"> </w:t>
      </w:r>
      <w:r w:rsidR="006F4B92" w:rsidRPr="00685A93">
        <w:rPr>
          <w:i/>
          <w:iCs/>
          <w:color w:val="000000"/>
        </w:rPr>
        <w:t>Garve Public Hall has sat at the heart of its community for over 100 years, historically supporting residents of Garve and the surrounding area.  Following community consultation, renovation of the hall has been a priority since 2016, with the project being clearly identified in the area’s Community Development Plan.  The hall has undergone a major transformation whilst maintaining the traditional character of this historic building - old and new coming together</w:t>
      </w:r>
      <w:r w:rsidR="00113A7F">
        <w:rPr>
          <w:i/>
          <w:iCs/>
          <w:color w:val="000000"/>
        </w:rPr>
        <w:t>.</w:t>
      </w:r>
      <w:r w:rsidR="00685A93" w:rsidRPr="00685A93">
        <w:rPr>
          <w:i/>
          <w:iCs/>
          <w:color w:val="000000"/>
        </w:rPr>
        <w:t>”</w:t>
      </w:r>
      <w:r w:rsidR="003B54EB">
        <w:rPr>
          <w:color w:val="000000"/>
        </w:rPr>
        <w:t xml:space="preserve">  The Treasurer asked </w:t>
      </w:r>
      <w:r w:rsidR="006F3DB2">
        <w:rPr>
          <w:color w:val="000000"/>
        </w:rPr>
        <w:t>i</w:t>
      </w:r>
      <w:r w:rsidR="003B54EB">
        <w:rPr>
          <w:color w:val="000000"/>
        </w:rPr>
        <w:t>f the extended car park was in use?  Yes when Hall in use, fencing and gates under consideration so stop campervans or hill walkers using it out</w:t>
      </w:r>
      <w:r w:rsidR="00CE6B65">
        <w:rPr>
          <w:color w:val="000000"/>
        </w:rPr>
        <w:t xml:space="preserve"> </w:t>
      </w:r>
      <w:r w:rsidR="003B54EB">
        <w:rPr>
          <w:color w:val="000000"/>
        </w:rPr>
        <w:t>with Hall use times.</w:t>
      </w:r>
    </w:p>
    <w:p w14:paraId="61BFADF7" w14:textId="77777777" w:rsidR="003F3D47" w:rsidRPr="00FB5AE4" w:rsidRDefault="003F3D47" w:rsidP="003F3D47">
      <w:pPr>
        <w:rPr>
          <w:b/>
          <w:bCs/>
          <w:shd w:val="clear" w:color="auto" w:fill="FFFFFF"/>
        </w:rPr>
      </w:pPr>
    </w:p>
    <w:p w14:paraId="5B7BFED7" w14:textId="50B0312A" w:rsidR="00BC54B5" w:rsidRPr="007C41E9" w:rsidRDefault="006018A6" w:rsidP="003F3D47">
      <w:pPr>
        <w:rPr>
          <w:i/>
          <w:iCs/>
          <w:shd w:val="clear" w:color="auto" w:fill="FFFFFF"/>
        </w:rPr>
      </w:pPr>
      <w:r w:rsidRPr="00FB5AE4">
        <w:rPr>
          <w:b/>
          <w:bCs/>
          <w:shd w:val="clear" w:color="auto" w:fill="FFFFFF"/>
        </w:rPr>
        <w:t>A joint Community Council meeting</w:t>
      </w:r>
      <w:r w:rsidRPr="00FB5AE4">
        <w:rPr>
          <w:shd w:val="clear" w:color="auto" w:fill="FFFFFF"/>
        </w:rPr>
        <w:t xml:space="preserve"> was held on Wednesday 28 February </w:t>
      </w:r>
      <w:r w:rsidR="00003A83" w:rsidRPr="00FB5AE4">
        <w:rPr>
          <w:shd w:val="clear" w:color="auto" w:fill="FFFFFF"/>
        </w:rPr>
        <w:t>2024 covering the future of the mobile library service (</w:t>
      </w:r>
      <w:r w:rsidR="00D66931" w:rsidRPr="00FB5AE4">
        <w:rPr>
          <w:shd w:val="clear" w:color="auto" w:fill="FFFFFF"/>
        </w:rPr>
        <w:t xml:space="preserve">a business case is to go before The Highland Council), roads and various other matters.  It was noted that </w:t>
      </w:r>
      <w:r w:rsidR="00991149" w:rsidRPr="00FB5AE4">
        <w:rPr>
          <w:shd w:val="clear" w:color="auto" w:fill="FFFFFF"/>
        </w:rPr>
        <w:t>i</w:t>
      </w:r>
      <w:r w:rsidR="00EE4453" w:rsidRPr="00FB5AE4">
        <w:t>t was an interesting</w:t>
      </w:r>
      <w:r w:rsidR="0013173B">
        <w:t>, well attended</w:t>
      </w:r>
      <w:r w:rsidR="00EE4453" w:rsidRPr="00FB5AE4">
        <w:t xml:space="preserve"> meeting</w:t>
      </w:r>
      <w:r w:rsidR="00B53766">
        <w:t xml:space="preserve"> </w:t>
      </w:r>
      <w:r w:rsidR="00EE4453" w:rsidRPr="00FB5AE4">
        <w:t>with good engagement by all</w:t>
      </w:r>
      <w:r w:rsidR="0013173B">
        <w:t>.</w:t>
      </w:r>
      <w:r w:rsidR="00633FBA">
        <w:t xml:space="preserve">  Cllr Kraft also attended whose input was appreciated.</w:t>
      </w:r>
      <w:r w:rsidR="007C41E9">
        <w:t xml:space="preserve">  </w:t>
      </w:r>
      <w:r w:rsidR="007C41E9" w:rsidRPr="007C41E9">
        <w:rPr>
          <w:i/>
          <w:iCs/>
        </w:rPr>
        <w:t>(Post meeting note – the notes of the meeting are now available in the library section of our website).</w:t>
      </w:r>
    </w:p>
    <w:p w14:paraId="3D5ED5FF" w14:textId="77777777" w:rsidR="003F3D47" w:rsidRPr="00FB5AE4" w:rsidRDefault="003F3D47" w:rsidP="007964F3">
      <w:pPr>
        <w:rPr>
          <w:b/>
          <w:bCs/>
          <w:shd w:val="clear" w:color="auto" w:fill="FFFFFF"/>
        </w:rPr>
      </w:pPr>
    </w:p>
    <w:p w14:paraId="0B27B9E7" w14:textId="747793BB" w:rsidR="00BC54B5" w:rsidRPr="00FB5AE4" w:rsidRDefault="000E71E2" w:rsidP="007964F3">
      <w:pPr>
        <w:rPr>
          <w:shd w:val="clear" w:color="auto" w:fill="FFFFFF"/>
        </w:rPr>
      </w:pPr>
      <w:r w:rsidRPr="00FB5AE4">
        <w:rPr>
          <w:b/>
          <w:bCs/>
          <w:shd w:val="clear" w:color="auto" w:fill="FFFFFF"/>
        </w:rPr>
        <w:t>Trees on telephone lines</w:t>
      </w:r>
      <w:r w:rsidRPr="00FB5AE4">
        <w:rPr>
          <w:shd w:val="clear" w:color="auto" w:fill="FFFFFF"/>
        </w:rPr>
        <w:t xml:space="preserve"> </w:t>
      </w:r>
      <w:r w:rsidR="00E147DF" w:rsidRPr="00FB5AE4">
        <w:rPr>
          <w:shd w:val="clear" w:color="auto" w:fill="FFFFFF"/>
        </w:rPr>
        <w:t xml:space="preserve">have </w:t>
      </w:r>
      <w:r w:rsidR="003D0C53" w:rsidRPr="00FB5AE4">
        <w:rPr>
          <w:shd w:val="clear" w:color="auto" w:fill="FFFFFF"/>
        </w:rPr>
        <w:t>been</w:t>
      </w:r>
      <w:r w:rsidR="00E147DF" w:rsidRPr="00FB5AE4">
        <w:rPr>
          <w:shd w:val="clear" w:color="auto" w:fill="FFFFFF"/>
        </w:rPr>
        <w:t xml:space="preserve"> reported </w:t>
      </w:r>
      <w:r w:rsidR="00504B6C" w:rsidRPr="00FB5AE4">
        <w:rPr>
          <w:shd w:val="clear" w:color="auto" w:fill="FFFFFF"/>
        </w:rPr>
        <w:t xml:space="preserve">and attended to.  </w:t>
      </w:r>
      <w:r w:rsidR="006018A6" w:rsidRPr="00FB5AE4">
        <w:rPr>
          <w:shd w:val="clear" w:color="auto" w:fill="FFFFFF"/>
        </w:rPr>
        <w:t xml:space="preserve">We also note the </w:t>
      </w:r>
      <w:r w:rsidRPr="00FB5AE4">
        <w:rPr>
          <w:shd w:val="clear" w:color="auto" w:fill="FFFFFF"/>
        </w:rPr>
        <w:t xml:space="preserve">digital landline switchover </w:t>
      </w:r>
      <w:r w:rsidR="006F7B54" w:rsidRPr="00FB5AE4">
        <w:rPr>
          <w:shd w:val="clear" w:color="auto" w:fill="FFFFFF"/>
        </w:rPr>
        <w:t xml:space="preserve">file </w:t>
      </w:r>
      <w:r w:rsidRPr="00FB5AE4">
        <w:rPr>
          <w:shd w:val="clear" w:color="auto" w:fill="FFFFFF"/>
        </w:rPr>
        <w:t xml:space="preserve">and </w:t>
      </w:r>
      <w:r w:rsidR="006F7B54" w:rsidRPr="00FB5AE4">
        <w:rPr>
          <w:shd w:val="clear" w:color="auto" w:fill="FFFFFF"/>
        </w:rPr>
        <w:t xml:space="preserve">where your </w:t>
      </w:r>
      <w:r w:rsidRPr="00FB5AE4">
        <w:rPr>
          <w:shd w:val="clear" w:color="auto" w:fill="FFFFFF"/>
        </w:rPr>
        <w:t xml:space="preserve">rubbish </w:t>
      </w:r>
      <w:r w:rsidR="007A26CD" w:rsidRPr="00FB5AE4">
        <w:rPr>
          <w:shd w:val="clear" w:color="auto" w:fill="FFFFFF"/>
        </w:rPr>
        <w:t>journey</w:t>
      </w:r>
      <w:r w:rsidR="006F7B54" w:rsidRPr="00FB5AE4">
        <w:rPr>
          <w:shd w:val="clear" w:color="auto" w:fill="FFFFFF"/>
        </w:rPr>
        <w:t xml:space="preserve"> goes are all in the library section of our website, both worth a read!</w:t>
      </w:r>
    </w:p>
    <w:p w14:paraId="5A2661BE" w14:textId="77777777" w:rsidR="00F934F0" w:rsidRPr="00FB5AE4" w:rsidRDefault="00F934F0" w:rsidP="007964F3">
      <w:pPr>
        <w:rPr>
          <w:shd w:val="clear" w:color="auto" w:fill="FFFFFF"/>
        </w:rPr>
      </w:pPr>
    </w:p>
    <w:p w14:paraId="18D0FAD0" w14:textId="34930C05" w:rsidR="00F934F0" w:rsidRPr="00CB3B04" w:rsidRDefault="003B2AF8" w:rsidP="00CB3B04">
      <w:pPr>
        <w:rPr>
          <w:shd w:val="clear" w:color="auto" w:fill="FFFFFF"/>
        </w:rPr>
      </w:pPr>
      <w:r w:rsidRPr="00CB3B04">
        <w:rPr>
          <w:shd w:val="clear" w:color="auto" w:fill="FFFFFF"/>
        </w:rPr>
        <w:t xml:space="preserve">We have been made aware </w:t>
      </w:r>
      <w:r w:rsidRPr="00CB3B04">
        <w:rPr>
          <w:b/>
          <w:bCs/>
          <w:shd w:val="clear" w:color="auto" w:fill="FFFFFF"/>
        </w:rPr>
        <w:t>of a path</w:t>
      </w:r>
      <w:r w:rsidRPr="00CB3B04">
        <w:rPr>
          <w:shd w:val="clear" w:color="auto" w:fill="FFFFFF"/>
        </w:rPr>
        <w:t xml:space="preserve"> that has been washed away following recent storms in Little Garve.  Forestry &amp; Land Scotland are aware of the issue and repairs are in hand.  More details at </w:t>
      </w:r>
      <w:hyperlink r:id="rId31" w:history="1">
        <w:r w:rsidRPr="00CB3B04">
          <w:rPr>
            <w:rStyle w:val="Hyperlink"/>
            <w:shd w:val="clear" w:color="auto" w:fill="FFFFFF"/>
          </w:rPr>
          <w:t>https://forestryandland.gov.scot/visit/little-garve</w:t>
        </w:r>
      </w:hyperlink>
      <w:r w:rsidRPr="00CB3B04">
        <w:rPr>
          <w:shd w:val="clear" w:color="auto" w:fill="FFFFFF"/>
        </w:rPr>
        <w:t xml:space="preserve">  </w:t>
      </w:r>
    </w:p>
    <w:p w14:paraId="4630E9BB" w14:textId="77777777" w:rsidR="003F16B8" w:rsidRDefault="003F16B8" w:rsidP="00CB3B04">
      <w:pPr>
        <w:rPr>
          <w:shd w:val="clear" w:color="auto" w:fill="FFFFFF"/>
        </w:rPr>
      </w:pPr>
    </w:p>
    <w:p w14:paraId="4BCCB028" w14:textId="77777777" w:rsidR="0044182C" w:rsidRPr="00CB3B04" w:rsidRDefault="0044182C" w:rsidP="00CB3B04">
      <w:pPr>
        <w:rPr>
          <w:shd w:val="clear" w:color="auto" w:fill="FFFFFF"/>
        </w:rPr>
      </w:pPr>
    </w:p>
    <w:p w14:paraId="172AECE4" w14:textId="7FB5BB8F" w:rsidR="003F16B8" w:rsidRDefault="00F6638C" w:rsidP="00CB3B04">
      <w:pPr>
        <w:rPr>
          <w:color w:val="050505"/>
          <w:shd w:val="clear" w:color="auto" w:fill="FFFFFF"/>
        </w:rPr>
      </w:pPr>
      <w:r w:rsidRPr="00CB3B04">
        <w:rPr>
          <w:b/>
          <w:bCs/>
          <w:shd w:val="clear" w:color="auto" w:fill="FFFFFF"/>
        </w:rPr>
        <w:lastRenderedPageBreak/>
        <w:t>Garve &amp; District War Memorial</w:t>
      </w:r>
      <w:r w:rsidRPr="00CB3B04">
        <w:rPr>
          <w:shd w:val="clear" w:color="auto" w:fill="FFFFFF"/>
        </w:rPr>
        <w:t xml:space="preserve"> - t</w:t>
      </w:r>
      <w:r w:rsidR="001706B0" w:rsidRPr="00CB3B04">
        <w:rPr>
          <w:shd w:val="clear" w:color="auto" w:fill="FFFFFF"/>
        </w:rPr>
        <w:t xml:space="preserve">his </w:t>
      </w:r>
      <w:r w:rsidR="0079471A">
        <w:rPr>
          <w:shd w:val="clear" w:color="auto" w:fill="FFFFFF"/>
        </w:rPr>
        <w:t xml:space="preserve">year </w:t>
      </w:r>
      <w:r w:rsidR="001706B0" w:rsidRPr="00CB3B04">
        <w:rPr>
          <w:shd w:val="clear" w:color="auto" w:fill="FFFFFF"/>
        </w:rPr>
        <w:t>is the 100th anniversary of the</w:t>
      </w:r>
      <w:r w:rsidRPr="00CB3B04">
        <w:rPr>
          <w:shd w:val="clear" w:color="auto" w:fill="FFFFFF"/>
        </w:rPr>
        <w:t xml:space="preserve"> Garve &amp; District War M</w:t>
      </w:r>
      <w:r w:rsidR="004A1A23" w:rsidRPr="00CB3B04">
        <w:rPr>
          <w:shd w:val="clear" w:color="auto" w:fill="FFFFFF"/>
        </w:rPr>
        <w:t xml:space="preserve">emorial and the volunteers who look after it are </w:t>
      </w:r>
      <w:r w:rsidR="001706B0" w:rsidRPr="00CB3B04">
        <w:rPr>
          <w:shd w:val="clear" w:color="auto" w:fill="FFFFFF"/>
        </w:rPr>
        <w:t xml:space="preserve">looking for any ex-service personnel who live in the Community Council </w:t>
      </w:r>
      <w:r w:rsidR="004A1A23" w:rsidRPr="00CB3B04">
        <w:rPr>
          <w:shd w:val="clear" w:color="auto" w:fill="FFFFFF"/>
        </w:rPr>
        <w:t>a</w:t>
      </w:r>
      <w:r w:rsidR="001706B0" w:rsidRPr="00CB3B04">
        <w:rPr>
          <w:shd w:val="clear" w:color="auto" w:fill="FFFFFF"/>
        </w:rPr>
        <w:t xml:space="preserve">rea </w:t>
      </w:r>
      <w:r w:rsidR="003D2557" w:rsidRPr="00CB3B04">
        <w:rPr>
          <w:shd w:val="clear" w:color="auto" w:fill="FFFFFF"/>
        </w:rPr>
        <w:t>that</w:t>
      </w:r>
      <w:r w:rsidR="00B83B04" w:rsidRPr="00CB3B04">
        <w:rPr>
          <w:shd w:val="clear" w:color="auto" w:fill="FFFFFF"/>
        </w:rPr>
        <w:t xml:space="preserve"> </w:t>
      </w:r>
      <w:r w:rsidR="001706B0" w:rsidRPr="00CB3B04">
        <w:rPr>
          <w:shd w:val="clear" w:color="auto" w:fill="FFFFFF"/>
        </w:rPr>
        <w:t xml:space="preserve">would like to take part in the celebration on </w:t>
      </w:r>
      <w:r w:rsidR="003C4728" w:rsidRPr="00CB3B04">
        <w:rPr>
          <w:shd w:val="clear" w:color="auto" w:fill="FFFFFF"/>
        </w:rPr>
        <w:t xml:space="preserve">Saturday </w:t>
      </w:r>
      <w:r w:rsidR="001706B0" w:rsidRPr="00CB3B04">
        <w:rPr>
          <w:shd w:val="clear" w:color="auto" w:fill="FFFFFF"/>
        </w:rPr>
        <w:t>26</w:t>
      </w:r>
      <w:r w:rsidR="003C4728" w:rsidRPr="00CB3B04">
        <w:rPr>
          <w:shd w:val="clear" w:color="auto" w:fill="FFFFFF"/>
        </w:rPr>
        <w:t xml:space="preserve"> </w:t>
      </w:r>
      <w:r w:rsidR="001706B0" w:rsidRPr="00CB3B04">
        <w:rPr>
          <w:shd w:val="clear" w:color="auto" w:fill="FFFFFF"/>
        </w:rPr>
        <w:t>October 2024</w:t>
      </w:r>
      <w:r w:rsidR="00B83B04" w:rsidRPr="00CB3B04">
        <w:rPr>
          <w:shd w:val="clear" w:color="auto" w:fill="FFFFFF"/>
        </w:rPr>
        <w:t xml:space="preserve">.  Anyone interested, just email </w:t>
      </w:r>
      <w:hyperlink r:id="rId32" w:history="1">
        <w:r w:rsidR="00CB3B04" w:rsidRPr="00CB3B04">
          <w:rPr>
            <w:rStyle w:val="Hyperlink"/>
            <w:shd w:val="clear" w:color="auto" w:fill="FFFFFF"/>
          </w:rPr>
          <w:t>garvewarmemorial@gmail.com</w:t>
        </w:r>
      </w:hyperlink>
      <w:r w:rsidR="00CB3B04" w:rsidRPr="00CB3B04">
        <w:rPr>
          <w:color w:val="050505"/>
          <w:shd w:val="clear" w:color="auto" w:fill="FFFFFF"/>
        </w:rPr>
        <w:t xml:space="preserve">  </w:t>
      </w:r>
      <w:r w:rsidR="005E7718">
        <w:rPr>
          <w:color w:val="050505"/>
          <w:shd w:val="clear" w:color="auto" w:fill="FFFFFF"/>
        </w:rPr>
        <w:t xml:space="preserve">This update has already </w:t>
      </w:r>
      <w:r w:rsidR="00EE1311">
        <w:rPr>
          <w:color w:val="050505"/>
          <w:shd w:val="clear" w:color="auto" w:fill="FFFFFF"/>
        </w:rPr>
        <w:t>appeared</w:t>
      </w:r>
      <w:r w:rsidR="005E7718">
        <w:rPr>
          <w:color w:val="050505"/>
          <w:shd w:val="clear" w:color="auto" w:fill="FFFFFF"/>
        </w:rPr>
        <w:t xml:space="preserve"> on our online channels.</w:t>
      </w:r>
    </w:p>
    <w:p w14:paraId="62C3C8B7" w14:textId="77777777" w:rsidR="00896166" w:rsidRPr="00CB3B04" w:rsidRDefault="00896166" w:rsidP="00CB3B04">
      <w:pPr>
        <w:rPr>
          <w:shd w:val="clear" w:color="auto" w:fill="FFFFFF"/>
        </w:rPr>
      </w:pPr>
    </w:p>
    <w:p w14:paraId="4756F203" w14:textId="5F09E817" w:rsidR="005A22BF" w:rsidRPr="00896166" w:rsidRDefault="0018501B" w:rsidP="00551503">
      <w:pPr>
        <w:rPr>
          <w:shd w:val="clear" w:color="auto" w:fill="FFFFFF"/>
        </w:rPr>
      </w:pPr>
      <w:r w:rsidRPr="006A6A85">
        <w:rPr>
          <w:b/>
          <w:bCs/>
          <w:shd w:val="clear" w:color="auto" w:fill="FFFFFF"/>
        </w:rPr>
        <w:t xml:space="preserve">Police report </w:t>
      </w:r>
      <w:r w:rsidRPr="006A6A85">
        <w:rPr>
          <w:shd w:val="clear" w:color="auto" w:fill="FFFFFF"/>
        </w:rPr>
        <w:t xml:space="preserve">- no formal report received but as reported at previous Community Council meetings, anyone who wishes to raise an issue with the </w:t>
      </w:r>
      <w:r w:rsidR="00AA6909">
        <w:rPr>
          <w:shd w:val="clear" w:color="auto" w:fill="FFFFFF"/>
        </w:rPr>
        <w:t>p</w:t>
      </w:r>
      <w:r w:rsidRPr="006A6A85">
        <w:rPr>
          <w:shd w:val="clear" w:color="auto" w:fill="FFFFFF"/>
        </w:rPr>
        <w:t xml:space="preserve">olice </w:t>
      </w:r>
      <w:r w:rsidR="00AA6909">
        <w:rPr>
          <w:shd w:val="clear" w:color="auto" w:fill="FFFFFF"/>
        </w:rPr>
        <w:t>are</w:t>
      </w:r>
      <w:r w:rsidRPr="006A6A85">
        <w:rPr>
          <w:shd w:val="clear" w:color="auto" w:fill="FFFFFF"/>
        </w:rPr>
        <w:t xml:space="preserve"> asked to </w:t>
      </w:r>
      <w:r w:rsidRPr="006A6A85">
        <w:rPr>
          <w:b/>
          <w:bCs/>
          <w:shd w:val="clear" w:color="auto" w:fill="FFFFFF"/>
        </w:rPr>
        <w:t>call them directly on 101</w:t>
      </w:r>
      <w:r w:rsidRPr="006A6A85">
        <w:rPr>
          <w:shd w:val="clear" w:color="auto" w:fill="FFFFFF"/>
        </w:rPr>
        <w:t xml:space="preserve"> at the time of the incident and make a witness statement.  Video, dashcam or photo evidence is also welcomed, indeed encouraged by the </w:t>
      </w:r>
      <w:r w:rsidR="00AA6909">
        <w:rPr>
          <w:shd w:val="clear" w:color="auto" w:fill="FFFFFF"/>
        </w:rPr>
        <w:t>p</w:t>
      </w:r>
      <w:r w:rsidRPr="006A6A85">
        <w:rPr>
          <w:shd w:val="clear" w:color="auto" w:fill="FFFFFF"/>
        </w:rPr>
        <w:t>olice.</w:t>
      </w:r>
      <w:r w:rsidR="00D10C97">
        <w:rPr>
          <w:shd w:val="clear" w:color="auto" w:fill="FFFFFF"/>
        </w:rPr>
        <w:t xml:space="preserve">  The police can also be contacted on </w:t>
      </w:r>
      <w:hyperlink r:id="rId33" w:history="1">
        <w:r w:rsidR="00D10C97" w:rsidRPr="00E92621">
          <w:rPr>
            <w:rStyle w:val="Hyperlink"/>
          </w:rPr>
          <w:t>www.scotland.police.uk/secureforms/contact/</w:t>
        </w:r>
      </w:hyperlink>
      <w:r w:rsidR="00896166">
        <w:t xml:space="preserve">  </w:t>
      </w:r>
      <w:r w:rsidR="005A22BF" w:rsidRPr="0058669E">
        <w:rPr>
          <w:b/>
          <w:bCs/>
        </w:rPr>
        <w:t>Press reports</w:t>
      </w:r>
      <w:r w:rsidR="005A22BF">
        <w:t xml:space="preserve"> inform us a </w:t>
      </w:r>
      <w:r w:rsidR="009415DE">
        <w:t>38-year-old</w:t>
      </w:r>
      <w:r w:rsidR="005A22BF">
        <w:t xml:space="preserve"> man who claimed to police he had smashed </w:t>
      </w:r>
      <w:r w:rsidR="00716476">
        <w:t xml:space="preserve">and overturned </w:t>
      </w:r>
      <w:r w:rsidR="005A22BF">
        <w:t xml:space="preserve">his car near </w:t>
      </w:r>
      <w:r w:rsidR="00881BD6">
        <w:t>Achnasheen</w:t>
      </w:r>
      <w:r w:rsidR="005A22BF">
        <w:t xml:space="preserve"> </w:t>
      </w:r>
      <w:r w:rsidR="008310CB">
        <w:t>after he swerved to avoid a deer</w:t>
      </w:r>
      <w:r w:rsidR="00473D3C">
        <w:t xml:space="preserve"> last February (2023)</w:t>
      </w:r>
      <w:r w:rsidR="003E1688">
        <w:t xml:space="preserve">, </w:t>
      </w:r>
      <w:r w:rsidR="008310CB">
        <w:t>was in</w:t>
      </w:r>
      <w:r w:rsidR="003E1688">
        <w:t xml:space="preserve"> </w:t>
      </w:r>
      <w:r w:rsidR="008310CB">
        <w:t xml:space="preserve">fact </w:t>
      </w:r>
      <w:r w:rsidR="003E1688">
        <w:t xml:space="preserve">over the drink drive limit.  He </w:t>
      </w:r>
      <w:r w:rsidR="009414D3">
        <w:t>was</w:t>
      </w:r>
      <w:r w:rsidR="003E1688">
        <w:t xml:space="preserve"> </w:t>
      </w:r>
      <w:r w:rsidR="008310CB">
        <w:t xml:space="preserve">118mcgs </w:t>
      </w:r>
      <w:r w:rsidR="003E1688">
        <w:t xml:space="preserve">when </w:t>
      </w:r>
      <w:r w:rsidR="00881BD6">
        <w:t>breathalysed</w:t>
      </w:r>
      <w:r w:rsidR="003E1688">
        <w:t xml:space="preserve"> at the scene, </w:t>
      </w:r>
      <w:r w:rsidR="008310CB">
        <w:t xml:space="preserve">the limit is 50mcgs.  The individual was </w:t>
      </w:r>
      <w:r w:rsidR="00FC15DD">
        <w:t>fined £320 and banned from driving for a year.</w:t>
      </w:r>
    </w:p>
    <w:p w14:paraId="2D011A31" w14:textId="77777777" w:rsidR="005A22BF" w:rsidRDefault="005A22BF" w:rsidP="00551503"/>
    <w:p w14:paraId="6C558834" w14:textId="77777777" w:rsidR="000E070F" w:rsidRPr="006A6A85" w:rsidRDefault="000E070F" w:rsidP="00551503">
      <w:pPr>
        <w:rPr>
          <w:b/>
          <w:bCs/>
          <w:vanish/>
          <w:color w:val="000000" w:themeColor="text1"/>
          <w:lang w:val="en"/>
        </w:rPr>
      </w:pPr>
    </w:p>
    <w:p w14:paraId="615AA747" w14:textId="77777777" w:rsidR="009B2A2D" w:rsidRPr="006A6A85" w:rsidRDefault="009B2A2D" w:rsidP="00551503">
      <w:pPr>
        <w:rPr>
          <w:b/>
          <w:bCs/>
          <w:vanish/>
          <w:color w:val="000000" w:themeColor="text1"/>
          <w:lang w:val="en"/>
        </w:rPr>
      </w:pPr>
    </w:p>
    <w:p w14:paraId="6DD032E5" w14:textId="77777777" w:rsidR="009B2A2D" w:rsidRPr="006A6A85" w:rsidRDefault="009B2A2D" w:rsidP="00551503">
      <w:pPr>
        <w:rPr>
          <w:b/>
          <w:bCs/>
          <w:vanish/>
          <w:color w:val="000000" w:themeColor="text1"/>
          <w:lang w:val="en"/>
        </w:rPr>
      </w:pPr>
    </w:p>
    <w:p w14:paraId="0B7373F8" w14:textId="0CFFB5AE" w:rsidR="004D3F07" w:rsidRDefault="00460BD0" w:rsidP="004D3F07">
      <w:pPr>
        <w:rPr>
          <w:color w:val="000000"/>
        </w:rPr>
      </w:pPr>
      <w:r w:rsidRPr="006A6A85">
        <w:rPr>
          <w:b/>
          <w:bCs/>
        </w:rPr>
        <w:t>Treasurer</w:t>
      </w:r>
      <w:r w:rsidR="00575738" w:rsidRPr="006A6A85">
        <w:rPr>
          <w:b/>
          <w:bCs/>
        </w:rPr>
        <w:t>’</w:t>
      </w:r>
      <w:r w:rsidRPr="006A6A85">
        <w:rPr>
          <w:b/>
          <w:bCs/>
        </w:rPr>
        <w:t>s report</w:t>
      </w:r>
      <w:r w:rsidR="00C72D4B" w:rsidRPr="006A6A85">
        <w:t xml:space="preserve"> </w:t>
      </w:r>
      <w:r w:rsidR="004118F2">
        <w:t>–</w:t>
      </w:r>
      <w:r w:rsidR="00D97DBA" w:rsidRPr="006A6A85">
        <w:t xml:space="preserve"> </w:t>
      </w:r>
      <w:r w:rsidR="00321117" w:rsidRPr="00861810">
        <w:t>the Treasurer reported our total bank balance is £2</w:t>
      </w:r>
      <w:r w:rsidR="00321117">
        <w:t>,</w:t>
      </w:r>
      <w:r w:rsidR="0058669E">
        <w:t>147.96</w:t>
      </w:r>
      <w:r w:rsidR="00321117" w:rsidRPr="00861810">
        <w:t xml:space="preserve">.  The breakdown is as follows … Treasurers account </w:t>
      </w:r>
      <w:r w:rsidR="0058669E">
        <w:t xml:space="preserve">was </w:t>
      </w:r>
      <w:r w:rsidR="00321117" w:rsidRPr="00861810">
        <w:t>£</w:t>
      </w:r>
      <w:r w:rsidR="00321117">
        <w:t>200.11</w:t>
      </w:r>
      <w:r w:rsidR="0058669E">
        <w:t xml:space="preserve"> -£30</w:t>
      </w:r>
      <w:r w:rsidR="006A0315">
        <w:t>.00</w:t>
      </w:r>
      <w:r w:rsidR="0058669E">
        <w:t xml:space="preserve"> petrol</w:t>
      </w:r>
      <w:r w:rsidR="00CE6C80">
        <w:t xml:space="preserve"> and </w:t>
      </w:r>
      <w:r w:rsidR="00D37034">
        <w:t>p</w:t>
      </w:r>
      <w:r w:rsidR="00CE6C80">
        <w:t xml:space="preserve">ublic </w:t>
      </w:r>
      <w:r w:rsidR="00D37034">
        <w:t>l</w:t>
      </w:r>
      <w:r w:rsidR="00CE6C80">
        <w:t xml:space="preserve">iability </w:t>
      </w:r>
      <w:r w:rsidR="00D37034">
        <w:t>i</w:t>
      </w:r>
      <w:r w:rsidR="00CE6C80">
        <w:t>nsurance of £97.20 (was £86.00) = £72.91</w:t>
      </w:r>
      <w:r w:rsidR="00321117">
        <w:t xml:space="preserve">.  </w:t>
      </w:r>
      <w:r w:rsidR="00321117" w:rsidRPr="00861810">
        <w:t xml:space="preserve">Reserve </w:t>
      </w:r>
      <w:r w:rsidR="00321117" w:rsidRPr="00861810">
        <w:rPr>
          <w:color w:val="000000" w:themeColor="text1"/>
        </w:rPr>
        <w:t>£1,613.45</w:t>
      </w:r>
      <w:r w:rsidR="00D37034">
        <w:rPr>
          <w:color w:val="000000" w:themeColor="text1"/>
        </w:rPr>
        <w:t xml:space="preserve">.  </w:t>
      </w:r>
      <w:r w:rsidR="00321117" w:rsidRPr="00861810">
        <w:rPr>
          <w:color w:val="000000" w:themeColor="text1"/>
        </w:rPr>
        <w:t>Wreath fund (in memory of Eliza) £461.60.</w:t>
      </w:r>
      <w:r w:rsidR="0018065E">
        <w:rPr>
          <w:color w:val="000000" w:themeColor="text1"/>
        </w:rPr>
        <w:t xml:space="preserve">  It was agreed that The Treasurer approach our Auditor to see if she is willing to audit for us once again</w:t>
      </w:r>
      <w:r w:rsidR="00D37034">
        <w:rPr>
          <w:color w:val="000000" w:themeColor="text1"/>
        </w:rPr>
        <w:t xml:space="preserve"> as </w:t>
      </w:r>
      <w:r w:rsidR="008C4AFF">
        <w:rPr>
          <w:color w:val="000000" w:themeColor="text1"/>
        </w:rPr>
        <w:t>year-end</w:t>
      </w:r>
      <w:r w:rsidR="00D37034">
        <w:rPr>
          <w:color w:val="000000" w:themeColor="text1"/>
        </w:rPr>
        <w:t xml:space="preserve"> is 31 March</w:t>
      </w:r>
      <w:r w:rsidR="0018065E">
        <w:rPr>
          <w:color w:val="000000" w:themeColor="text1"/>
        </w:rPr>
        <w:t>.</w:t>
      </w:r>
      <w:r w:rsidR="004D3F07">
        <w:rPr>
          <w:color w:val="000000" w:themeColor="text1"/>
        </w:rPr>
        <w:t xml:space="preserve">  </w:t>
      </w:r>
      <w:r w:rsidR="004D3F07">
        <w:t xml:space="preserve">Following discussion via email that excluded our Chairman at his own request, it was proposed by </w:t>
      </w:r>
      <w:r w:rsidR="0000759B">
        <w:t>Caroline Gamble</w:t>
      </w:r>
      <w:r w:rsidR="004D3F07">
        <w:t xml:space="preserve">, seconded by </w:t>
      </w:r>
      <w:r w:rsidR="0000759B">
        <w:t>Bob Moir</w:t>
      </w:r>
      <w:r w:rsidR="004D3F07">
        <w:t xml:space="preserve"> that the Secretary fee be reduced by 50% to £175.00 as our Chairman is already doing half the Secretary work as our Chairman, agreed although it was also noted that Community Council members would like to have given more </w:t>
      </w:r>
      <w:r w:rsidR="00495666">
        <w:t xml:space="preserve">to our Chairman </w:t>
      </w:r>
      <w:r w:rsidR="004D3F07">
        <w:t>if funds had allowed.  Our Chairman abstained from this vote.</w:t>
      </w:r>
      <w:r w:rsidR="0000759B">
        <w:t xml:space="preserve">  T</w:t>
      </w:r>
      <w:r w:rsidR="004D3F07">
        <w:rPr>
          <w:color w:val="000000"/>
        </w:rPr>
        <w:t>here were no questions for the Treasurer</w:t>
      </w:r>
      <w:r w:rsidR="00456A74">
        <w:rPr>
          <w:color w:val="000000"/>
        </w:rPr>
        <w:t xml:space="preserve"> but suggestions for a fundraiser were requested, perhaps a ceilidh or a bingo night?</w:t>
      </w:r>
    </w:p>
    <w:p w14:paraId="3A8909CA" w14:textId="77777777" w:rsidR="007A7FB1" w:rsidRPr="006A6A85" w:rsidRDefault="007A7FB1" w:rsidP="00551503">
      <w:pPr>
        <w:rPr>
          <w:color w:val="000000"/>
        </w:rPr>
      </w:pPr>
    </w:p>
    <w:p w14:paraId="163B1C70" w14:textId="5ADA920B" w:rsidR="004118F2" w:rsidRDefault="0022376C" w:rsidP="004118F2">
      <w:pPr>
        <w:rPr>
          <w:sz w:val="22"/>
          <w:szCs w:val="22"/>
        </w:rPr>
      </w:pPr>
      <w:r w:rsidRPr="006A6A85">
        <w:rPr>
          <w:b/>
          <w:bCs/>
          <w:color w:val="000000"/>
        </w:rPr>
        <w:t>AOB from Community Council</w:t>
      </w:r>
      <w:r w:rsidR="009A133F" w:rsidRPr="006A6A85">
        <w:rPr>
          <w:b/>
          <w:bCs/>
          <w:color w:val="000000"/>
        </w:rPr>
        <w:t xml:space="preserve"> members</w:t>
      </w:r>
      <w:r w:rsidR="00C72D4B" w:rsidRPr="006A6A85">
        <w:rPr>
          <w:color w:val="000000"/>
        </w:rPr>
        <w:t xml:space="preserve"> </w:t>
      </w:r>
      <w:r w:rsidR="004118F2">
        <w:rPr>
          <w:color w:val="000000"/>
        </w:rPr>
        <w:t>–</w:t>
      </w:r>
      <w:r w:rsidR="00C72D4B" w:rsidRPr="006A6A85">
        <w:rPr>
          <w:color w:val="000000"/>
        </w:rPr>
        <w:t xml:space="preserve"> </w:t>
      </w:r>
      <w:r w:rsidR="00197110">
        <w:t>Our Chairman noted the r</w:t>
      </w:r>
      <w:r w:rsidR="004118F2">
        <w:t xml:space="preserve">ecent figures from The Office of Rail &amp; Road </w:t>
      </w:r>
      <w:hyperlink r:id="rId34" w:history="1">
        <w:r w:rsidR="004118F2">
          <w:rPr>
            <w:rStyle w:val="Hyperlink"/>
          </w:rPr>
          <w:t>https://dataportal.orr.gov.uk/station-usage</w:t>
        </w:r>
      </w:hyperlink>
      <w:r w:rsidR="004118F2">
        <w:t xml:space="preserve"> show</w:t>
      </w:r>
      <w:r w:rsidR="00E00FD6">
        <w:t>ing</w:t>
      </w:r>
      <w:r w:rsidR="004118F2">
        <w:t xml:space="preserve"> our </w:t>
      </w:r>
      <w:r w:rsidR="004118F2" w:rsidRPr="00C66839">
        <w:rPr>
          <w:b/>
          <w:bCs/>
        </w:rPr>
        <w:t>railway stations</w:t>
      </w:r>
      <w:r w:rsidR="004118F2">
        <w:t xml:space="preserve"> are, in most cases, back to pre-pandemic levels </w:t>
      </w:r>
      <w:r w:rsidR="002953B6">
        <w:t xml:space="preserve">of use </w:t>
      </w:r>
      <w:r w:rsidR="004118F2">
        <w:t>with 3,302 passengers using Achnasheen in 2022/23, 282 passengers using Achanalt, 182 passengers using Lochluichart and 3,290 passengers using Garve</w:t>
      </w:r>
      <w:r w:rsidR="001B522B">
        <w:t>.</w:t>
      </w:r>
      <w:r w:rsidR="004F3E8D">
        <w:t xml:space="preserve">  Our Chairman thought the numbers were all very interesting when thinking about a community bus.</w:t>
      </w:r>
      <w:r w:rsidR="00A67C3F">
        <w:t xml:space="preserve">  </w:t>
      </w:r>
      <w:r w:rsidR="00A67C3F" w:rsidRPr="00A67C3F">
        <w:rPr>
          <w:i/>
          <w:iCs/>
        </w:rPr>
        <w:t xml:space="preserve">(Post meeting note – a update on the proposed community bus is now available at </w:t>
      </w:r>
      <w:hyperlink r:id="rId35" w:history="1">
        <w:r w:rsidR="00A67C3F" w:rsidRPr="00A67C3F">
          <w:rPr>
            <w:rStyle w:val="Hyperlink"/>
            <w:i/>
            <w:iCs/>
          </w:rPr>
          <w:t>https://garve.org/march-24-update</w:t>
        </w:r>
      </w:hyperlink>
      <w:r w:rsidR="00A67C3F" w:rsidRPr="00A67C3F">
        <w:rPr>
          <w:i/>
          <w:iCs/>
        </w:rPr>
        <w:t>)</w:t>
      </w:r>
      <w:r w:rsidR="00A67C3F">
        <w:t xml:space="preserve"> </w:t>
      </w:r>
    </w:p>
    <w:p w14:paraId="294456CD" w14:textId="77777777" w:rsidR="00151249" w:rsidRPr="006A6A85" w:rsidRDefault="00151249" w:rsidP="00551503">
      <w:pPr>
        <w:rPr>
          <w:color w:val="000000"/>
        </w:rPr>
      </w:pPr>
    </w:p>
    <w:p w14:paraId="5F895ABF" w14:textId="77777777" w:rsidR="008A4DDB" w:rsidRPr="006A6A85" w:rsidRDefault="009A133F" w:rsidP="008A4DDB">
      <w:pPr>
        <w:rPr>
          <w:color w:val="000000" w:themeColor="text1"/>
        </w:rPr>
      </w:pPr>
      <w:r w:rsidRPr="006A6A85">
        <w:rPr>
          <w:b/>
          <w:bCs/>
          <w:color w:val="000000"/>
        </w:rPr>
        <w:t xml:space="preserve">AOB </w:t>
      </w:r>
      <w:r w:rsidR="009B4DBD" w:rsidRPr="006A6A85">
        <w:rPr>
          <w:b/>
          <w:bCs/>
          <w:color w:val="000000"/>
        </w:rPr>
        <w:t xml:space="preserve">from members of the </w:t>
      </w:r>
      <w:r w:rsidR="00DE25BB" w:rsidRPr="006A6A85">
        <w:rPr>
          <w:b/>
          <w:bCs/>
          <w:color w:val="000000"/>
        </w:rPr>
        <w:t>p</w:t>
      </w:r>
      <w:r w:rsidRPr="006A6A85">
        <w:rPr>
          <w:b/>
          <w:bCs/>
          <w:color w:val="000000"/>
        </w:rPr>
        <w:t>ublic</w:t>
      </w:r>
      <w:r w:rsidR="00C72D4B" w:rsidRPr="006A6A85">
        <w:rPr>
          <w:color w:val="000000"/>
        </w:rPr>
        <w:t xml:space="preserve"> -</w:t>
      </w:r>
      <w:r w:rsidR="008A4DDB" w:rsidRPr="006A6A85">
        <w:rPr>
          <w:color w:val="000000"/>
        </w:rPr>
        <w:t xml:space="preserve"> </w:t>
      </w:r>
      <w:r w:rsidR="008A4DDB" w:rsidRPr="006A6A85">
        <w:rPr>
          <w:color w:val="000000" w:themeColor="text1"/>
        </w:rPr>
        <w:t xml:space="preserve">no issues raised by those present.  </w:t>
      </w:r>
      <w:r w:rsidR="008A4DDB" w:rsidRPr="006A6A85">
        <w:t xml:space="preserve">Those who cannot attend our meetings can, as always, write to us by post or email with any issues they wish raised at </w:t>
      </w:r>
      <w:hyperlink r:id="rId36" w:history="1">
        <w:r w:rsidR="008A4DDB" w:rsidRPr="006A6A85">
          <w:rPr>
            <w:rStyle w:val="Hyperlink"/>
          </w:rPr>
          <w:t>garveanddistrictcc@yahoo.com</w:t>
        </w:r>
      </w:hyperlink>
      <w:r w:rsidR="008A4DDB" w:rsidRPr="006A6A85">
        <w:t xml:space="preserve">  </w:t>
      </w:r>
    </w:p>
    <w:p w14:paraId="5473EB56" w14:textId="77777777" w:rsidR="005154B0" w:rsidRPr="006A6A85" w:rsidRDefault="005154B0" w:rsidP="00551503">
      <w:pPr>
        <w:rPr>
          <w:color w:val="000000"/>
        </w:rPr>
      </w:pPr>
    </w:p>
    <w:p w14:paraId="748187C3" w14:textId="62A45F5B" w:rsidR="00490ED7" w:rsidRPr="006A6A85" w:rsidRDefault="00EE43FE" w:rsidP="00551503">
      <w:r w:rsidRPr="006A6A85">
        <w:rPr>
          <w:b/>
          <w:bCs/>
          <w:color w:val="000000"/>
        </w:rPr>
        <w:t>S</w:t>
      </w:r>
      <w:r w:rsidR="00594BE7" w:rsidRPr="006A6A85">
        <w:rPr>
          <w:b/>
          <w:bCs/>
          <w:color w:val="000000"/>
        </w:rPr>
        <w:t>creening reports</w:t>
      </w:r>
      <w:r w:rsidRPr="006A6A85">
        <w:rPr>
          <w:b/>
          <w:bCs/>
          <w:color w:val="000000"/>
        </w:rPr>
        <w:t>, scoping reports</w:t>
      </w:r>
      <w:r w:rsidR="00594BE7" w:rsidRPr="006A6A85">
        <w:rPr>
          <w:b/>
          <w:bCs/>
          <w:color w:val="000000"/>
        </w:rPr>
        <w:t xml:space="preserve"> and c</w:t>
      </w:r>
      <w:r w:rsidR="009A133F" w:rsidRPr="006A6A85">
        <w:rPr>
          <w:b/>
          <w:bCs/>
          <w:color w:val="000000"/>
        </w:rPr>
        <w:t>onsultations</w:t>
      </w:r>
      <w:r w:rsidR="00667D28" w:rsidRPr="006A6A85">
        <w:rPr>
          <w:color w:val="000000"/>
        </w:rPr>
        <w:t xml:space="preserve"> </w:t>
      </w:r>
      <w:r w:rsidR="00490ED7" w:rsidRPr="006A6A85">
        <w:rPr>
          <w:color w:val="000000"/>
        </w:rPr>
        <w:t>–</w:t>
      </w:r>
      <w:r w:rsidR="00667D28" w:rsidRPr="006A6A85">
        <w:rPr>
          <w:color w:val="000000"/>
        </w:rPr>
        <w:t xml:space="preserve"> </w:t>
      </w:r>
      <w:r w:rsidR="00435F06">
        <w:rPr>
          <w:color w:val="000000"/>
        </w:rPr>
        <w:t xml:space="preserve">none.  </w:t>
      </w:r>
      <w:r w:rsidR="00490ED7" w:rsidRPr="006A6A85">
        <w:t xml:space="preserve">All Highland Council consultations are available at </w:t>
      </w:r>
      <w:hyperlink r:id="rId37" w:history="1">
        <w:r w:rsidR="00490ED7" w:rsidRPr="006A6A85">
          <w:rPr>
            <w:rStyle w:val="Hyperlink"/>
          </w:rPr>
          <w:t>http://consult.highland.gov.uk/portal</w:t>
        </w:r>
      </w:hyperlink>
      <w:r w:rsidR="00490ED7" w:rsidRPr="006A6A85">
        <w:t xml:space="preserve">  All Scottish Government consultations are available at </w:t>
      </w:r>
      <w:hyperlink r:id="rId38" w:history="1">
        <w:r w:rsidR="00490ED7" w:rsidRPr="006A6A85">
          <w:rPr>
            <w:rStyle w:val="Hyperlink"/>
          </w:rPr>
          <w:t>https://consult.gov.scot/consultation_finder</w:t>
        </w:r>
      </w:hyperlink>
      <w:r w:rsidR="00490ED7" w:rsidRPr="006A6A85">
        <w:t xml:space="preserve">  </w:t>
      </w:r>
    </w:p>
    <w:p w14:paraId="28423EA6" w14:textId="77777777" w:rsidR="007E3725" w:rsidRPr="006A6A85" w:rsidRDefault="007E3725" w:rsidP="00551503">
      <w:pPr>
        <w:rPr>
          <w:color w:val="000000"/>
        </w:rPr>
      </w:pPr>
    </w:p>
    <w:p w14:paraId="78AE0DDF" w14:textId="565591DD" w:rsidR="009E60FE" w:rsidRPr="00435F06" w:rsidRDefault="00344C7F" w:rsidP="00CA10A4">
      <w:pPr>
        <w:rPr>
          <w:rStyle w:val="address"/>
          <w:color w:val="000000"/>
        </w:rPr>
      </w:pPr>
      <w:r w:rsidRPr="006A6A85">
        <w:rPr>
          <w:b/>
          <w:bCs/>
          <w:color w:val="000000"/>
        </w:rPr>
        <w:t>Building warrants,</w:t>
      </w:r>
      <w:r w:rsidR="00B462BF" w:rsidRPr="006A6A85">
        <w:rPr>
          <w:b/>
          <w:bCs/>
          <w:color w:val="000000"/>
        </w:rPr>
        <w:t xml:space="preserve"> p</w:t>
      </w:r>
      <w:r w:rsidR="009A133F" w:rsidRPr="006A6A85">
        <w:rPr>
          <w:b/>
          <w:bCs/>
          <w:color w:val="000000"/>
        </w:rPr>
        <w:t>lanning</w:t>
      </w:r>
      <w:r w:rsidR="00EC270E" w:rsidRPr="006A6A85">
        <w:rPr>
          <w:b/>
          <w:bCs/>
          <w:color w:val="000000"/>
        </w:rPr>
        <w:t xml:space="preserve"> issues</w:t>
      </w:r>
      <w:r w:rsidRPr="006A6A85">
        <w:rPr>
          <w:b/>
          <w:bCs/>
          <w:color w:val="000000"/>
        </w:rPr>
        <w:t xml:space="preserve"> and licensing issues</w:t>
      </w:r>
      <w:r w:rsidR="00667D28" w:rsidRPr="006A6A85">
        <w:rPr>
          <w:color w:val="000000"/>
        </w:rPr>
        <w:t xml:space="preserve"> - </w:t>
      </w:r>
      <w:r w:rsidR="00E84040">
        <w:rPr>
          <w:b/>
          <w:bCs/>
          <w:color w:val="000000" w:themeColor="text1"/>
        </w:rPr>
        <w:t>t</w:t>
      </w:r>
      <w:r w:rsidR="00441E3D">
        <w:rPr>
          <w:b/>
          <w:bCs/>
          <w:color w:val="000000" w:themeColor="text1"/>
        </w:rPr>
        <w:t>wo</w:t>
      </w:r>
      <w:r w:rsidR="009E60FE" w:rsidRPr="00CA10A4">
        <w:rPr>
          <w:b/>
          <w:bCs/>
          <w:color w:val="000000" w:themeColor="text1"/>
        </w:rPr>
        <w:t xml:space="preserve"> new planning application</w:t>
      </w:r>
      <w:r w:rsidR="00441E3D">
        <w:rPr>
          <w:b/>
          <w:bCs/>
          <w:color w:val="000000" w:themeColor="text1"/>
        </w:rPr>
        <w:t>s</w:t>
      </w:r>
      <w:r w:rsidR="003D0C53" w:rsidRPr="00CA10A4">
        <w:rPr>
          <w:b/>
          <w:bCs/>
          <w:color w:val="000000" w:themeColor="text1"/>
        </w:rPr>
        <w:t xml:space="preserve"> </w:t>
      </w:r>
      <w:r w:rsidR="003D0C53" w:rsidRPr="00CA10A4">
        <w:rPr>
          <w:color w:val="000000" w:themeColor="text1"/>
        </w:rPr>
        <w:t>ha</w:t>
      </w:r>
      <w:r w:rsidR="00441E3D">
        <w:rPr>
          <w:color w:val="000000" w:themeColor="text1"/>
        </w:rPr>
        <w:t>ve</w:t>
      </w:r>
      <w:r w:rsidR="003D0C53" w:rsidRPr="00CA10A4">
        <w:rPr>
          <w:b/>
          <w:bCs/>
          <w:color w:val="000000" w:themeColor="text1"/>
        </w:rPr>
        <w:t xml:space="preserve"> </w:t>
      </w:r>
      <w:r w:rsidR="009E60FE" w:rsidRPr="00CA10A4">
        <w:rPr>
          <w:color w:val="000000" w:themeColor="text1"/>
        </w:rPr>
        <w:t>been received by The Highland Council since our last ordinary meeting.</w:t>
      </w:r>
      <w:r w:rsidR="003D0C53" w:rsidRPr="00CA10A4">
        <w:rPr>
          <w:color w:val="000000" w:themeColor="text1"/>
        </w:rPr>
        <w:t xml:space="preserve">  </w:t>
      </w:r>
      <w:r w:rsidR="00DC3C3A" w:rsidRPr="00435F06">
        <w:rPr>
          <w:rStyle w:val="casenumber"/>
          <w:b/>
          <w:bCs/>
          <w:color w:val="000000" w:themeColor="text1"/>
          <w:shd w:val="clear" w:color="auto" w:fill="FFFFFF"/>
        </w:rPr>
        <w:t>23/05905/FUL</w:t>
      </w:r>
      <w:r w:rsidR="00DC3C3A" w:rsidRPr="00CA10A4">
        <w:rPr>
          <w:rStyle w:val="casenumber"/>
          <w:color w:val="000000" w:themeColor="text1"/>
          <w:shd w:val="clear" w:color="auto" w:fill="FFFFFF"/>
        </w:rPr>
        <w:t> </w:t>
      </w:r>
      <w:r w:rsidR="00DC3C3A" w:rsidRPr="00CA10A4">
        <w:rPr>
          <w:rStyle w:val="divider1"/>
          <w:color w:val="000000" w:themeColor="text1"/>
          <w:shd w:val="clear" w:color="auto" w:fill="FFFFFF"/>
        </w:rPr>
        <w:t>is a proposed b</w:t>
      </w:r>
      <w:r w:rsidR="00DC3C3A" w:rsidRPr="00CA10A4">
        <w:rPr>
          <w:rStyle w:val="description"/>
          <w:color w:val="000000" w:themeColor="text1"/>
          <w:shd w:val="clear" w:color="auto" w:fill="FFFFFF"/>
        </w:rPr>
        <w:t>attery energy storage facility comprising a compound of battery and electrical equipment, access track, landscaping and ancillary works </w:t>
      </w:r>
      <w:r w:rsidR="00CA10A4" w:rsidRPr="00CA10A4">
        <w:rPr>
          <w:rStyle w:val="divider2"/>
          <w:color w:val="000000" w:themeColor="text1"/>
          <w:shd w:val="clear" w:color="auto" w:fill="FFFFFF"/>
        </w:rPr>
        <w:t>on l</w:t>
      </w:r>
      <w:r w:rsidR="00DC3C3A" w:rsidRPr="00CA10A4">
        <w:rPr>
          <w:rStyle w:val="address"/>
          <w:color w:val="000000" w:themeColor="text1"/>
          <w:shd w:val="clear" w:color="auto" w:fill="FFFFFF"/>
        </w:rPr>
        <w:t>and 705M NW Of Grudie Cottage</w:t>
      </w:r>
      <w:r w:rsidR="00CA10A4" w:rsidRPr="00CA10A4">
        <w:rPr>
          <w:rStyle w:val="address"/>
          <w:color w:val="000000" w:themeColor="text1"/>
          <w:shd w:val="clear" w:color="auto" w:fill="FFFFFF"/>
        </w:rPr>
        <w:t>,</w:t>
      </w:r>
      <w:r w:rsidR="00DC3C3A" w:rsidRPr="00CA10A4">
        <w:rPr>
          <w:rStyle w:val="address"/>
          <w:color w:val="000000" w:themeColor="text1"/>
          <w:shd w:val="clear" w:color="auto" w:fill="FFFFFF"/>
        </w:rPr>
        <w:t xml:space="preserve"> Grudie</w:t>
      </w:r>
      <w:r w:rsidR="00CA10A4" w:rsidRPr="00CA10A4">
        <w:rPr>
          <w:rStyle w:val="address"/>
          <w:color w:val="000000" w:themeColor="text1"/>
          <w:shd w:val="clear" w:color="auto" w:fill="FFFFFF"/>
        </w:rPr>
        <w:t xml:space="preserve"> Bridge.  We have advertised this planning application through our online chann</w:t>
      </w:r>
      <w:r w:rsidR="00435F06">
        <w:rPr>
          <w:rStyle w:val="address"/>
          <w:color w:val="000000" w:themeColor="text1"/>
          <w:shd w:val="clear" w:color="auto" w:fill="FFFFFF"/>
        </w:rPr>
        <w:t>e</w:t>
      </w:r>
      <w:r w:rsidR="00CA10A4" w:rsidRPr="00CA10A4">
        <w:rPr>
          <w:rStyle w:val="address"/>
          <w:color w:val="000000" w:themeColor="text1"/>
          <w:shd w:val="clear" w:color="auto" w:fill="FFFFFF"/>
        </w:rPr>
        <w:t>ls.</w:t>
      </w:r>
      <w:r w:rsidR="00E02D92">
        <w:rPr>
          <w:rStyle w:val="address"/>
          <w:color w:val="000000" w:themeColor="text1"/>
          <w:shd w:val="clear" w:color="auto" w:fill="FFFFFF"/>
        </w:rPr>
        <w:t xml:space="preserve">  In other to meet tomorrow’s deadline for comments, </w:t>
      </w:r>
      <w:r w:rsidR="00CA10A4" w:rsidRPr="00F703A6">
        <w:rPr>
          <w:rStyle w:val="address"/>
          <w:color w:val="000000" w:themeColor="text1"/>
          <w:shd w:val="clear" w:color="auto" w:fill="FFFFFF"/>
        </w:rPr>
        <w:t>Community Council members</w:t>
      </w:r>
      <w:r w:rsidR="00E02D92">
        <w:rPr>
          <w:rStyle w:val="address"/>
          <w:color w:val="000000" w:themeColor="text1"/>
          <w:shd w:val="clear" w:color="auto" w:fill="FFFFFF"/>
        </w:rPr>
        <w:t xml:space="preserve"> </w:t>
      </w:r>
      <w:r w:rsidR="00F703A6">
        <w:rPr>
          <w:rStyle w:val="address"/>
          <w:color w:val="000000" w:themeColor="text1"/>
          <w:shd w:val="clear" w:color="auto" w:fill="FFFFFF"/>
        </w:rPr>
        <w:t xml:space="preserve">have already </w:t>
      </w:r>
      <w:r w:rsidR="00E02D92">
        <w:rPr>
          <w:rStyle w:val="address"/>
          <w:color w:val="000000" w:themeColor="text1"/>
          <w:shd w:val="clear" w:color="auto" w:fill="FFFFFF"/>
        </w:rPr>
        <w:t xml:space="preserve">considered this application </w:t>
      </w:r>
      <w:r w:rsidR="00F703A6" w:rsidRPr="00686989">
        <w:rPr>
          <w:rStyle w:val="address"/>
          <w:shd w:val="clear" w:color="auto" w:fill="FFFFFF"/>
        </w:rPr>
        <w:t>and have raised no objections.</w:t>
      </w:r>
    </w:p>
    <w:p w14:paraId="0B734DA9" w14:textId="5006DEAD" w:rsidR="00686989" w:rsidRPr="00686989" w:rsidRDefault="00686989" w:rsidP="00CA10A4">
      <w:r w:rsidRPr="00435F06">
        <w:rPr>
          <w:rStyle w:val="casenumber"/>
          <w:b/>
          <w:bCs/>
          <w:shd w:val="clear" w:color="auto" w:fill="FFFFFF"/>
        </w:rPr>
        <w:t>23/05955/FUL</w:t>
      </w:r>
      <w:r w:rsidRPr="00686989">
        <w:rPr>
          <w:rStyle w:val="casenumber"/>
          <w:shd w:val="clear" w:color="auto" w:fill="FFFFFF"/>
        </w:rPr>
        <w:t> </w:t>
      </w:r>
      <w:r w:rsidRPr="00686989">
        <w:rPr>
          <w:rStyle w:val="divider1"/>
          <w:shd w:val="clear" w:color="auto" w:fill="FFFFFF"/>
        </w:rPr>
        <w:t>is the f</w:t>
      </w:r>
      <w:r w:rsidRPr="00686989">
        <w:rPr>
          <w:rStyle w:val="description"/>
          <w:shd w:val="clear" w:color="auto" w:fill="FFFFFF"/>
        </w:rPr>
        <w:t>ormation of</w:t>
      </w:r>
      <w:r>
        <w:rPr>
          <w:rStyle w:val="description"/>
          <w:shd w:val="clear" w:color="auto" w:fill="FFFFFF"/>
        </w:rPr>
        <w:t xml:space="preserve"> a</w:t>
      </w:r>
      <w:r w:rsidRPr="00686989">
        <w:rPr>
          <w:rStyle w:val="description"/>
          <w:shd w:val="clear" w:color="auto" w:fill="FFFFFF"/>
        </w:rPr>
        <w:t xml:space="preserve"> hardstanding (in retrospect) </w:t>
      </w:r>
      <w:r w:rsidRPr="00686989">
        <w:rPr>
          <w:rStyle w:val="divider2"/>
          <w:shd w:val="clear" w:color="auto" w:fill="FFFFFF"/>
        </w:rPr>
        <w:t>on l</w:t>
      </w:r>
      <w:r w:rsidRPr="00686989">
        <w:rPr>
          <w:rStyle w:val="address"/>
          <w:shd w:val="clear" w:color="auto" w:fill="FFFFFF"/>
        </w:rPr>
        <w:t xml:space="preserve">and 70M SE of The Summerhouse, Inchbae.  We have advertised this planning application through our online channels and let neighbouring properties who we have email </w:t>
      </w:r>
      <w:r w:rsidR="00BF1ABE" w:rsidRPr="00686989">
        <w:rPr>
          <w:rStyle w:val="address"/>
          <w:shd w:val="clear" w:color="auto" w:fill="FFFFFF"/>
        </w:rPr>
        <w:t>addresses</w:t>
      </w:r>
      <w:r w:rsidRPr="00686989">
        <w:rPr>
          <w:rStyle w:val="address"/>
          <w:shd w:val="clear" w:color="auto" w:fill="FFFFFF"/>
        </w:rPr>
        <w:t xml:space="preserve"> for aware.  </w:t>
      </w:r>
      <w:r w:rsidRPr="0087522E">
        <w:rPr>
          <w:rStyle w:val="address"/>
          <w:shd w:val="clear" w:color="auto" w:fill="FFFFFF"/>
        </w:rPr>
        <w:t>Community Council members</w:t>
      </w:r>
      <w:r w:rsidR="0087522E">
        <w:rPr>
          <w:rStyle w:val="address"/>
          <w:shd w:val="clear" w:color="auto" w:fill="FFFFFF"/>
        </w:rPr>
        <w:t xml:space="preserve"> raised no objections but did note retrospective applications are concerning, why wasn’t proper homework not done to start with?</w:t>
      </w:r>
    </w:p>
    <w:p w14:paraId="11FD1BC2" w14:textId="5E890B44" w:rsidR="002F046D" w:rsidRPr="006A6A85" w:rsidRDefault="002F046D" w:rsidP="00551503">
      <w:pPr>
        <w:rPr>
          <w:color w:val="000000"/>
        </w:rPr>
      </w:pPr>
      <w:r w:rsidRPr="006A6A85">
        <w:rPr>
          <w:color w:val="000000" w:themeColor="text1"/>
          <w:shd w:val="clear" w:color="auto" w:fill="FFFFFF"/>
        </w:rPr>
        <w:t xml:space="preserve">A possible planning breach can be reported at </w:t>
      </w:r>
      <w:hyperlink r:id="rId39" w:history="1">
        <w:r w:rsidRPr="006A6A85">
          <w:rPr>
            <w:rStyle w:val="Hyperlink"/>
            <w:shd w:val="clear" w:color="auto" w:fill="FFFFFF"/>
          </w:rPr>
          <w:t>https://www.highland.gov.uk/info/180/planning_-_applications_warrants_and_certificates/170/planning_enforcement/2</w:t>
        </w:r>
      </w:hyperlink>
    </w:p>
    <w:p w14:paraId="0F6FB1A8" w14:textId="12200C1D" w:rsidR="00DA012D" w:rsidRPr="006A6A85" w:rsidRDefault="00DA012D" w:rsidP="00551503">
      <w:pPr>
        <w:rPr>
          <w:color w:val="000000"/>
        </w:rPr>
      </w:pPr>
      <w:r w:rsidRPr="006A6A85">
        <w:rPr>
          <w:color w:val="000000"/>
        </w:rPr>
        <w:t>All pl</w:t>
      </w:r>
      <w:r w:rsidR="00674C6E" w:rsidRPr="006A6A85">
        <w:rPr>
          <w:color w:val="000000"/>
        </w:rPr>
        <w:t xml:space="preserve">anning applications can be viewed </w:t>
      </w:r>
      <w:r w:rsidRPr="006A6A85">
        <w:rPr>
          <w:color w:val="000000"/>
        </w:rPr>
        <w:t xml:space="preserve">at </w:t>
      </w:r>
      <w:hyperlink r:id="rId40" w:history="1">
        <w:r w:rsidR="00045771" w:rsidRPr="006A6A85">
          <w:rPr>
            <w:rStyle w:val="Hyperlink"/>
          </w:rPr>
          <w:t>www.highland.gov.uk/info/180/planning_-_applications_warrants_and_certificates/143/planning_permission/4</w:t>
        </w:r>
      </w:hyperlink>
      <w:r w:rsidRPr="006A6A85">
        <w:rPr>
          <w:color w:val="000000"/>
        </w:rPr>
        <w:t xml:space="preserve">  </w:t>
      </w:r>
    </w:p>
    <w:p w14:paraId="3B593C33" w14:textId="06A87AF5" w:rsidR="009A133F" w:rsidRPr="006A6A85" w:rsidRDefault="0097672E" w:rsidP="00551503">
      <w:pPr>
        <w:rPr>
          <w:color w:val="000000"/>
        </w:rPr>
      </w:pPr>
      <w:r w:rsidRPr="006A6A85">
        <w:rPr>
          <w:b/>
          <w:bCs/>
          <w:color w:val="000000"/>
        </w:rPr>
        <w:lastRenderedPageBreak/>
        <w:t xml:space="preserve">There </w:t>
      </w:r>
      <w:r w:rsidR="008A4DDB" w:rsidRPr="006A6A85">
        <w:rPr>
          <w:b/>
          <w:bCs/>
          <w:color w:val="000000"/>
        </w:rPr>
        <w:t>were</w:t>
      </w:r>
      <w:r w:rsidRPr="006A6A85">
        <w:rPr>
          <w:b/>
          <w:bCs/>
          <w:color w:val="000000"/>
        </w:rPr>
        <w:t xml:space="preserve"> no new licensing </w:t>
      </w:r>
      <w:r w:rsidR="00EC270E" w:rsidRPr="006A6A85">
        <w:rPr>
          <w:b/>
          <w:bCs/>
          <w:color w:val="000000"/>
        </w:rPr>
        <w:t>issues</w:t>
      </w:r>
      <w:r w:rsidR="00B85210" w:rsidRPr="006A6A85">
        <w:rPr>
          <w:color w:val="000000"/>
        </w:rPr>
        <w:t xml:space="preserve"> </w:t>
      </w:r>
      <w:r w:rsidR="00086B2F" w:rsidRPr="006A6A85">
        <w:rPr>
          <w:color w:val="000000"/>
        </w:rPr>
        <w:t>f</w:t>
      </w:r>
      <w:r w:rsidR="00B85210" w:rsidRPr="006A6A85">
        <w:rPr>
          <w:color w:val="000000"/>
        </w:rPr>
        <w:t>or us to consider this evening</w:t>
      </w:r>
      <w:r w:rsidR="00E607A3">
        <w:rPr>
          <w:color w:val="000000"/>
        </w:rPr>
        <w:t xml:space="preserve"> though we do note </w:t>
      </w:r>
      <w:r w:rsidR="001E295D">
        <w:rPr>
          <w:color w:val="000000"/>
        </w:rPr>
        <w:t>an application for a short term lets licence for the Gillies Rest in Achnasheen which was advertised on the premises.</w:t>
      </w:r>
    </w:p>
    <w:p w14:paraId="696747BE" w14:textId="77777777" w:rsidR="006F7103" w:rsidRPr="006A6A85" w:rsidRDefault="006F7103" w:rsidP="00551503">
      <w:pPr>
        <w:rPr>
          <w:color w:val="000000"/>
        </w:rPr>
      </w:pPr>
    </w:p>
    <w:p w14:paraId="0CC9BFAA" w14:textId="1B7187B5" w:rsidR="007D7638" w:rsidRDefault="002E5921" w:rsidP="00483246">
      <w:r w:rsidRPr="006A6A85">
        <w:rPr>
          <w:b/>
          <w:bCs/>
          <w:color w:val="000000"/>
        </w:rPr>
        <w:t>Date</w:t>
      </w:r>
      <w:r w:rsidR="00CC697F" w:rsidRPr="006A6A85">
        <w:rPr>
          <w:b/>
          <w:bCs/>
          <w:color w:val="000000"/>
        </w:rPr>
        <w:t>s</w:t>
      </w:r>
      <w:r w:rsidR="00334344" w:rsidRPr="006A6A85">
        <w:rPr>
          <w:b/>
          <w:bCs/>
          <w:color w:val="000000"/>
        </w:rPr>
        <w:t xml:space="preserve"> of future</w:t>
      </w:r>
      <w:r w:rsidRPr="006A6A85">
        <w:rPr>
          <w:b/>
          <w:bCs/>
          <w:color w:val="000000"/>
        </w:rPr>
        <w:t xml:space="preserve"> meeting</w:t>
      </w:r>
      <w:r w:rsidR="00443DAA" w:rsidRPr="006A6A85">
        <w:rPr>
          <w:b/>
          <w:bCs/>
          <w:color w:val="000000"/>
        </w:rPr>
        <w:t>s</w:t>
      </w:r>
      <w:r w:rsidR="00815B0A" w:rsidRPr="006A6A85">
        <w:rPr>
          <w:color w:val="000000"/>
        </w:rPr>
        <w:t xml:space="preserve"> </w:t>
      </w:r>
      <w:r w:rsidR="00483246">
        <w:rPr>
          <w:color w:val="000000"/>
        </w:rPr>
        <w:t>– tbc.</w:t>
      </w:r>
    </w:p>
    <w:p w14:paraId="53052DB4" w14:textId="77777777" w:rsidR="006D1854" w:rsidRPr="006A6A85" w:rsidRDefault="006D1854" w:rsidP="003E6593"/>
    <w:p w14:paraId="062A3B88" w14:textId="77777777" w:rsidR="00DF5AC2" w:rsidRPr="006A6A85" w:rsidRDefault="00135E3D" w:rsidP="00DF5AC2">
      <w:pPr>
        <w:rPr>
          <w:color w:val="000000" w:themeColor="text1"/>
        </w:rPr>
      </w:pPr>
      <w:r w:rsidRPr="006A6A85">
        <w:t>As usual, our Chairman started to draw the meeting to a close by asking all present if anyone had any final questions or thoughts on anything they had heard th</w:t>
      </w:r>
      <w:r w:rsidR="009E79E1" w:rsidRPr="006A6A85">
        <w:t>is</w:t>
      </w:r>
      <w:r w:rsidRPr="006A6A85">
        <w:t xml:space="preserve"> evening, a question he often asks throughout the meeting too.  Nobody had any final questions or thoughts.  </w:t>
      </w:r>
      <w:r w:rsidRPr="006A6A85">
        <w:rPr>
          <w:color w:val="000000" w:themeColor="text1"/>
        </w:rPr>
        <w:t xml:space="preserve">Although our meetings are not public meetings, members of the public are still very welcome to attend Community Council meetings and take part in the discussions under the guidance of the Chairman </w:t>
      </w:r>
      <w:r w:rsidRPr="006A6A85">
        <w:t>(see section 12 of the Constitution)</w:t>
      </w:r>
      <w:r w:rsidRPr="006A6A85">
        <w:rPr>
          <w:color w:val="000000" w:themeColor="text1"/>
        </w:rPr>
        <w:t xml:space="preserve">.  A copy of our Constitution is available in the library section of our own website and hard/electronic copies are available </w:t>
      </w:r>
      <w:r w:rsidR="00882E2E" w:rsidRPr="006A6A85">
        <w:rPr>
          <w:color w:val="000000" w:themeColor="text1"/>
        </w:rPr>
        <w:t>on request</w:t>
      </w:r>
      <w:r w:rsidRPr="006A6A85">
        <w:rPr>
          <w:color w:val="000000" w:themeColor="text1"/>
        </w:rPr>
        <w:t>.</w:t>
      </w:r>
      <w:r w:rsidRPr="006A6A85">
        <w:t xml:space="preserve">  </w:t>
      </w:r>
      <w:r w:rsidR="00DF5AC2" w:rsidRPr="006A6A85">
        <w:t xml:space="preserve">Those who cannot attend our meetings can, as always, write to us by post or email with any issues they wish raised at </w:t>
      </w:r>
      <w:hyperlink r:id="rId41" w:history="1">
        <w:r w:rsidR="00DF5AC2" w:rsidRPr="006A6A85">
          <w:rPr>
            <w:rStyle w:val="Hyperlink"/>
          </w:rPr>
          <w:t>garveanddistrictcc@yahoo.com</w:t>
        </w:r>
      </w:hyperlink>
      <w:r w:rsidR="00DF5AC2" w:rsidRPr="006A6A85">
        <w:t xml:space="preserve">  </w:t>
      </w:r>
    </w:p>
    <w:p w14:paraId="10608781" w14:textId="77777777" w:rsidR="005A65BF" w:rsidRPr="006A6A85" w:rsidRDefault="005A65BF" w:rsidP="00551503">
      <w:pPr>
        <w:rPr>
          <w:color w:val="000000"/>
        </w:rPr>
      </w:pPr>
    </w:p>
    <w:p w14:paraId="7A6473B2" w14:textId="0567FFC3" w:rsidR="00B0099F" w:rsidRPr="006A6A85" w:rsidRDefault="00B0099F" w:rsidP="00551503">
      <w:pPr>
        <w:rPr>
          <w:color w:val="000000" w:themeColor="text1"/>
        </w:rPr>
      </w:pPr>
      <w:r w:rsidRPr="006A6A85">
        <w:rPr>
          <w:color w:val="000000" w:themeColor="text1"/>
        </w:rPr>
        <w:t xml:space="preserve">The Chairman thanked everyone for attending.  He also thanked Community Council member Sadie-Michaela Harris for hosting the webcam session.  The Chairman closed the meeting at </w:t>
      </w:r>
      <w:r w:rsidR="00D37323">
        <w:rPr>
          <w:color w:val="000000" w:themeColor="text1"/>
        </w:rPr>
        <w:t>9.40</w:t>
      </w:r>
      <w:r w:rsidRPr="006A6A85">
        <w:rPr>
          <w:color w:val="000000" w:themeColor="text1"/>
        </w:rPr>
        <w:t>pm.</w:t>
      </w:r>
    </w:p>
    <w:p w14:paraId="49CF3850" w14:textId="77777777" w:rsidR="00C62250" w:rsidRDefault="00C62250" w:rsidP="00551503">
      <w:pPr>
        <w:rPr>
          <w:color w:val="000000" w:themeColor="text1"/>
        </w:rPr>
      </w:pPr>
    </w:p>
    <w:p w14:paraId="2DB02FE1" w14:textId="77777777" w:rsidR="00955D28" w:rsidRPr="006A6A85" w:rsidRDefault="00955D28" w:rsidP="00551503">
      <w:pPr>
        <w:jc w:val="center"/>
        <w:rPr>
          <w:color w:val="000000" w:themeColor="text1"/>
        </w:rPr>
      </w:pPr>
      <w:r w:rsidRPr="006A6A85">
        <w:rPr>
          <w:color w:val="000000" w:themeColor="text1"/>
        </w:rPr>
        <w:t>Signed ……………………………..</w:t>
      </w:r>
    </w:p>
    <w:p w14:paraId="5B2983E8" w14:textId="77777777" w:rsidR="00955D28" w:rsidRPr="006A6A85" w:rsidRDefault="00955D28" w:rsidP="00551503">
      <w:pPr>
        <w:jc w:val="center"/>
        <w:rPr>
          <w:color w:val="000000" w:themeColor="text1"/>
        </w:rPr>
      </w:pPr>
    </w:p>
    <w:p w14:paraId="62B64BD2" w14:textId="77777777" w:rsidR="00955D28" w:rsidRPr="006A6A85" w:rsidRDefault="00955D28" w:rsidP="00551503">
      <w:pPr>
        <w:jc w:val="center"/>
        <w:rPr>
          <w:color w:val="000000" w:themeColor="text1"/>
        </w:rPr>
      </w:pPr>
      <w:r w:rsidRPr="006A6A85">
        <w:rPr>
          <w:color w:val="000000" w:themeColor="text1"/>
        </w:rPr>
        <w:t>Signed ……………………………..</w:t>
      </w:r>
    </w:p>
    <w:p w14:paraId="0687B0C0" w14:textId="77777777" w:rsidR="00955D28" w:rsidRPr="006A6A85" w:rsidRDefault="00955D28" w:rsidP="00551503">
      <w:pPr>
        <w:jc w:val="center"/>
        <w:rPr>
          <w:color w:val="000000" w:themeColor="text1"/>
        </w:rPr>
      </w:pPr>
    </w:p>
    <w:p w14:paraId="1E947A16" w14:textId="77777777" w:rsidR="00955D28" w:rsidRPr="006A6A85" w:rsidRDefault="00955D28" w:rsidP="00551503">
      <w:pPr>
        <w:jc w:val="center"/>
        <w:rPr>
          <w:color w:val="000000" w:themeColor="text1"/>
        </w:rPr>
      </w:pPr>
      <w:r w:rsidRPr="006A6A85">
        <w:rPr>
          <w:color w:val="000000" w:themeColor="text1"/>
        </w:rPr>
        <w:t>Date ……………………………….</w:t>
      </w:r>
    </w:p>
    <w:p w14:paraId="77D1A9AC" w14:textId="77777777" w:rsidR="00156A92" w:rsidRPr="006A6A85" w:rsidRDefault="00156A92" w:rsidP="00551503">
      <w:pPr>
        <w:jc w:val="center"/>
        <w:rPr>
          <w:color w:val="000000"/>
        </w:rPr>
      </w:pPr>
    </w:p>
    <w:p w14:paraId="3A29175B" w14:textId="77777777" w:rsidR="00BB1E6C" w:rsidRPr="006A6A85" w:rsidRDefault="0054071F" w:rsidP="00551503">
      <w:pPr>
        <w:jc w:val="center"/>
        <w:rPr>
          <w:rStyle w:val="Hyperlink"/>
        </w:rPr>
      </w:pPr>
      <w:hyperlink r:id="rId42" w:history="1">
        <w:r w:rsidR="00BB1E6C" w:rsidRPr="006A6A85">
          <w:rPr>
            <w:rStyle w:val="Hyperlink"/>
          </w:rPr>
          <w:t>www.community-council.org.uk/garveanddistrict</w:t>
        </w:r>
      </w:hyperlink>
    </w:p>
    <w:p w14:paraId="305B53EB" w14:textId="446FC77C" w:rsidR="00B24ABC" w:rsidRPr="006A6A85" w:rsidRDefault="0054071F" w:rsidP="00551503">
      <w:pPr>
        <w:jc w:val="center"/>
        <w:rPr>
          <w:color w:val="0000FF"/>
        </w:rPr>
      </w:pPr>
      <w:hyperlink r:id="rId43" w:history="1">
        <w:r w:rsidR="00B24ABC" w:rsidRPr="006A6A85">
          <w:rPr>
            <w:rStyle w:val="Hyperlink"/>
            <w:shd w:val="clear" w:color="auto" w:fill="FFFFFF"/>
          </w:rPr>
          <w:t>www.facebook.com/profile.php?id=61552992414355</w:t>
        </w:r>
      </w:hyperlink>
    </w:p>
    <w:p w14:paraId="5571D726" w14:textId="77777777" w:rsidR="00BB1E6C" w:rsidRPr="006A6A85" w:rsidRDefault="0054071F" w:rsidP="00551503">
      <w:pPr>
        <w:jc w:val="center"/>
        <w:rPr>
          <w:rStyle w:val="Hyperlink"/>
        </w:rPr>
      </w:pPr>
      <w:hyperlink r:id="rId44" w:history="1">
        <w:r w:rsidR="00BB1E6C" w:rsidRPr="006A6A85">
          <w:rPr>
            <w:rStyle w:val="Hyperlink"/>
          </w:rPr>
          <w:t>garveanddistrictcc@yahoo.com</w:t>
        </w:r>
      </w:hyperlink>
    </w:p>
    <w:p w14:paraId="44EDDDE0" w14:textId="77777777" w:rsidR="002329D6" w:rsidRPr="006A6A85" w:rsidRDefault="002329D6" w:rsidP="00551503">
      <w:pPr>
        <w:jc w:val="center"/>
        <w:rPr>
          <w:rStyle w:val="Hyperlink"/>
        </w:rPr>
      </w:pPr>
    </w:p>
    <w:p w14:paraId="3C2FB2F1" w14:textId="77777777" w:rsidR="0028082E" w:rsidRDefault="0028082E" w:rsidP="002329D6">
      <w:pPr>
        <w:jc w:val="right"/>
        <w:rPr>
          <w:rStyle w:val="Hyperlink"/>
          <w:color w:val="000000" w:themeColor="text1"/>
          <w:u w:val="none"/>
        </w:rPr>
      </w:pPr>
    </w:p>
    <w:p w14:paraId="43E30D29" w14:textId="1B176CD0" w:rsidR="002329D6" w:rsidRPr="006A6A85" w:rsidRDefault="002329D6" w:rsidP="002329D6">
      <w:pPr>
        <w:jc w:val="right"/>
        <w:rPr>
          <w:color w:val="000000" w:themeColor="text1"/>
        </w:rPr>
      </w:pPr>
      <w:r w:rsidRPr="006A6A85">
        <w:rPr>
          <w:rStyle w:val="Hyperlink"/>
          <w:color w:val="000000" w:themeColor="text1"/>
          <w:u w:val="none"/>
        </w:rPr>
        <w:t xml:space="preserve">This set of minutes were first published (in draft form) </w:t>
      </w:r>
      <w:r w:rsidR="00D56D2B" w:rsidRPr="006A6A85">
        <w:rPr>
          <w:rStyle w:val="Hyperlink"/>
          <w:color w:val="000000" w:themeColor="text1"/>
          <w:u w:val="none"/>
        </w:rPr>
        <w:t xml:space="preserve">at </w:t>
      </w:r>
      <w:r w:rsidR="00A34EDC">
        <w:rPr>
          <w:rStyle w:val="Hyperlink"/>
          <w:color w:val="000000" w:themeColor="text1"/>
          <w:u w:val="none"/>
        </w:rPr>
        <w:t>3.00pm on Tuesday 12 March 2024.</w:t>
      </w:r>
    </w:p>
    <w:sectPr w:rsidR="002329D6" w:rsidRPr="006A6A85" w:rsidSect="004869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3A83"/>
    <w:rsid w:val="00004AD4"/>
    <w:rsid w:val="0000759B"/>
    <w:rsid w:val="0001003E"/>
    <w:rsid w:val="00012286"/>
    <w:rsid w:val="00014991"/>
    <w:rsid w:val="00016609"/>
    <w:rsid w:val="00016CA9"/>
    <w:rsid w:val="00017EC8"/>
    <w:rsid w:val="00020AD0"/>
    <w:rsid w:val="00021B76"/>
    <w:rsid w:val="00022BF6"/>
    <w:rsid w:val="00024246"/>
    <w:rsid w:val="00030484"/>
    <w:rsid w:val="00032100"/>
    <w:rsid w:val="0003307C"/>
    <w:rsid w:val="00033DFD"/>
    <w:rsid w:val="000378E6"/>
    <w:rsid w:val="00037B23"/>
    <w:rsid w:val="00037EDB"/>
    <w:rsid w:val="00044189"/>
    <w:rsid w:val="00045657"/>
    <w:rsid w:val="00045771"/>
    <w:rsid w:val="00050613"/>
    <w:rsid w:val="00051F69"/>
    <w:rsid w:val="00054B50"/>
    <w:rsid w:val="00057BDE"/>
    <w:rsid w:val="00060EF2"/>
    <w:rsid w:val="000616AB"/>
    <w:rsid w:val="000644B3"/>
    <w:rsid w:val="00066BEC"/>
    <w:rsid w:val="000703AD"/>
    <w:rsid w:val="00071107"/>
    <w:rsid w:val="0007411C"/>
    <w:rsid w:val="00077894"/>
    <w:rsid w:val="0008009C"/>
    <w:rsid w:val="0008549B"/>
    <w:rsid w:val="00085A95"/>
    <w:rsid w:val="00086B2F"/>
    <w:rsid w:val="0009164C"/>
    <w:rsid w:val="0009404E"/>
    <w:rsid w:val="00094B52"/>
    <w:rsid w:val="0009594F"/>
    <w:rsid w:val="00096744"/>
    <w:rsid w:val="000A0A94"/>
    <w:rsid w:val="000A51DA"/>
    <w:rsid w:val="000A702C"/>
    <w:rsid w:val="000B09D4"/>
    <w:rsid w:val="000B2732"/>
    <w:rsid w:val="000B5702"/>
    <w:rsid w:val="000B61AF"/>
    <w:rsid w:val="000B6A1E"/>
    <w:rsid w:val="000B7D1B"/>
    <w:rsid w:val="000C0ED2"/>
    <w:rsid w:val="000C2EAB"/>
    <w:rsid w:val="000C302E"/>
    <w:rsid w:val="000C58A1"/>
    <w:rsid w:val="000C7A1D"/>
    <w:rsid w:val="000D01DD"/>
    <w:rsid w:val="000D2616"/>
    <w:rsid w:val="000D6048"/>
    <w:rsid w:val="000D69EF"/>
    <w:rsid w:val="000D6A15"/>
    <w:rsid w:val="000E070F"/>
    <w:rsid w:val="000E53EF"/>
    <w:rsid w:val="000E71E2"/>
    <w:rsid w:val="000E746D"/>
    <w:rsid w:val="000E7801"/>
    <w:rsid w:val="000F070D"/>
    <w:rsid w:val="000F0E85"/>
    <w:rsid w:val="001006BE"/>
    <w:rsid w:val="0010123D"/>
    <w:rsid w:val="0010352B"/>
    <w:rsid w:val="00104AB6"/>
    <w:rsid w:val="001054F4"/>
    <w:rsid w:val="00113A7F"/>
    <w:rsid w:val="001210D4"/>
    <w:rsid w:val="001240E6"/>
    <w:rsid w:val="00125238"/>
    <w:rsid w:val="0012732A"/>
    <w:rsid w:val="00127593"/>
    <w:rsid w:val="00127CA1"/>
    <w:rsid w:val="00127D36"/>
    <w:rsid w:val="00127DF7"/>
    <w:rsid w:val="00130597"/>
    <w:rsid w:val="0013080B"/>
    <w:rsid w:val="0013173B"/>
    <w:rsid w:val="00132C73"/>
    <w:rsid w:val="00135E14"/>
    <w:rsid w:val="00135E3D"/>
    <w:rsid w:val="001365BE"/>
    <w:rsid w:val="00137113"/>
    <w:rsid w:val="00137F2E"/>
    <w:rsid w:val="00140D4A"/>
    <w:rsid w:val="001450AD"/>
    <w:rsid w:val="001476AA"/>
    <w:rsid w:val="00147936"/>
    <w:rsid w:val="001500EC"/>
    <w:rsid w:val="0015117D"/>
    <w:rsid w:val="00151249"/>
    <w:rsid w:val="001518E4"/>
    <w:rsid w:val="00152365"/>
    <w:rsid w:val="00152B2F"/>
    <w:rsid w:val="001538BE"/>
    <w:rsid w:val="00153942"/>
    <w:rsid w:val="00156A92"/>
    <w:rsid w:val="001602C1"/>
    <w:rsid w:val="0016119F"/>
    <w:rsid w:val="0016606E"/>
    <w:rsid w:val="00166161"/>
    <w:rsid w:val="001706B0"/>
    <w:rsid w:val="00170CD6"/>
    <w:rsid w:val="00171964"/>
    <w:rsid w:val="00174890"/>
    <w:rsid w:val="0017697C"/>
    <w:rsid w:val="0018065E"/>
    <w:rsid w:val="0018501B"/>
    <w:rsid w:val="00186FBE"/>
    <w:rsid w:val="0019027F"/>
    <w:rsid w:val="00192E0F"/>
    <w:rsid w:val="00193B51"/>
    <w:rsid w:val="001943C3"/>
    <w:rsid w:val="001967F9"/>
    <w:rsid w:val="00197110"/>
    <w:rsid w:val="001A0503"/>
    <w:rsid w:val="001A3B15"/>
    <w:rsid w:val="001A6D5E"/>
    <w:rsid w:val="001B1672"/>
    <w:rsid w:val="001B1C70"/>
    <w:rsid w:val="001B3587"/>
    <w:rsid w:val="001B418E"/>
    <w:rsid w:val="001B522B"/>
    <w:rsid w:val="001B7B5F"/>
    <w:rsid w:val="001B7D6B"/>
    <w:rsid w:val="001C1990"/>
    <w:rsid w:val="001C2AFA"/>
    <w:rsid w:val="001C41B9"/>
    <w:rsid w:val="001D121F"/>
    <w:rsid w:val="001D2F63"/>
    <w:rsid w:val="001D55F3"/>
    <w:rsid w:val="001D7A87"/>
    <w:rsid w:val="001D7E36"/>
    <w:rsid w:val="001E1C81"/>
    <w:rsid w:val="001E295D"/>
    <w:rsid w:val="001E7346"/>
    <w:rsid w:val="001F3F10"/>
    <w:rsid w:val="001F58A4"/>
    <w:rsid w:val="001F5C2C"/>
    <w:rsid w:val="001F7976"/>
    <w:rsid w:val="00202476"/>
    <w:rsid w:val="0020303F"/>
    <w:rsid w:val="002031F4"/>
    <w:rsid w:val="00204117"/>
    <w:rsid w:val="002056C3"/>
    <w:rsid w:val="00207871"/>
    <w:rsid w:val="002109E6"/>
    <w:rsid w:val="00210B43"/>
    <w:rsid w:val="0021191D"/>
    <w:rsid w:val="002125E9"/>
    <w:rsid w:val="00217A23"/>
    <w:rsid w:val="00220D19"/>
    <w:rsid w:val="0022376C"/>
    <w:rsid w:val="00223DB3"/>
    <w:rsid w:val="0022422A"/>
    <w:rsid w:val="00225087"/>
    <w:rsid w:val="00225CF5"/>
    <w:rsid w:val="002276BD"/>
    <w:rsid w:val="0023250D"/>
    <w:rsid w:val="002329D6"/>
    <w:rsid w:val="002336C5"/>
    <w:rsid w:val="00237AAE"/>
    <w:rsid w:val="00237E09"/>
    <w:rsid w:val="00237EDD"/>
    <w:rsid w:val="002414C0"/>
    <w:rsid w:val="0024176F"/>
    <w:rsid w:val="0024460D"/>
    <w:rsid w:val="0024741B"/>
    <w:rsid w:val="00247875"/>
    <w:rsid w:val="00250B47"/>
    <w:rsid w:val="00253F27"/>
    <w:rsid w:val="00254115"/>
    <w:rsid w:val="00254A86"/>
    <w:rsid w:val="00261307"/>
    <w:rsid w:val="00267C0B"/>
    <w:rsid w:val="00270071"/>
    <w:rsid w:val="00270E4E"/>
    <w:rsid w:val="00270F88"/>
    <w:rsid w:val="0027174D"/>
    <w:rsid w:val="00277BF2"/>
    <w:rsid w:val="002806E1"/>
    <w:rsid w:val="0028082E"/>
    <w:rsid w:val="0028466A"/>
    <w:rsid w:val="00286D4E"/>
    <w:rsid w:val="00287C00"/>
    <w:rsid w:val="00290ED9"/>
    <w:rsid w:val="002913EC"/>
    <w:rsid w:val="00291485"/>
    <w:rsid w:val="002926E5"/>
    <w:rsid w:val="0029285E"/>
    <w:rsid w:val="0029323D"/>
    <w:rsid w:val="002936C7"/>
    <w:rsid w:val="002939BD"/>
    <w:rsid w:val="0029499F"/>
    <w:rsid w:val="00294CFA"/>
    <w:rsid w:val="00295352"/>
    <w:rsid w:val="002953B6"/>
    <w:rsid w:val="0029583D"/>
    <w:rsid w:val="002972B1"/>
    <w:rsid w:val="002A1D1E"/>
    <w:rsid w:val="002A2AEF"/>
    <w:rsid w:val="002A3AA0"/>
    <w:rsid w:val="002A3C11"/>
    <w:rsid w:val="002A5F38"/>
    <w:rsid w:val="002A7E39"/>
    <w:rsid w:val="002B1203"/>
    <w:rsid w:val="002B43BE"/>
    <w:rsid w:val="002B479A"/>
    <w:rsid w:val="002B7101"/>
    <w:rsid w:val="002B77BE"/>
    <w:rsid w:val="002C0988"/>
    <w:rsid w:val="002C2130"/>
    <w:rsid w:val="002C3EB3"/>
    <w:rsid w:val="002C4D33"/>
    <w:rsid w:val="002C54D3"/>
    <w:rsid w:val="002C5607"/>
    <w:rsid w:val="002D03C3"/>
    <w:rsid w:val="002D3EC0"/>
    <w:rsid w:val="002D50F6"/>
    <w:rsid w:val="002D66C1"/>
    <w:rsid w:val="002D74DC"/>
    <w:rsid w:val="002D7619"/>
    <w:rsid w:val="002E38C7"/>
    <w:rsid w:val="002E4C12"/>
    <w:rsid w:val="002E4CDC"/>
    <w:rsid w:val="002E5921"/>
    <w:rsid w:val="002F046D"/>
    <w:rsid w:val="002F0720"/>
    <w:rsid w:val="002F151A"/>
    <w:rsid w:val="002F193D"/>
    <w:rsid w:val="002F3DA0"/>
    <w:rsid w:val="002F515F"/>
    <w:rsid w:val="002F7130"/>
    <w:rsid w:val="002F71EC"/>
    <w:rsid w:val="002F7D4E"/>
    <w:rsid w:val="00302301"/>
    <w:rsid w:val="003031EE"/>
    <w:rsid w:val="003045C2"/>
    <w:rsid w:val="00304CC5"/>
    <w:rsid w:val="00306F66"/>
    <w:rsid w:val="00315282"/>
    <w:rsid w:val="0031620D"/>
    <w:rsid w:val="00321117"/>
    <w:rsid w:val="0032232F"/>
    <w:rsid w:val="00322434"/>
    <w:rsid w:val="0032279C"/>
    <w:rsid w:val="00324773"/>
    <w:rsid w:val="00332FFE"/>
    <w:rsid w:val="00334344"/>
    <w:rsid w:val="00334908"/>
    <w:rsid w:val="00334DC0"/>
    <w:rsid w:val="00335FBF"/>
    <w:rsid w:val="0034031C"/>
    <w:rsid w:val="0034269F"/>
    <w:rsid w:val="003432C1"/>
    <w:rsid w:val="00344C7F"/>
    <w:rsid w:val="00345288"/>
    <w:rsid w:val="00347D64"/>
    <w:rsid w:val="003535A5"/>
    <w:rsid w:val="0035490B"/>
    <w:rsid w:val="00355339"/>
    <w:rsid w:val="00355C59"/>
    <w:rsid w:val="003574B8"/>
    <w:rsid w:val="00361DB0"/>
    <w:rsid w:val="00362AA6"/>
    <w:rsid w:val="00364EE5"/>
    <w:rsid w:val="00365F2D"/>
    <w:rsid w:val="0036651B"/>
    <w:rsid w:val="00371F30"/>
    <w:rsid w:val="00372DEA"/>
    <w:rsid w:val="00374571"/>
    <w:rsid w:val="0037676B"/>
    <w:rsid w:val="00376EBA"/>
    <w:rsid w:val="00377370"/>
    <w:rsid w:val="003818C2"/>
    <w:rsid w:val="00384A72"/>
    <w:rsid w:val="00391BFC"/>
    <w:rsid w:val="0039242E"/>
    <w:rsid w:val="0039496E"/>
    <w:rsid w:val="00395A39"/>
    <w:rsid w:val="00395EED"/>
    <w:rsid w:val="003978DD"/>
    <w:rsid w:val="003A0D83"/>
    <w:rsid w:val="003A1BAD"/>
    <w:rsid w:val="003A482E"/>
    <w:rsid w:val="003A49FB"/>
    <w:rsid w:val="003A4A90"/>
    <w:rsid w:val="003A5BCC"/>
    <w:rsid w:val="003A63D9"/>
    <w:rsid w:val="003A6F6C"/>
    <w:rsid w:val="003B2186"/>
    <w:rsid w:val="003B29BC"/>
    <w:rsid w:val="003B2AF8"/>
    <w:rsid w:val="003B54EB"/>
    <w:rsid w:val="003B720E"/>
    <w:rsid w:val="003C0449"/>
    <w:rsid w:val="003C0D9A"/>
    <w:rsid w:val="003C1420"/>
    <w:rsid w:val="003C4728"/>
    <w:rsid w:val="003C5F32"/>
    <w:rsid w:val="003D0C53"/>
    <w:rsid w:val="003D2557"/>
    <w:rsid w:val="003D6303"/>
    <w:rsid w:val="003D7879"/>
    <w:rsid w:val="003E05CE"/>
    <w:rsid w:val="003E1688"/>
    <w:rsid w:val="003E288C"/>
    <w:rsid w:val="003E33C3"/>
    <w:rsid w:val="003E4F36"/>
    <w:rsid w:val="003E5018"/>
    <w:rsid w:val="003E5E96"/>
    <w:rsid w:val="003E601B"/>
    <w:rsid w:val="003E6593"/>
    <w:rsid w:val="003E68AF"/>
    <w:rsid w:val="003E76A3"/>
    <w:rsid w:val="003E77EB"/>
    <w:rsid w:val="003F08AE"/>
    <w:rsid w:val="003F16B8"/>
    <w:rsid w:val="003F3D47"/>
    <w:rsid w:val="003F7DDD"/>
    <w:rsid w:val="004004AF"/>
    <w:rsid w:val="004004C5"/>
    <w:rsid w:val="00400B0C"/>
    <w:rsid w:val="004020D1"/>
    <w:rsid w:val="004069EC"/>
    <w:rsid w:val="0040771B"/>
    <w:rsid w:val="00411886"/>
    <w:rsid w:val="004118F2"/>
    <w:rsid w:val="00412316"/>
    <w:rsid w:val="00414F53"/>
    <w:rsid w:val="00420738"/>
    <w:rsid w:val="00421AA0"/>
    <w:rsid w:val="00426A42"/>
    <w:rsid w:val="004302EA"/>
    <w:rsid w:val="00430A0B"/>
    <w:rsid w:val="00434F74"/>
    <w:rsid w:val="0043570D"/>
    <w:rsid w:val="00435F06"/>
    <w:rsid w:val="004372AA"/>
    <w:rsid w:val="0044182C"/>
    <w:rsid w:val="00441E3D"/>
    <w:rsid w:val="00442A8D"/>
    <w:rsid w:val="00443DAA"/>
    <w:rsid w:val="004441E4"/>
    <w:rsid w:val="00444C36"/>
    <w:rsid w:val="0044554D"/>
    <w:rsid w:val="0044678E"/>
    <w:rsid w:val="0045277F"/>
    <w:rsid w:val="0045392D"/>
    <w:rsid w:val="00454623"/>
    <w:rsid w:val="00456A74"/>
    <w:rsid w:val="00456DD1"/>
    <w:rsid w:val="00460BD0"/>
    <w:rsid w:val="0046514B"/>
    <w:rsid w:val="004708D0"/>
    <w:rsid w:val="00473733"/>
    <w:rsid w:val="00473D3C"/>
    <w:rsid w:val="004744BF"/>
    <w:rsid w:val="004745EF"/>
    <w:rsid w:val="00474C12"/>
    <w:rsid w:val="00474F9F"/>
    <w:rsid w:val="00480CE8"/>
    <w:rsid w:val="00480D73"/>
    <w:rsid w:val="00480F87"/>
    <w:rsid w:val="00483246"/>
    <w:rsid w:val="004869E0"/>
    <w:rsid w:val="00490862"/>
    <w:rsid w:val="00490B94"/>
    <w:rsid w:val="00490ED7"/>
    <w:rsid w:val="004916EC"/>
    <w:rsid w:val="0049225E"/>
    <w:rsid w:val="004922F8"/>
    <w:rsid w:val="00493E7B"/>
    <w:rsid w:val="00495666"/>
    <w:rsid w:val="00495729"/>
    <w:rsid w:val="00497E19"/>
    <w:rsid w:val="004A1A23"/>
    <w:rsid w:val="004A2E6C"/>
    <w:rsid w:val="004A4A7D"/>
    <w:rsid w:val="004B1378"/>
    <w:rsid w:val="004B633C"/>
    <w:rsid w:val="004C09F2"/>
    <w:rsid w:val="004C12DF"/>
    <w:rsid w:val="004C32C5"/>
    <w:rsid w:val="004C393A"/>
    <w:rsid w:val="004C5733"/>
    <w:rsid w:val="004C6FA4"/>
    <w:rsid w:val="004D3F07"/>
    <w:rsid w:val="004D4200"/>
    <w:rsid w:val="004D6AC3"/>
    <w:rsid w:val="004E198A"/>
    <w:rsid w:val="004E21FB"/>
    <w:rsid w:val="004E32FD"/>
    <w:rsid w:val="004E39A5"/>
    <w:rsid w:val="004E7607"/>
    <w:rsid w:val="004F3812"/>
    <w:rsid w:val="004F3E8D"/>
    <w:rsid w:val="004F5F89"/>
    <w:rsid w:val="004F66FA"/>
    <w:rsid w:val="004F72BD"/>
    <w:rsid w:val="004F7DD0"/>
    <w:rsid w:val="005013DC"/>
    <w:rsid w:val="00501824"/>
    <w:rsid w:val="00503385"/>
    <w:rsid w:val="00503B72"/>
    <w:rsid w:val="00504B6C"/>
    <w:rsid w:val="0050583F"/>
    <w:rsid w:val="005111CA"/>
    <w:rsid w:val="005154B0"/>
    <w:rsid w:val="0051657E"/>
    <w:rsid w:val="00517A8E"/>
    <w:rsid w:val="00520058"/>
    <w:rsid w:val="00522734"/>
    <w:rsid w:val="00523D84"/>
    <w:rsid w:val="005246A7"/>
    <w:rsid w:val="00525254"/>
    <w:rsid w:val="00530A54"/>
    <w:rsid w:val="00530DFB"/>
    <w:rsid w:val="005317F9"/>
    <w:rsid w:val="0053399D"/>
    <w:rsid w:val="00533C42"/>
    <w:rsid w:val="0053420B"/>
    <w:rsid w:val="00534E32"/>
    <w:rsid w:val="005352A1"/>
    <w:rsid w:val="00535879"/>
    <w:rsid w:val="00535B23"/>
    <w:rsid w:val="0054071F"/>
    <w:rsid w:val="005450E8"/>
    <w:rsid w:val="00546457"/>
    <w:rsid w:val="00547329"/>
    <w:rsid w:val="00547956"/>
    <w:rsid w:val="005505DB"/>
    <w:rsid w:val="00551239"/>
    <w:rsid w:val="00551503"/>
    <w:rsid w:val="00552294"/>
    <w:rsid w:val="00552C88"/>
    <w:rsid w:val="00553324"/>
    <w:rsid w:val="005534B2"/>
    <w:rsid w:val="005551A7"/>
    <w:rsid w:val="00556F57"/>
    <w:rsid w:val="00557305"/>
    <w:rsid w:val="005659E1"/>
    <w:rsid w:val="00575738"/>
    <w:rsid w:val="005767B1"/>
    <w:rsid w:val="00580F21"/>
    <w:rsid w:val="00582785"/>
    <w:rsid w:val="0058651E"/>
    <w:rsid w:val="0058669E"/>
    <w:rsid w:val="00586DEC"/>
    <w:rsid w:val="00587E1F"/>
    <w:rsid w:val="00594BE7"/>
    <w:rsid w:val="0059529C"/>
    <w:rsid w:val="00596CD9"/>
    <w:rsid w:val="00597A5C"/>
    <w:rsid w:val="005A0285"/>
    <w:rsid w:val="005A0891"/>
    <w:rsid w:val="005A0CBE"/>
    <w:rsid w:val="005A1917"/>
    <w:rsid w:val="005A22BF"/>
    <w:rsid w:val="005A4D47"/>
    <w:rsid w:val="005A4E50"/>
    <w:rsid w:val="005A5AC7"/>
    <w:rsid w:val="005A63F1"/>
    <w:rsid w:val="005A65BF"/>
    <w:rsid w:val="005B037B"/>
    <w:rsid w:val="005B16D8"/>
    <w:rsid w:val="005B21D6"/>
    <w:rsid w:val="005B50C9"/>
    <w:rsid w:val="005B56B8"/>
    <w:rsid w:val="005B739E"/>
    <w:rsid w:val="005C2172"/>
    <w:rsid w:val="005C2733"/>
    <w:rsid w:val="005C4AC8"/>
    <w:rsid w:val="005C773E"/>
    <w:rsid w:val="005C7CCC"/>
    <w:rsid w:val="005C7EE1"/>
    <w:rsid w:val="005D16C9"/>
    <w:rsid w:val="005D3B08"/>
    <w:rsid w:val="005D6494"/>
    <w:rsid w:val="005D6DC5"/>
    <w:rsid w:val="005D728D"/>
    <w:rsid w:val="005D7532"/>
    <w:rsid w:val="005D7DE4"/>
    <w:rsid w:val="005E184E"/>
    <w:rsid w:val="005E6A31"/>
    <w:rsid w:val="005E7718"/>
    <w:rsid w:val="005F01CC"/>
    <w:rsid w:val="005F15CD"/>
    <w:rsid w:val="005F1630"/>
    <w:rsid w:val="005F2D6D"/>
    <w:rsid w:val="006007D3"/>
    <w:rsid w:val="006018A6"/>
    <w:rsid w:val="00603076"/>
    <w:rsid w:val="00603460"/>
    <w:rsid w:val="00605673"/>
    <w:rsid w:val="00606A9C"/>
    <w:rsid w:val="0061120C"/>
    <w:rsid w:val="006112A9"/>
    <w:rsid w:val="00612376"/>
    <w:rsid w:val="00613AD0"/>
    <w:rsid w:val="00614AC0"/>
    <w:rsid w:val="00614FDB"/>
    <w:rsid w:val="006151A3"/>
    <w:rsid w:val="006155A4"/>
    <w:rsid w:val="00615FF8"/>
    <w:rsid w:val="00616ABB"/>
    <w:rsid w:val="00616E88"/>
    <w:rsid w:val="0061765D"/>
    <w:rsid w:val="006204C2"/>
    <w:rsid w:val="006230DB"/>
    <w:rsid w:val="00625544"/>
    <w:rsid w:val="0062740B"/>
    <w:rsid w:val="006274AF"/>
    <w:rsid w:val="006319A3"/>
    <w:rsid w:val="006329F4"/>
    <w:rsid w:val="00633FBA"/>
    <w:rsid w:val="00635212"/>
    <w:rsid w:val="006400C5"/>
    <w:rsid w:val="00640159"/>
    <w:rsid w:val="00642912"/>
    <w:rsid w:val="006467C5"/>
    <w:rsid w:val="00651B3B"/>
    <w:rsid w:val="00652C48"/>
    <w:rsid w:val="00655F13"/>
    <w:rsid w:val="006562FA"/>
    <w:rsid w:val="00656F60"/>
    <w:rsid w:val="006607A4"/>
    <w:rsid w:val="00663DB5"/>
    <w:rsid w:val="00664298"/>
    <w:rsid w:val="00664C9B"/>
    <w:rsid w:val="00667D28"/>
    <w:rsid w:val="006724AA"/>
    <w:rsid w:val="00674C6E"/>
    <w:rsid w:val="00676C18"/>
    <w:rsid w:val="00677C79"/>
    <w:rsid w:val="0068435B"/>
    <w:rsid w:val="00685A93"/>
    <w:rsid w:val="00686989"/>
    <w:rsid w:val="00686EA2"/>
    <w:rsid w:val="00692021"/>
    <w:rsid w:val="006949DF"/>
    <w:rsid w:val="00694CD1"/>
    <w:rsid w:val="00697360"/>
    <w:rsid w:val="0069764D"/>
    <w:rsid w:val="006A0315"/>
    <w:rsid w:val="006A2937"/>
    <w:rsid w:val="006A6A85"/>
    <w:rsid w:val="006A7AE2"/>
    <w:rsid w:val="006B04AB"/>
    <w:rsid w:val="006B6D34"/>
    <w:rsid w:val="006B70C8"/>
    <w:rsid w:val="006B78CB"/>
    <w:rsid w:val="006C1862"/>
    <w:rsid w:val="006C364B"/>
    <w:rsid w:val="006C4ED0"/>
    <w:rsid w:val="006C5621"/>
    <w:rsid w:val="006C5E7F"/>
    <w:rsid w:val="006C640B"/>
    <w:rsid w:val="006C6654"/>
    <w:rsid w:val="006D1854"/>
    <w:rsid w:val="006D2046"/>
    <w:rsid w:val="006D21E5"/>
    <w:rsid w:val="006D35DC"/>
    <w:rsid w:val="006D508D"/>
    <w:rsid w:val="006E155C"/>
    <w:rsid w:val="006E1DF3"/>
    <w:rsid w:val="006E2CA8"/>
    <w:rsid w:val="006E57F6"/>
    <w:rsid w:val="006E5824"/>
    <w:rsid w:val="006F25FA"/>
    <w:rsid w:val="006F3DB2"/>
    <w:rsid w:val="006F4563"/>
    <w:rsid w:val="006F4B92"/>
    <w:rsid w:val="006F4CAC"/>
    <w:rsid w:val="006F7103"/>
    <w:rsid w:val="006F7B54"/>
    <w:rsid w:val="00701465"/>
    <w:rsid w:val="0070149D"/>
    <w:rsid w:val="007031F0"/>
    <w:rsid w:val="00703720"/>
    <w:rsid w:val="007037E9"/>
    <w:rsid w:val="00704710"/>
    <w:rsid w:val="00705238"/>
    <w:rsid w:val="0070717D"/>
    <w:rsid w:val="007101BC"/>
    <w:rsid w:val="00711976"/>
    <w:rsid w:val="00713B8F"/>
    <w:rsid w:val="0071441A"/>
    <w:rsid w:val="00716476"/>
    <w:rsid w:val="0072245E"/>
    <w:rsid w:val="007224B3"/>
    <w:rsid w:val="0072291E"/>
    <w:rsid w:val="00727FC9"/>
    <w:rsid w:val="00731E3F"/>
    <w:rsid w:val="007342FE"/>
    <w:rsid w:val="00734489"/>
    <w:rsid w:val="00735C14"/>
    <w:rsid w:val="00735F23"/>
    <w:rsid w:val="00736ECA"/>
    <w:rsid w:val="00740B61"/>
    <w:rsid w:val="00743A25"/>
    <w:rsid w:val="00743DAF"/>
    <w:rsid w:val="00745559"/>
    <w:rsid w:val="00745DEE"/>
    <w:rsid w:val="007462BE"/>
    <w:rsid w:val="00747438"/>
    <w:rsid w:val="007558E3"/>
    <w:rsid w:val="00755D5B"/>
    <w:rsid w:val="00756930"/>
    <w:rsid w:val="007606C9"/>
    <w:rsid w:val="007621F9"/>
    <w:rsid w:val="00766E08"/>
    <w:rsid w:val="00772039"/>
    <w:rsid w:val="00772073"/>
    <w:rsid w:val="0077358E"/>
    <w:rsid w:val="007743A2"/>
    <w:rsid w:val="00774919"/>
    <w:rsid w:val="00775822"/>
    <w:rsid w:val="00775A56"/>
    <w:rsid w:val="007809E7"/>
    <w:rsid w:val="0078207D"/>
    <w:rsid w:val="0078345C"/>
    <w:rsid w:val="00783E1A"/>
    <w:rsid w:val="00784480"/>
    <w:rsid w:val="0078653E"/>
    <w:rsid w:val="007871C6"/>
    <w:rsid w:val="00787723"/>
    <w:rsid w:val="0079023A"/>
    <w:rsid w:val="00790290"/>
    <w:rsid w:val="0079253F"/>
    <w:rsid w:val="0079471A"/>
    <w:rsid w:val="00794875"/>
    <w:rsid w:val="007951E2"/>
    <w:rsid w:val="007953AC"/>
    <w:rsid w:val="007960A4"/>
    <w:rsid w:val="007964F3"/>
    <w:rsid w:val="00797347"/>
    <w:rsid w:val="00797790"/>
    <w:rsid w:val="00797AC9"/>
    <w:rsid w:val="007A17FF"/>
    <w:rsid w:val="007A26CD"/>
    <w:rsid w:val="007A29E0"/>
    <w:rsid w:val="007A3D12"/>
    <w:rsid w:val="007A3EA3"/>
    <w:rsid w:val="007A69C8"/>
    <w:rsid w:val="007A7FB1"/>
    <w:rsid w:val="007B0295"/>
    <w:rsid w:val="007B0BFA"/>
    <w:rsid w:val="007B11FF"/>
    <w:rsid w:val="007B1E76"/>
    <w:rsid w:val="007B263D"/>
    <w:rsid w:val="007B2A39"/>
    <w:rsid w:val="007B326B"/>
    <w:rsid w:val="007B4232"/>
    <w:rsid w:val="007B441F"/>
    <w:rsid w:val="007B577E"/>
    <w:rsid w:val="007B60C4"/>
    <w:rsid w:val="007B6F2C"/>
    <w:rsid w:val="007C1623"/>
    <w:rsid w:val="007C41E9"/>
    <w:rsid w:val="007C5E4F"/>
    <w:rsid w:val="007C65D1"/>
    <w:rsid w:val="007C7FD4"/>
    <w:rsid w:val="007D09F8"/>
    <w:rsid w:val="007D29B3"/>
    <w:rsid w:val="007D38D3"/>
    <w:rsid w:val="007D4801"/>
    <w:rsid w:val="007D5A5B"/>
    <w:rsid w:val="007D639E"/>
    <w:rsid w:val="007D6681"/>
    <w:rsid w:val="007D7638"/>
    <w:rsid w:val="007D78AA"/>
    <w:rsid w:val="007E012C"/>
    <w:rsid w:val="007E0331"/>
    <w:rsid w:val="007E3725"/>
    <w:rsid w:val="007E397E"/>
    <w:rsid w:val="007E45FB"/>
    <w:rsid w:val="007E4BFE"/>
    <w:rsid w:val="007E70DF"/>
    <w:rsid w:val="007E7701"/>
    <w:rsid w:val="007F2A1A"/>
    <w:rsid w:val="007F2F69"/>
    <w:rsid w:val="00800628"/>
    <w:rsid w:val="008017AB"/>
    <w:rsid w:val="0080206A"/>
    <w:rsid w:val="0080359C"/>
    <w:rsid w:val="00814783"/>
    <w:rsid w:val="00814C7A"/>
    <w:rsid w:val="00814F2A"/>
    <w:rsid w:val="0081550F"/>
    <w:rsid w:val="00815B0A"/>
    <w:rsid w:val="00815D7C"/>
    <w:rsid w:val="0081702A"/>
    <w:rsid w:val="00821D25"/>
    <w:rsid w:val="0082371A"/>
    <w:rsid w:val="008310CB"/>
    <w:rsid w:val="008310D1"/>
    <w:rsid w:val="0083122D"/>
    <w:rsid w:val="0083298E"/>
    <w:rsid w:val="00832AF8"/>
    <w:rsid w:val="00833320"/>
    <w:rsid w:val="00836491"/>
    <w:rsid w:val="0084364A"/>
    <w:rsid w:val="008468E6"/>
    <w:rsid w:val="008476DC"/>
    <w:rsid w:val="00851A42"/>
    <w:rsid w:val="00852152"/>
    <w:rsid w:val="00853FD3"/>
    <w:rsid w:val="008540D7"/>
    <w:rsid w:val="00854D3C"/>
    <w:rsid w:val="008570D6"/>
    <w:rsid w:val="0086272D"/>
    <w:rsid w:val="0086300C"/>
    <w:rsid w:val="00863987"/>
    <w:rsid w:val="00863E28"/>
    <w:rsid w:val="00871088"/>
    <w:rsid w:val="00873099"/>
    <w:rsid w:val="00873625"/>
    <w:rsid w:val="00874550"/>
    <w:rsid w:val="0087488A"/>
    <w:rsid w:val="0087522E"/>
    <w:rsid w:val="00875383"/>
    <w:rsid w:val="00875C3F"/>
    <w:rsid w:val="00877946"/>
    <w:rsid w:val="00880EAB"/>
    <w:rsid w:val="00881BD6"/>
    <w:rsid w:val="00882A90"/>
    <w:rsid w:val="00882E2E"/>
    <w:rsid w:val="00884BC0"/>
    <w:rsid w:val="00885780"/>
    <w:rsid w:val="0088669B"/>
    <w:rsid w:val="0088756B"/>
    <w:rsid w:val="008941E2"/>
    <w:rsid w:val="00894414"/>
    <w:rsid w:val="00896166"/>
    <w:rsid w:val="00897BE5"/>
    <w:rsid w:val="008A32D6"/>
    <w:rsid w:val="008A3DA9"/>
    <w:rsid w:val="008A4DDB"/>
    <w:rsid w:val="008A7E48"/>
    <w:rsid w:val="008A7FE6"/>
    <w:rsid w:val="008B0D63"/>
    <w:rsid w:val="008B1417"/>
    <w:rsid w:val="008B643D"/>
    <w:rsid w:val="008C15A3"/>
    <w:rsid w:val="008C2F96"/>
    <w:rsid w:val="008C4AFF"/>
    <w:rsid w:val="008C546E"/>
    <w:rsid w:val="008C6146"/>
    <w:rsid w:val="008C6B41"/>
    <w:rsid w:val="008C7E4D"/>
    <w:rsid w:val="008D26B7"/>
    <w:rsid w:val="008D449B"/>
    <w:rsid w:val="008D6BED"/>
    <w:rsid w:val="008E029D"/>
    <w:rsid w:val="008E140D"/>
    <w:rsid w:val="008E1E51"/>
    <w:rsid w:val="008E54C8"/>
    <w:rsid w:val="008E5E4D"/>
    <w:rsid w:val="008E7BB2"/>
    <w:rsid w:val="008F07D4"/>
    <w:rsid w:val="0090384B"/>
    <w:rsid w:val="00914784"/>
    <w:rsid w:val="009169D3"/>
    <w:rsid w:val="009207D5"/>
    <w:rsid w:val="00925AFA"/>
    <w:rsid w:val="00927593"/>
    <w:rsid w:val="00931CB1"/>
    <w:rsid w:val="0093414B"/>
    <w:rsid w:val="00935356"/>
    <w:rsid w:val="00936B5A"/>
    <w:rsid w:val="0093791C"/>
    <w:rsid w:val="009414D3"/>
    <w:rsid w:val="009415DE"/>
    <w:rsid w:val="0094246C"/>
    <w:rsid w:val="00943F65"/>
    <w:rsid w:val="0094690F"/>
    <w:rsid w:val="00950B79"/>
    <w:rsid w:val="00950DF3"/>
    <w:rsid w:val="00951FF9"/>
    <w:rsid w:val="00954588"/>
    <w:rsid w:val="00955D28"/>
    <w:rsid w:val="00960B5B"/>
    <w:rsid w:val="00965D82"/>
    <w:rsid w:val="0096777E"/>
    <w:rsid w:val="00970650"/>
    <w:rsid w:val="00970B61"/>
    <w:rsid w:val="00970ED9"/>
    <w:rsid w:val="009727A8"/>
    <w:rsid w:val="00973107"/>
    <w:rsid w:val="00975DA5"/>
    <w:rsid w:val="0097672E"/>
    <w:rsid w:val="009769FD"/>
    <w:rsid w:val="009772D5"/>
    <w:rsid w:val="009775D6"/>
    <w:rsid w:val="00980C48"/>
    <w:rsid w:val="00982BF7"/>
    <w:rsid w:val="009839FA"/>
    <w:rsid w:val="00984A62"/>
    <w:rsid w:val="00991149"/>
    <w:rsid w:val="009913AE"/>
    <w:rsid w:val="00991A52"/>
    <w:rsid w:val="00991C0E"/>
    <w:rsid w:val="00995431"/>
    <w:rsid w:val="009A04E5"/>
    <w:rsid w:val="009A133F"/>
    <w:rsid w:val="009A2F13"/>
    <w:rsid w:val="009B0CEE"/>
    <w:rsid w:val="009B1EB0"/>
    <w:rsid w:val="009B20F1"/>
    <w:rsid w:val="009B2A2D"/>
    <w:rsid w:val="009B2EE0"/>
    <w:rsid w:val="009B2F92"/>
    <w:rsid w:val="009B4DBD"/>
    <w:rsid w:val="009C118E"/>
    <w:rsid w:val="009C3136"/>
    <w:rsid w:val="009C3D57"/>
    <w:rsid w:val="009C3F60"/>
    <w:rsid w:val="009C6933"/>
    <w:rsid w:val="009D1DEA"/>
    <w:rsid w:val="009D3386"/>
    <w:rsid w:val="009D7B16"/>
    <w:rsid w:val="009E21C3"/>
    <w:rsid w:val="009E330A"/>
    <w:rsid w:val="009E60FE"/>
    <w:rsid w:val="009E79E1"/>
    <w:rsid w:val="009E7A1A"/>
    <w:rsid w:val="009E7C55"/>
    <w:rsid w:val="009E7C5C"/>
    <w:rsid w:val="009F00B8"/>
    <w:rsid w:val="009F1F02"/>
    <w:rsid w:val="009F2B0B"/>
    <w:rsid w:val="009F3FFE"/>
    <w:rsid w:val="009F5838"/>
    <w:rsid w:val="00A01B29"/>
    <w:rsid w:val="00A04D48"/>
    <w:rsid w:val="00A07D18"/>
    <w:rsid w:val="00A10C5E"/>
    <w:rsid w:val="00A11483"/>
    <w:rsid w:val="00A12C66"/>
    <w:rsid w:val="00A13862"/>
    <w:rsid w:val="00A13DBB"/>
    <w:rsid w:val="00A15638"/>
    <w:rsid w:val="00A16B50"/>
    <w:rsid w:val="00A170F1"/>
    <w:rsid w:val="00A171C6"/>
    <w:rsid w:val="00A174F2"/>
    <w:rsid w:val="00A21696"/>
    <w:rsid w:val="00A27089"/>
    <w:rsid w:val="00A30BED"/>
    <w:rsid w:val="00A34907"/>
    <w:rsid w:val="00A34EDC"/>
    <w:rsid w:val="00A34FF2"/>
    <w:rsid w:val="00A37BDC"/>
    <w:rsid w:val="00A40A98"/>
    <w:rsid w:val="00A43FC7"/>
    <w:rsid w:val="00A4617A"/>
    <w:rsid w:val="00A50407"/>
    <w:rsid w:val="00A50677"/>
    <w:rsid w:val="00A50F47"/>
    <w:rsid w:val="00A546C7"/>
    <w:rsid w:val="00A559F1"/>
    <w:rsid w:val="00A5617D"/>
    <w:rsid w:val="00A56BD3"/>
    <w:rsid w:val="00A60D86"/>
    <w:rsid w:val="00A63CB7"/>
    <w:rsid w:val="00A655DC"/>
    <w:rsid w:val="00A66505"/>
    <w:rsid w:val="00A67C3F"/>
    <w:rsid w:val="00A73253"/>
    <w:rsid w:val="00A75F11"/>
    <w:rsid w:val="00A77132"/>
    <w:rsid w:val="00A77342"/>
    <w:rsid w:val="00A8430E"/>
    <w:rsid w:val="00A84EDF"/>
    <w:rsid w:val="00A85028"/>
    <w:rsid w:val="00A87CFF"/>
    <w:rsid w:val="00A93F06"/>
    <w:rsid w:val="00AA6909"/>
    <w:rsid w:val="00AA6DB1"/>
    <w:rsid w:val="00AA7211"/>
    <w:rsid w:val="00AA779E"/>
    <w:rsid w:val="00AB076C"/>
    <w:rsid w:val="00AB1362"/>
    <w:rsid w:val="00AB29CF"/>
    <w:rsid w:val="00AB2F60"/>
    <w:rsid w:val="00AB3F13"/>
    <w:rsid w:val="00AB4B7D"/>
    <w:rsid w:val="00AB5784"/>
    <w:rsid w:val="00AB6672"/>
    <w:rsid w:val="00AB6CB5"/>
    <w:rsid w:val="00AB6F61"/>
    <w:rsid w:val="00AC0705"/>
    <w:rsid w:val="00AC3D1C"/>
    <w:rsid w:val="00AC4D22"/>
    <w:rsid w:val="00AC628C"/>
    <w:rsid w:val="00AC6F89"/>
    <w:rsid w:val="00AC7F87"/>
    <w:rsid w:val="00AD18E3"/>
    <w:rsid w:val="00AD1D96"/>
    <w:rsid w:val="00AD1F96"/>
    <w:rsid w:val="00AD5A0E"/>
    <w:rsid w:val="00AD68B0"/>
    <w:rsid w:val="00AE33B2"/>
    <w:rsid w:val="00AE4608"/>
    <w:rsid w:val="00AE51F7"/>
    <w:rsid w:val="00AF0FF3"/>
    <w:rsid w:val="00AF145D"/>
    <w:rsid w:val="00AF4037"/>
    <w:rsid w:val="00AF40F3"/>
    <w:rsid w:val="00AF47C6"/>
    <w:rsid w:val="00AF50FE"/>
    <w:rsid w:val="00B0099F"/>
    <w:rsid w:val="00B02E4B"/>
    <w:rsid w:val="00B040FF"/>
    <w:rsid w:val="00B05861"/>
    <w:rsid w:val="00B058E3"/>
    <w:rsid w:val="00B05E5E"/>
    <w:rsid w:val="00B062E6"/>
    <w:rsid w:val="00B074F4"/>
    <w:rsid w:val="00B07B35"/>
    <w:rsid w:val="00B10522"/>
    <w:rsid w:val="00B163AB"/>
    <w:rsid w:val="00B1691E"/>
    <w:rsid w:val="00B16F00"/>
    <w:rsid w:val="00B1779A"/>
    <w:rsid w:val="00B17E0C"/>
    <w:rsid w:val="00B24ABC"/>
    <w:rsid w:val="00B25189"/>
    <w:rsid w:val="00B259A3"/>
    <w:rsid w:val="00B25C1B"/>
    <w:rsid w:val="00B25FBE"/>
    <w:rsid w:val="00B266CB"/>
    <w:rsid w:val="00B26ACD"/>
    <w:rsid w:val="00B34306"/>
    <w:rsid w:val="00B355DE"/>
    <w:rsid w:val="00B367BB"/>
    <w:rsid w:val="00B36A74"/>
    <w:rsid w:val="00B37871"/>
    <w:rsid w:val="00B41277"/>
    <w:rsid w:val="00B4133E"/>
    <w:rsid w:val="00B41CF1"/>
    <w:rsid w:val="00B41CFF"/>
    <w:rsid w:val="00B43044"/>
    <w:rsid w:val="00B443EC"/>
    <w:rsid w:val="00B462BF"/>
    <w:rsid w:val="00B47253"/>
    <w:rsid w:val="00B47592"/>
    <w:rsid w:val="00B47A93"/>
    <w:rsid w:val="00B47C42"/>
    <w:rsid w:val="00B51778"/>
    <w:rsid w:val="00B53766"/>
    <w:rsid w:val="00B55A42"/>
    <w:rsid w:val="00B55EED"/>
    <w:rsid w:val="00B63EDF"/>
    <w:rsid w:val="00B73AC8"/>
    <w:rsid w:val="00B73D46"/>
    <w:rsid w:val="00B758FB"/>
    <w:rsid w:val="00B77D52"/>
    <w:rsid w:val="00B80015"/>
    <w:rsid w:val="00B80E48"/>
    <w:rsid w:val="00B81294"/>
    <w:rsid w:val="00B82674"/>
    <w:rsid w:val="00B83B04"/>
    <w:rsid w:val="00B85210"/>
    <w:rsid w:val="00B86183"/>
    <w:rsid w:val="00B86614"/>
    <w:rsid w:val="00B87EDD"/>
    <w:rsid w:val="00B90895"/>
    <w:rsid w:val="00B9616E"/>
    <w:rsid w:val="00B96D06"/>
    <w:rsid w:val="00BA0932"/>
    <w:rsid w:val="00BA2896"/>
    <w:rsid w:val="00BA4956"/>
    <w:rsid w:val="00BA49BA"/>
    <w:rsid w:val="00BA5CD8"/>
    <w:rsid w:val="00BA6BDD"/>
    <w:rsid w:val="00BB1E6C"/>
    <w:rsid w:val="00BB2DE3"/>
    <w:rsid w:val="00BB5DCC"/>
    <w:rsid w:val="00BB6BFD"/>
    <w:rsid w:val="00BC0784"/>
    <w:rsid w:val="00BC1038"/>
    <w:rsid w:val="00BC2310"/>
    <w:rsid w:val="00BC30DB"/>
    <w:rsid w:val="00BC3553"/>
    <w:rsid w:val="00BC54B5"/>
    <w:rsid w:val="00BC5B96"/>
    <w:rsid w:val="00BD18AA"/>
    <w:rsid w:val="00BE2609"/>
    <w:rsid w:val="00BE3010"/>
    <w:rsid w:val="00BE3D41"/>
    <w:rsid w:val="00BE687D"/>
    <w:rsid w:val="00BE7CE8"/>
    <w:rsid w:val="00BF1ABE"/>
    <w:rsid w:val="00BF1E3A"/>
    <w:rsid w:val="00BF4C96"/>
    <w:rsid w:val="00BF5D8B"/>
    <w:rsid w:val="00BF7B75"/>
    <w:rsid w:val="00C02444"/>
    <w:rsid w:val="00C03014"/>
    <w:rsid w:val="00C0630E"/>
    <w:rsid w:val="00C06A90"/>
    <w:rsid w:val="00C06CB4"/>
    <w:rsid w:val="00C07BA7"/>
    <w:rsid w:val="00C1039A"/>
    <w:rsid w:val="00C1089D"/>
    <w:rsid w:val="00C129B3"/>
    <w:rsid w:val="00C14126"/>
    <w:rsid w:val="00C14CEF"/>
    <w:rsid w:val="00C155A1"/>
    <w:rsid w:val="00C229D8"/>
    <w:rsid w:val="00C2512D"/>
    <w:rsid w:val="00C25547"/>
    <w:rsid w:val="00C256A0"/>
    <w:rsid w:val="00C25A20"/>
    <w:rsid w:val="00C32E2E"/>
    <w:rsid w:val="00C3318A"/>
    <w:rsid w:val="00C3655C"/>
    <w:rsid w:val="00C40318"/>
    <w:rsid w:val="00C42C61"/>
    <w:rsid w:val="00C477CB"/>
    <w:rsid w:val="00C47F75"/>
    <w:rsid w:val="00C50AF0"/>
    <w:rsid w:val="00C5236D"/>
    <w:rsid w:val="00C54D36"/>
    <w:rsid w:val="00C54EEB"/>
    <w:rsid w:val="00C5680B"/>
    <w:rsid w:val="00C573E6"/>
    <w:rsid w:val="00C61557"/>
    <w:rsid w:val="00C62250"/>
    <w:rsid w:val="00C6383F"/>
    <w:rsid w:val="00C64DB9"/>
    <w:rsid w:val="00C656C1"/>
    <w:rsid w:val="00C66839"/>
    <w:rsid w:val="00C66BF6"/>
    <w:rsid w:val="00C72D4B"/>
    <w:rsid w:val="00C72E12"/>
    <w:rsid w:val="00C83ADF"/>
    <w:rsid w:val="00C85CF6"/>
    <w:rsid w:val="00C861D8"/>
    <w:rsid w:val="00C87B5C"/>
    <w:rsid w:val="00C90138"/>
    <w:rsid w:val="00C918BE"/>
    <w:rsid w:val="00C92B91"/>
    <w:rsid w:val="00C9368B"/>
    <w:rsid w:val="00C94110"/>
    <w:rsid w:val="00C96320"/>
    <w:rsid w:val="00CA067F"/>
    <w:rsid w:val="00CA10A4"/>
    <w:rsid w:val="00CA13B7"/>
    <w:rsid w:val="00CA23BA"/>
    <w:rsid w:val="00CA3D30"/>
    <w:rsid w:val="00CA5166"/>
    <w:rsid w:val="00CA6AEC"/>
    <w:rsid w:val="00CA79D3"/>
    <w:rsid w:val="00CA7C79"/>
    <w:rsid w:val="00CB3B04"/>
    <w:rsid w:val="00CB68AF"/>
    <w:rsid w:val="00CC4BD7"/>
    <w:rsid w:val="00CC52B3"/>
    <w:rsid w:val="00CC697F"/>
    <w:rsid w:val="00CC6D52"/>
    <w:rsid w:val="00CD35D0"/>
    <w:rsid w:val="00CD46CB"/>
    <w:rsid w:val="00CD6CC1"/>
    <w:rsid w:val="00CE0A14"/>
    <w:rsid w:val="00CE0C94"/>
    <w:rsid w:val="00CE1666"/>
    <w:rsid w:val="00CE2E15"/>
    <w:rsid w:val="00CE6B65"/>
    <w:rsid w:val="00CE6C80"/>
    <w:rsid w:val="00CE7EBE"/>
    <w:rsid w:val="00CF2130"/>
    <w:rsid w:val="00CF2886"/>
    <w:rsid w:val="00CF32EB"/>
    <w:rsid w:val="00CF5521"/>
    <w:rsid w:val="00CF64DE"/>
    <w:rsid w:val="00CF65DB"/>
    <w:rsid w:val="00CF702F"/>
    <w:rsid w:val="00D013CA"/>
    <w:rsid w:val="00D04FA0"/>
    <w:rsid w:val="00D0537B"/>
    <w:rsid w:val="00D05D51"/>
    <w:rsid w:val="00D06B11"/>
    <w:rsid w:val="00D06D74"/>
    <w:rsid w:val="00D0704B"/>
    <w:rsid w:val="00D07D2B"/>
    <w:rsid w:val="00D102E8"/>
    <w:rsid w:val="00D10C97"/>
    <w:rsid w:val="00D10FB0"/>
    <w:rsid w:val="00D13386"/>
    <w:rsid w:val="00D14CA5"/>
    <w:rsid w:val="00D17A83"/>
    <w:rsid w:val="00D2019C"/>
    <w:rsid w:val="00D22799"/>
    <w:rsid w:val="00D22E62"/>
    <w:rsid w:val="00D25E79"/>
    <w:rsid w:val="00D304AF"/>
    <w:rsid w:val="00D31B6E"/>
    <w:rsid w:val="00D33BC6"/>
    <w:rsid w:val="00D36D29"/>
    <w:rsid w:val="00D37034"/>
    <w:rsid w:val="00D37323"/>
    <w:rsid w:val="00D40C75"/>
    <w:rsid w:val="00D41174"/>
    <w:rsid w:val="00D41F70"/>
    <w:rsid w:val="00D4637F"/>
    <w:rsid w:val="00D479C1"/>
    <w:rsid w:val="00D51045"/>
    <w:rsid w:val="00D51051"/>
    <w:rsid w:val="00D5153C"/>
    <w:rsid w:val="00D56D2B"/>
    <w:rsid w:val="00D57E2D"/>
    <w:rsid w:val="00D60B8D"/>
    <w:rsid w:val="00D61FE9"/>
    <w:rsid w:val="00D62A38"/>
    <w:rsid w:val="00D6343B"/>
    <w:rsid w:val="00D63550"/>
    <w:rsid w:val="00D64EB7"/>
    <w:rsid w:val="00D65B24"/>
    <w:rsid w:val="00D66931"/>
    <w:rsid w:val="00D67595"/>
    <w:rsid w:val="00D70C75"/>
    <w:rsid w:val="00D71A73"/>
    <w:rsid w:val="00D7314D"/>
    <w:rsid w:val="00D749EF"/>
    <w:rsid w:val="00D75AE4"/>
    <w:rsid w:val="00D77E95"/>
    <w:rsid w:val="00D81CFB"/>
    <w:rsid w:val="00D82C20"/>
    <w:rsid w:val="00D83253"/>
    <w:rsid w:val="00D83CAE"/>
    <w:rsid w:val="00D84034"/>
    <w:rsid w:val="00D84D82"/>
    <w:rsid w:val="00D86470"/>
    <w:rsid w:val="00D86AC6"/>
    <w:rsid w:val="00D90BDD"/>
    <w:rsid w:val="00D91B89"/>
    <w:rsid w:val="00D9347F"/>
    <w:rsid w:val="00D941CC"/>
    <w:rsid w:val="00D94BB7"/>
    <w:rsid w:val="00D97DBA"/>
    <w:rsid w:val="00DA012D"/>
    <w:rsid w:val="00DA070B"/>
    <w:rsid w:val="00DA1DB9"/>
    <w:rsid w:val="00DA218E"/>
    <w:rsid w:val="00DA23C0"/>
    <w:rsid w:val="00DA33B6"/>
    <w:rsid w:val="00DA7C14"/>
    <w:rsid w:val="00DB53C5"/>
    <w:rsid w:val="00DB6A49"/>
    <w:rsid w:val="00DB6CEF"/>
    <w:rsid w:val="00DC1B64"/>
    <w:rsid w:val="00DC3C3A"/>
    <w:rsid w:val="00DC4672"/>
    <w:rsid w:val="00DC6303"/>
    <w:rsid w:val="00DC68FB"/>
    <w:rsid w:val="00DD0383"/>
    <w:rsid w:val="00DD0B7B"/>
    <w:rsid w:val="00DD0FF5"/>
    <w:rsid w:val="00DD317E"/>
    <w:rsid w:val="00DD3B60"/>
    <w:rsid w:val="00DD4743"/>
    <w:rsid w:val="00DD5EF5"/>
    <w:rsid w:val="00DD64EE"/>
    <w:rsid w:val="00DD67EE"/>
    <w:rsid w:val="00DE1814"/>
    <w:rsid w:val="00DE25BB"/>
    <w:rsid w:val="00DE2958"/>
    <w:rsid w:val="00DE2D52"/>
    <w:rsid w:val="00DE38D1"/>
    <w:rsid w:val="00DE7143"/>
    <w:rsid w:val="00DE7A1E"/>
    <w:rsid w:val="00DF1AAA"/>
    <w:rsid w:val="00DF280D"/>
    <w:rsid w:val="00DF3552"/>
    <w:rsid w:val="00DF3C79"/>
    <w:rsid w:val="00DF5AC2"/>
    <w:rsid w:val="00DF6A34"/>
    <w:rsid w:val="00E00FD6"/>
    <w:rsid w:val="00E01528"/>
    <w:rsid w:val="00E02C84"/>
    <w:rsid w:val="00E02D92"/>
    <w:rsid w:val="00E054EB"/>
    <w:rsid w:val="00E066B0"/>
    <w:rsid w:val="00E1121B"/>
    <w:rsid w:val="00E12557"/>
    <w:rsid w:val="00E12984"/>
    <w:rsid w:val="00E12D95"/>
    <w:rsid w:val="00E13EF2"/>
    <w:rsid w:val="00E147DF"/>
    <w:rsid w:val="00E15BC2"/>
    <w:rsid w:val="00E161CD"/>
    <w:rsid w:val="00E16B37"/>
    <w:rsid w:val="00E17F2D"/>
    <w:rsid w:val="00E23E0F"/>
    <w:rsid w:val="00E24902"/>
    <w:rsid w:val="00E255CB"/>
    <w:rsid w:val="00E25EF0"/>
    <w:rsid w:val="00E26DF0"/>
    <w:rsid w:val="00E373A9"/>
    <w:rsid w:val="00E37ED2"/>
    <w:rsid w:val="00E41AEB"/>
    <w:rsid w:val="00E44129"/>
    <w:rsid w:val="00E44311"/>
    <w:rsid w:val="00E46770"/>
    <w:rsid w:val="00E51D5A"/>
    <w:rsid w:val="00E52714"/>
    <w:rsid w:val="00E53170"/>
    <w:rsid w:val="00E5459B"/>
    <w:rsid w:val="00E5539B"/>
    <w:rsid w:val="00E562CE"/>
    <w:rsid w:val="00E607A3"/>
    <w:rsid w:val="00E60CFD"/>
    <w:rsid w:val="00E62622"/>
    <w:rsid w:val="00E62C64"/>
    <w:rsid w:val="00E7410D"/>
    <w:rsid w:val="00E74BCD"/>
    <w:rsid w:val="00E7626F"/>
    <w:rsid w:val="00E764AF"/>
    <w:rsid w:val="00E81101"/>
    <w:rsid w:val="00E83DDC"/>
    <w:rsid w:val="00E84040"/>
    <w:rsid w:val="00E85F94"/>
    <w:rsid w:val="00E85FC9"/>
    <w:rsid w:val="00E86859"/>
    <w:rsid w:val="00E869E8"/>
    <w:rsid w:val="00E90B72"/>
    <w:rsid w:val="00E928F3"/>
    <w:rsid w:val="00E948BA"/>
    <w:rsid w:val="00E94CC0"/>
    <w:rsid w:val="00E951CA"/>
    <w:rsid w:val="00E95C31"/>
    <w:rsid w:val="00EA4DFF"/>
    <w:rsid w:val="00EA6EA5"/>
    <w:rsid w:val="00EA783A"/>
    <w:rsid w:val="00EB1816"/>
    <w:rsid w:val="00EB1CB4"/>
    <w:rsid w:val="00EB2005"/>
    <w:rsid w:val="00EB2B59"/>
    <w:rsid w:val="00EB7066"/>
    <w:rsid w:val="00EB7F33"/>
    <w:rsid w:val="00EC0079"/>
    <w:rsid w:val="00EC02C8"/>
    <w:rsid w:val="00EC121B"/>
    <w:rsid w:val="00EC270E"/>
    <w:rsid w:val="00EC39F9"/>
    <w:rsid w:val="00EC5EDD"/>
    <w:rsid w:val="00ED39BC"/>
    <w:rsid w:val="00ED4882"/>
    <w:rsid w:val="00ED7DB9"/>
    <w:rsid w:val="00EE0C12"/>
    <w:rsid w:val="00EE1311"/>
    <w:rsid w:val="00EE2CC7"/>
    <w:rsid w:val="00EE3059"/>
    <w:rsid w:val="00EE388E"/>
    <w:rsid w:val="00EE43FE"/>
    <w:rsid w:val="00EE4453"/>
    <w:rsid w:val="00EE45A2"/>
    <w:rsid w:val="00EE5616"/>
    <w:rsid w:val="00EE5772"/>
    <w:rsid w:val="00EE672F"/>
    <w:rsid w:val="00EF02E1"/>
    <w:rsid w:val="00EF337D"/>
    <w:rsid w:val="00EF41AB"/>
    <w:rsid w:val="00EF6A22"/>
    <w:rsid w:val="00EF7239"/>
    <w:rsid w:val="00EF7CFB"/>
    <w:rsid w:val="00F014B0"/>
    <w:rsid w:val="00F04296"/>
    <w:rsid w:val="00F055BA"/>
    <w:rsid w:val="00F06DB6"/>
    <w:rsid w:val="00F12C54"/>
    <w:rsid w:val="00F137DE"/>
    <w:rsid w:val="00F13866"/>
    <w:rsid w:val="00F13B17"/>
    <w:rsid w:val="00F159E6"/>
    <w:rsid w:val="00F16430"/>
    <w:rsid w:val="00F2794B"/>
    <w:rsid w:val="00F31650"/>
    <w:rsid w:val="00F33A6C"/>
    <w:rsid w:val="00F371CC"/>
    <w:rsid w:val="00F376BF"/>
    <w:rsid w:val="00F420F5"/>
    <w:rsid w:val="00F43F5A"/>
    <w:rsid w:val="00F44671"/>
    <w:rsid w:val="00F44773"/>
    <w:rsid w:val="00F456AA"/>
    <w:rsid w:val="00F467E4"/>
    <w:rsid w:val="00F50059"/>
    <w:rsid w:val="00F51674"/>
    <w:rsid w:val="00F52087"/>
    <w:rsid w:val="00F53B20"/>
    <w:rsid w:val="00F6161D"/>
    <w:rsid w:val="00F61756"/>
    <w:rsid w:val="00F61AF2"/>
    <w:rsid w:val="00F647A5"/>
    <w:rsid w:val="00F66207"/>
    <w:rsid w:val="00F6638C"/>
    <w:rsid w:val="00F70356"/>
    <w:rsid w:val="00F703A6"/>
    <w:rsid w:val="00F7151D"/>
    <w:rsid w:val="00F7704B"/>
    <w:rsid w:val="00F83B8A"/>
    <w:rsid w:val="00F83E4E"/>
    <w:rsid w:val="00F934F0"/>
    <w:rsid w:val="00F947DA"/>
    <w:rsid w:val="00F949C1"/>
    <w:rsid w:val="00F960A2"/>
    <w:rsid w:val="00F96207"/>
    <w:rsid w:val="00F97C08"/>
    <w:rsid w:val="00FA1B49"/>
    <w:rsid w:val="00FA2F7D"/>
    <w:rsid w:val="00FA2FA5"/>
    <w:rsid w:val="00FA35B5"/>
    <w:rsid w:val="00FA3833"/>
    <w:rsid w:val="00FA3EEC"/>
    <w:rsid w:val="00FA3F4B"/>
    <w:rsid w:val="00FA40A7"/>
    <w:rsid w:val="00FA60EB"/>
    <w:rsid w:val="00FA6A8F"/>
    <w:rsid w:val="00FA78FC"/>
    <w:rsid w:val="00FB2E16"/>
    <w:rsid w:val="00FB48AB"/>
    <w:rsid w:val="00FB5AE4"/>
    <w:rsid w:val="00FC15DD"/>
    <w:rsid w:val="00FC24BC"/>
    <w:rsid w:val="00FC34EE"/>
    <w:rsid w:val="00FC408A"/>
    <w:rsid w:val="00FC4FE7"/>
    <w:rsid w:val="00FC53A2"/>
    <w:rsid w:val="00FC5753"/>
    <w:rsid w:val="00FC6A9D"/>
    <w:rsid w:val="00FD07A1"/>
    <w:rsid w:val="00FD37BB"/>
    <w:rsid w:val="00FD5454"/>
    <w:rsid w:val="00FD6630"/>
    <w:rsid w:val="00FE422F"/>
    <w:rsid w:val="00FE48CA"/>
    <w:rsid w:val="00FE6882"/>
    <w:rsid w:val="00FE6FBA"/>
    <w:rsid w:val="00FF165A"/>
    <w:rsid w:val="00FF4537"/>
    <w:rsid w:val="00FF50CE"/>
    <w:rsid w:val="00FF5352"/>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4477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paragraph" w:styleId="NormalWeb">
    <w:name w:val="Normal (Web)"/>
    <w:basedOn w:val="Normal"/>
    <w:uiPriority w:val="99"/>
    <w:unhideWhenUsed/>
    <w:rsid w:val="002D7619"/>
    <w:pPr>
      <w:spacing w:before="100" w:beforeAutospacing="1" w:after="100" w:afterAutospacing="1"/>
    </w:pPr>
  </w:style>
  <w:style w:type="character" w:customStyle="1" w:styleId="casenumber">
    <w:name w:val="casenumber"/>
    <w:basedOn w:val="DefaultParagraphFont"/>
    <w:rsid w:val="00DC3C3A"/>
  </w:style>
  <w:style w:type="character" w:customStyle="1" w:styleId="divider1">
    <w:name w:val="divider1"/>
    <w:basedOn w:val="DefaultParagraphFont"/>
    <w:rsid w:val="00DC3C3A"/>
  </w:style>
  <w:style w:type="character" w:customStyle="1" w:styleId="description">
    <w:name w:val="description"/>
    <w:basedOn w:val="DefaultParagraphFont"/>
    <w:rsid w:val="00DC3C3A"/>
  </w:style>
  <w:style w:type="character" w:customStyle="1" w:styleId="divider2">
    <w:name w:val="divider2"/>
    <w:basedOn w:val="DefaultParagraphFont"/>
    <w:rsid w:val="00DC3C3A"/>
  </w:style>
  <w:style w:type="character" w:customStyle="1" w:styleId="address">
    <w:name w:val="address"/>
    <w:basedOn w:val="DefaultParagraphFont"/>
    <w:rsid w:val="00DC3C3A"/>
  </w:style>
  <w:style w:type="paragraph" w:customStyle="1" w:styleId="font8">
    <w:name w:val="font_8"/>
    <w:basedOn w:val="Normal"/>
    <w:rsid w:val="006F4B92"/>
    <w:pPr>
      <w:spacing w:before="100" w:beforeAutospacing="1" w:after="100" w:afterAutospacing="1"/>
    </w:pPr>
  </w:style>
  <w:style w:type="character" w:customStyle="1" w:styleId="Heading1Char">
    <w:name w:val="Heading 1 Char"/>
    <w:basedOn w:val="DefaultParagraphFont"/>
    <w:link w:val="Heading1"/>
    <w:rsid w:val="00F44773"/>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3A1BAD"/>
    <w:rPr>
      <w:i/>
      <w:iCs/>
    </w:rPr>
  </w:style>
  <w:style w:type="character" w:customStyle="1" w:styleId="xt0psk2">
    <w:name w:val="xt0psk2"/>
    <w:basedOn w:val="DefaultParagraphFont"/>
    <w:rsid w:val="00170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4355">
      <w:bodyDiv w:val="1"/>
      <w:marLeft w:val="0"/>
      <w:marRight w:val="0"/>
      <w:marTop w:val="0"/>
      <w:marBottom w:val="0"/>
      <w:divBdr>
        <w:top w:val="none" w:sz="0" w:space="0" w:color="auto"/>
        <w:left w:val="none" w:sz="0" w:space="0" w:color="auto"/>
        <w:bottom w:val="none" w:sz="0" w:space="0" w:color="auto"/>
        <w:right w:val="none" w:sz="0" w:space="0" w:color="auto"/>
      </w:divBdr>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51727135">
      <w:bodyDiv w:val="1"/>
      <w:marLeft w:val="0"/>
      <w:marRight w:val="0"/>
      <w:marTop w:val="0"/>
      <w:marBottom w:val="0"/>
      <w:divBdr>
        <w:top w:val="none" w:sz="0" w:space="0" w:color="auto"/>
        <w:left w:val="none" w:sz="0" w:space="0" w:color="auto"/>
        <w:bottom w:val="none" w:sz="0" w:space="0" w:color="auto"/>
        <w:right w:val="none" w:sz="0" w:space="0" w:color="auto"/>
      </w:divBdr>
    </w:div>
    <w:div w:id="260649750">
      <w:bodyDiv w:val="1"/>
      <w:marLeft w:val="0"/>
      <w:marRight w:val="0"/>
      <w:marTop w:val="0"/>
      <w:marBottom w:val="0"/>
      <w:divBdr>
        <w:top w:val="none" w:sz="0" w:space="0" w:color="auto"/>
        <w:left w:val="none" w:sz="0" w:space="0" w:color="auto"/>
        <w:bottom w:val="none" w:sz="0" w:space="0" w:color="auto"/>
        <w:right w:val="none" w:sz="0" w:space="0" w:color="auto"/>
      </w:divBdr>
    </w:div>
    <w:div w:id="269357014">
      <w:bodyDiv w:val="1"/>
      <w:marLeft w:val="0"/>
      <w:marRight w:val="0"/>
      <w:marTop w:val="0"/>
      <w:marBottom w:val="0"/>
      <w:divBdr>
        <w:top w:val="none" w:sz="0" w:space="0" w:color="auto"/>
        <w:left w:val="none" w:sz="0" w:space="0" w:color="auto"/>
        <w:bottom w:val="none" w:sz="0" w:space="0" w:color="auto"/>
        <w:right w:val="none" w:sz="0" w:space="0" w:color="auto"/>
      </w:divBdr>
    </w:div>
    <w:div w:id="393353763">
      <w:bodyDiv w:val="1"/>
      <w:marLeft w:val="0"/>
      <w:marRight w:val="0"/>
      <w:marTop w:val="0"/>
      <w:marBottom w:val="0"/>
      <w:divBdr>
        <w:top w:val="none" w:sz="0" w:space="0" w:color="auto"/>
        <w:left w:val="none" w:sz="0" w:space="0" w:color="auto"/>
        <w:bottom w:val="none" w:sz="0" w:space="0" w:color="auto"/>
        <w:right w:val="none" w:sz="0" w:space="0" w:color="auto"/>
      </w:divBdr>
      <w:divsChild>
        <w:div w:id="1877152900">
          <w:marLeft w:val="0"/>
          <w:marRight w:val="0"/>
          <w:marTop w:val="0"/>
          <w:marBottom w:val="0"/>
          <w:divBdr>
            <w:top w:val="none" w:sz="0" w:space="0" w:color="auto"/>
            <w:left w:val="none" w:sz="0" w:space="0" w:color="auto"/>
            <w:bottom w:val="none" w:sz="0" w:space="0" w:color="auto"/>
            <w:right w:val="none" w:sz="0" w:space="0" w:color="auto"/>
          </w:divBdr>
        </w:div>
        <w:div w:id="135608385">
          <w:marLeft w:val="0"/>
          <w:marRight w:val="0"/>
          <w:marTop w:val="0"/>
          <w:marBottom w:val="0"/>
          <w:divBdr>
            <w:top w:val="none" w:sz="0" w:space="0" w:color="auto"/>
            <w:left w:val="none" w:sz="0" w:space="0" w:color="auto"/>
            <w:bottom w:val="none" w:sz="0" w:space="0" w:color="auto"/>
            <w:right w:val="none" w:sz="0" w:space="0" w:color="auto"/>
          </w:divBdr>
        </w:div>
        <w:div w:id="746343924">
          <w:marLeft w:val="0"/>
          <w:marRight w:val="0"/>
          <w:marTop w:val="0"/>
          <w:marBottom w:val="0"/>
          <w:divBdr>
            <w:top w:val="none" w:sz="0" w:space="0" w:color="auto"/>
            <w:left w:val="none" w:sz="0" w:space="0" w:color="auto"/>
            <w:bottom w:val="none" w:sz="0" w:space="0" w:color="auto"/>
            <w:right w:val="none" w:sz="0" w:space="0" w:color="auto"/>
          </w:divBdr>
        </w:div>
      </w:divsChild>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517278494">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7590320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38594">
      <w:bodyDiv w:val="1"/>
      <w:marLeft w:val="0"/>
      <w:marRight w:val="0"/>
      <w:marTop w:val="0"/>
      <w:marBottom w:val="0"/>
      <w:divBdr>
        <w:top w:val="none" w:sz="0" w:space="0" w:color="auto"/>
        <w:left w:val="none" w:sz="0" w:space="0" w:color="auto"/>
        <w:bottom w:val="none" w:sz="0" w:space="0" w:color="auto"/>
        <w:right w:val="none" w:sz="0" w:space="0" w:color="auto"/>
      </w:divBdr>
    </w:div>
    <w:div w:id="877816630">
      <w:bodyDiv w:val="1"/>
      <w:marLeft w:val="0"/>
      <w:marRight w:val="0"/>
      <w:marTop w:val="0"/>
      <w:marBottom w:val="0"/>
      <w:divBdr>
        <w:top w:val="none" w:sz="0" w:space="0" w:color="auto"/>
        <w:left w:val="none" w:sz="0" w:space="0" w:color="auto"/>
        <w:bottom w:val="none" w:sz="0" w:space="0" w:color="auto"/>
        <w:right w:val="none" w:sz="0" w:space="0" w:color="auto"/>
      </w:divBdr>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46240545">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05024625">
      <w:bodyDiv w:val="1"/>
      <w:marLeft w:val="0"/>
      <w:marRight w:val="0"/>
      <w:marTop w:val="0"/>
      <w:marBottom w:val="0"/>
      <w:divBdr>
        <w:top w:val="none" w:sz="0" w:space="0" w:color="auto"/>
        <w:left w:val="none" w:sz="0" w:space="0" w:color="auto"/>
        <w:bottom w:val="none" w:sz="0" w:space="0" w:color="auto"/>
        <w:right w:val="none" w:sz="0" w:space="0" w:color="auto"/>
      </w:divBdr>
    </w:div>
    <w:div w:id="1216742012">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258440306">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411928100">
      <w:bodyDiv w:val="1"/>
      <w:marLeft w:val="0"/>
      <w:marRight w:val="0"/>
      <w:marTop w:val="0"/>
      <w:marBottom w:val="0"/>
      <w:divBdr>
        <w:top w:val="none" w:sz="0" w:space="0" w:color="auto"/>
        <w:left w:val="none" w:sz="0" w:space="0" w:color="auto"/>
        <w:bottom w:val="none" w:sz="0" w:space="0" w:color="auto"/>
        <w:right w:val="none" w:sz="0" w:space="0" w:color="auto"/>
      </w:divBdr>
    </w:div>
    <w:div w:id="1458063048">
      <w:bodyDiv w:val="1"/>
      <w:marLeft w:val="0"/>
      <w:marRight w:val="0"/>
      <w:marTop w:val="0"/>
      <w:marBottom w:val="0"/>
      <w:divBdr>
        <w:top w:val="none" w:sz="0" w:space="0" w:color="auto"/>
        <w:left w:val="none" w:sz="0" w:space="0" w:color="auto"/>
        <w:bottom w:val="none" w:sz="0" w:space="0" w:color="auto"/>
        <w:right w:val="none" w:sz="0" w:space="0" w:color="auto"/>
      </w:divBdr>
      <w:divsChild>
        <w:div w:id="5449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150091">
              <w:marLeft w:val="0"/>
              <w:marRight w:val="0"/>
              <w:marTop w:val="0"/>
              <w:marBottom w:val="0"/>
              <w:divBdr>
                <w:top w:val="none" w:sz="0" w:space="0" w:color="auto"/>
                <w:left w:val="none" w:sz="0" w:space="0" w:color="auto"/>
                <w:bottom w:val="none" w:sz="0" w:space="0" w:color="auto"/>
                <w:right w:val="none" w:sz="0" w:space="0" w:color="auto"/>
              </w:divBdr>
              <w:divsChild>
                <w:div w:id="1859153212">
                  <w:marLeft w:val="0"/>
                  <w:marRight w:val="0"/>
                  <w:marTop w:val="0"/>
                  <w:marBottom w:val="0"/>
                  <w:divBdr>
                    <w:top w:val="none" w:sz="0" w:space="0" w:color="auto"/>
                    <w:left w:val="none" w:sz="0" w:space="0" w:color="auto"/>
                    <w:bottom w:val="none" w:sz="0" w:space="0" w:color="auto"/>
                    <w:right w:val="none" w:sz="0" w:space="0" w:color="auto"/>
                  </w:divBdr>
                  <w:divsChild>
                    <w:div w:id="196696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698659">
                          <w:marLeft w:val="0"/>
                          <w:marRight w:val="0"/>
                          <w:marTop w:val="0"/>
                          <w:marBottom w:val="0"/>
                          <w:divBdr>
                            <w:top w:val="none" w:sz="0" w:space="0" w:color="auto"/>
                            <w:left w:val="none" w:sz="0" w:space="0" w:color="auto"/>
                            <w:bottom w:val="none" w:sz="0" w:space="0" w:color="auto"/>
                            <w:right w:val="none" w:sz="0" w:space="0" w:color="auto"/>
                          </w:divBdr>
                          <w:divsChild>
                            <w:div w:id="16318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172517">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682078686">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820076268">
      <w:bodyDiv w:val="1"/>
      <w:marLeft w:val="0"/>
      <w:marRight w:val="0"/>
      <w:marTop w:val="0"/>
      <w:marBottom w:val="0"/>
      <w:divBdr>
        <w:top w:val="none" w:sz="0" w:space="0" w:color="auto"/>
        <w:left w:val="none" w:sz="0" w:space="0" w:color="auto"/>
        <w:bottom w:val="none" w:sz="0" w:space="0" w:color="auto"/>
        <w:right w:val="none" w:sz="0" w:space="0" w:color="auto"/>
      </w:divBdr>
      <w:divsChild>
        <w:div w:id="1143885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88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3053">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39429047">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 w:id="2067606968">
      <w:bodyDiv w:val="1"/>
      <w:marLeft w:val="0"/>
      <w:marRight w:val="0"/>
      <w:marTop w:val="0"/>
      <w:marBottom w:val="0"/>
      <w:divBdr>
        <w:top w:val="none" w:sz="0" w:space="0" w:color="auto"/>
        <w:left w:val="none" w:sz="0" w:space="0" w:color="auto"/>
        <w:bottom w:val="none" w:sz="0" w:space="0" w:color="auto"/>
        <w:right w:val="none" w:sz="0" w:space="0" w:color="auto"/>
      </w:divBdr>
    </w:div>
    <w:div w:id="2079355856">
      <w:bodyDiv w:val="1"/>
      <w:marLeft w:val="0"/>
      <w:marRight w:val="0"/>
      <w:marTop w:val="0"/>
      <w:marBottom w:val="0"/>
      <w:divBdr>
        <w:top w:val="none" w:sz="0" w:space="0" w:color="auto"/>
        <w:left w:val="none" w:sz="0" w:space="0" w:color="auto"/>
        <w:bottom w:val="none" w:sz="0" w:space="0" w:color="auto"/>
        <w:right w:val="none" w:sz="0" w:space="0" w:color="auto"/>
      </w:divBdr>
    </w:div>
    <w:div w:id="21108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anwindfarm.co.uk" TargetMode="External"/><Relationship Id="rId13" Type="http://schemas.openxmlformats.org/officeDocument/2006/relationships/image" Target="media/image1.jpeg"/><Relationship Id="rId18" Type="http://schemas.openxmlformats.org/officeDocument/2006/relationships/hyperlink" Target="https://www.highland.gov.uk/news/article/15905/primary_strategic_network_in_education" TargetMode="External"/><Relationship Id="rId26" Type="http://schemas.openxmlformats.org/officeDocument/2006/relationships/hyperlink" Target="https://www.transformingplanning.scot/media/1208/place-placemaking.pdf" TargetMode="External"/><Relationship Id="rId39" Type="http://schemas.openxmlformats.org/officeDocument/2006/relationships/hyperlink" Target="https://www.highland.gov.uk/info/180/planning_-_applications_warrants_and_certificates/170/planning_enforcement/2" TargetMode="External"/><Relationship Id="rId3" Type="http://schemas.openxmlformats.org/officeDocument/2006/relationships/webSettings" Target="webSettings.xml"/><Relationship Id="rId21" Type="http://schemas.openxmlformats.org/officeDocument/2006/relationships/hyperlink" Target="https://www.beatricewind.com/post/partnership-fund-bows-out-with-final-round-of-funding-worth-more-than-646k" TargetMode="External"/><Relationship Id="rId34" Type="http://schemas.openxmlformats.org/officeDocument/2006/relationships/hyperlink" Target="https://dataportal.orr.gov.uk/station-usage" TargetMode="External"/><Relationship Id="rId42" Type="http://schemas.openxmlformats.org/officeDocument/2006/relationships/hyperlink" Target="http://www.community-council.org.uk/garveanddistrict" TargetMode="External"/><Relationship Id="rId7" Type="http://schemas.openxmlformats.org/officeDocument/2006/relationships/hyperlink" Target="https://www.boralex.com" TargetMode="External"/><Relationship Id="rId12" Type="http://schemas.openxmlformats.org/officeDocument/2006/relationships/hyperlink" Target="https://www.ssen-transmission.co.uk/events/?p=2&amp;d=1" TargetMode="External"/><Relationship Id="rId17" Type="http://schemas.openxmlformats.org/officeDocument/2006/relationships/hyperlink" Target="https://www.highland.gov.uk/news/article/15935/improvements_to_waste_and_recycling_collections_across_highland_%E2%80%93_starting_in_ross_and_cromarty" TargetMode="External"/><Relationship Id="rId25" Type="http://schemas.openxmlformats.org/officeDocument/2006/relationships/hyperlink" Target="https://www.highland.gov.uk/news/article/15894/committee_updated_on_new_highland_local_development_plan" TargetMode="External"/><Relationship Id="rId33" Type="http://schemas.openxmlformats.org/officeDocument/2006/relationships/hyperlink" Target="http://www.scotland.police.uk/secureforms/contact/" TargetMode="External"/><Relationship Id="rId38" Type="http://schemas.openxmlformats.org/officeDocument/2006/relationships/hyperlink" Target="https://consult.gov.scot/consultation_finder"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highland.gov.uk/budget" TargetMode="External"/><Relationship Id="rId20" Type="http://schemas.openxmlformats.org/officeDocument/2006/relationships/hyperlink" Target="https://garve.org/aaa-survey-feb23" TargetMode="External"/><Relationship Id="rId29" Type="http://schemas.openxmlformats.org/officeDocument/2006/relationships/hyperlink" Target="https://garve.org/community-ownership-nov23" TargetMode="External"/><Relationship Id="rId41" Type="http://schemas.openxmlformats.org/officeDocument/2006/relationships/hyperlink" Target="mailto:garveanddistrictcc@yahoo.com" TargetMode="External"/><Relationship Id="rId1" Type="http://schemas.openxmlformats.org/officeDocument/2006/relationships/styles" Target="styles.xml"/><Relationship Id="rId6" Type="http://schemas.openxmlformats.org/officeDocument/2006/relationships/hyperlink" Target="http://www.facebook.com/profile.php?id=61552992414355" TargetMode="External"/><Relationship Id="rId11" Type="http://schemas.openxmlformats.org/officeDocument/2006/relationships/hyperlink" Target="https://www.ssen-transmission.co.uk/projects/project-map/spittal--loch-buidhe--beauly-400kv-connection" TargetMode="External"/><Relationship Id="rId24" Type="http://schemas.openxmlformats.org/officeDocument/2006/relationships/hyperlink" Target="https://garve.org/traffic-calming-may22" TargetMode="External"/><Relationship Id="rId32" Type="http://schemas.openxmlformats.org/officeDocument/2006/relationships/hyperlink" Target="mailto:garvewarmemorial@gmail.com" TargetMode="External"/><Relationship Id="rId37" Type="http://schemas.openxmlformats.org/officeDocument/2006/relationships/hyperlink" Target="http://consult.highland.gov.uk/portal" TargetMode="External"/><Relationship Id="rId40" Type="http://schemas.openxmlformats.org/officeDocument/2006/relationships/hyperlink" Target="http://www.highland.gov.uk/info/180/planning_-_applications_warrants_and_certificates/143/planning_permission/4" TargetMode="External"/><Relationship Id="rId45" Type="http://schemas.openxmlformats.org/officeDocument/2006/relationships/fontTable" Target="fontTable.xml"/><Relationship Id="rId5" Type="http://schemas.openxmlformats.org/officeDocument/2006/relationships/hyperlink" Target="http://www.community-council.org.uk/garveanddistrict/" TargetMode="External"/><Relationship Id="rId15" Type="http://schemas.openxmlformats.org/officeDocument/2006/relationships/hyperlink" Target="http://www.highland.gov.uk" TargetMode="External"/><Relationship Id="rId23" Type="http://schemas.openxmlformats.org/officeDocument/2006/relationships/hyperlink" Target="http://www.bearscot.com/report-a-defect/" TargetMode="External"/><Relationship Id="rId28" Type="http://schemas.openxmlformats.org/officeDocument/2006/relationships/hyperlink" Target="https://wrb.scot/resources/national-park-consultation-2023" TargetMode="External"/><Relationship Id="rId36" Type="http://schemas.openxmlformats.org/officeDocument/2006/relationships/hyperlink" Target="mailto:garveanddistrictcc@yahoo.com" TargetMode="External"/><Relationship Id="rId10" Type="http://schemas.openxmlformats.org/officeDocument/2006/relationships/hyperlink" Target="https://www.sserenewables.com/onshore-wind/in-development/fairburn-extension" TargetMode="External"/><Relationship Id="rId19" Type="http://schemas.openxmlformats.org/officeDocument/2006/relationships/hyperlink" Target="https://www.highland.gov.uk/news/article/15938/chair_confirms_dates_for_thermal_trial" TargetMode="External"/><Relationship Id="rId31" Type="http://schemas.openxmlformats.org/officeDocument/2006/relationships/hyperlink" Target="https://forestryandland.gov.scot/visit/little-garve" TargetMode="External"/><Relationship Id="rId44" Type="http://schemas.openxmlformats.org/officeDocument/2006/relationships/hyperlink" Target="mailto:garveanddistrictcc@yahoo.com" TargetMode="External"/><Relationship Id="rId4" Type="http://schemas.openxmlformats.org/officeDocument/2006/relationships/hyperlink" Target="mailto:garveanddistrictcc@yahoo.com" TargetMode="External"/><Relationship Id="rId9" Type="http://schemas.openxmlformats.org/officeDocument/2006/relationships/hyperlink" Target="https://tarviewindfarm.com" TargetMode="External"/><Relationship Id="rId14" Type="http://schemas.openxmlformats.org/officeDocument/2006/relationships/hyperlink" Target="https://projects.statkraft.co.uk/Carn-Fearna/" TargetMode="External"/><Relationship Id="rId22" Type="http://schemas.openxmlformats.org/officeDocument/2006/relationships/hyperlink" Target="http://www.highland.gov.uk/report" TargetMode="External"/><Relationship Id="rId27" Type="http://schemas.openxmlformats.org/officeDocument/2006/relationships/hyperlink" Target="https://www.highland.gov.uk/info/178/development_plans/1043/local_place_plans" TargetMode="External"/><Relationship Id="rId30" Type="http://schemas.openxmlformats.org/officeDocument/2006/relationships/hyperlink" Target="https://www.garvepublichall.com/" TargetMode="External"/><Relationship Id="rId35" Type="http://schemas.openxmlformats.org/officeDocument/2006/relationships/hyperlink" Target="https://garve.org/march-24-update" TargetMode="External"/><Relationship Id="rId43" Type="http://schemas.openxmlformats.org/officeDocument/2006/relationships/hyperlink" Target="http://www.facebook.com/profile.php?id=61552992414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8</Pages>
  <Words>5116</Words>
  <Characters>30847</Characters>
  <Application>Microsoft Office Word</Application>
  <DocSecurity>0</DocSecurity>
  <Lines>257</Lines>
  <Paragraphs>71</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35892</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211</cp:revision>
  <cp:lastPrinted>2011-06-05T10:39:00Z</cp:lastPrinted>
  <dcterms:created xsi:type="dcterms:W3CDTF">2024-03-07T07:20:00Z</dcterms:created>
  <dcterms:modified xsi:type="dcterms:W3CDTF">2024-04-10T13:42:00Z</dcterms:modified>
</cp:coreProperties>
</file>