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126D9E24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4F4C1D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4A474AA6" w:rsidR="00BC7061" w:rsidRDefault="00007422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April</w:t>
      </w:r>
      <w:r w:rsidR="00CC362C">
        <w:rPr>
          <w:rFonts w:eastAsia="Arial Unicode MS"/>
          <w:lang w:eastAsia="en-US"/>
        </w:rPr>
        <w:t xml:space="preserve"> 1</w:t>
      </w:r>
      <w:r w:rsidR="002C7AB3">
        <w:rPr>
          <w:rFonts w:eastAsia="Arial Unicode MS"/>
          <w:lang w:eastAsia="en-US"/>
        </w:rPr>
        <w:t>9</w:t>
      </w:r>
      <w:r w:rsidR="00437BDC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3BEB992E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227C5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2C7AB3">
        <w:rPr>
          <w:b/>
          <w:sz w:val="28"/>
          <w:szCs w:val="28"/>
        </w:rPr>
        <w:t>April</w:t>
      </w:r>
      <w:r w:rsidR="00CC362C">
        <w:rPr>
          <w:b/>
          <w:sz w:val="28"/>
          <w:szCs w:val="28"/>
        </w:rPr>
        <w:t xml:space="preserve"> 2</w:t>
      </w:r>
      <w:r w:rsidR="002C7AB3">
        <w:rPr>
          <w:b/>
          <w:sz w:val="28"/>
          <w:szCs w:val="28"/>
        </w:rPr>
        <w:t>6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="002227C5">
        <w:rPr>
          <w:bCs/>
          <w:sz w:val="28"/>
          <w:szCs w:val="28"/>
        </w:rPr>
        <w:t xml:space="preserve"> and will start at </w:t>
      </w:r>
      <w:r w:rsidR="00CC362C" w:rsidRPr="00A60B88">
        <w:rPr>
          <w:b/>
          <w:sz w:val="28"/>
          <w:szCs w:val="28"/>
        </w:rPr>
        <w:t>7.00</w:t>
      </w:r>
      <w:r w:rsidR="002227C5" w:rsidRPr="00A60B88">
        <w:rPr>
          <w:b/>
          <w:sz w:val="28"/>
          <w:szCs w:val="28"/>
        </w:rPr>
        <w:t>pm</w:t>
      </w:r>
      <w:r w:rsidR="002C7AB3">
        <w:rPr>
          <w:bCs/>
          <w:sz w:val="28"/>
          <w:szCs w:val="28"/>
        </w:rPr>
        <w:t xml:space="preserve"> (</w:t>
      </w:r>
      <w:r w:rsidR="002C7AB3" w:rsidRPr="002C7AB3">
        <w:rPr>
          <w:bCs/>
          <w:sz w:val="28"/>
          <w:szCs w:val="28"/>
        </w:rPr>
        <w:t>or immediately following the parish meeting which will start at 6</w:t>
      </w:r>
      <w:r w:rsidR="002C7AB3">
        <w:rPr>
          <w:bCs/>
          <w:sz w:val="28"/>
          <w:szCs w:val="28"/>
        </w:rPr>
        <w:t>.</w:t>
      </w:r>
      <w:r w:rsidR="002C7AB3" w:rsidRPr="002C7AB3">
        <w:rPr>
          <w:bCs/>
          <w:sz w:val="28"/>
          <w:szCs w:val="28"/>
        </w:rPr>
        <w:t>45pm</w:t>
      </w:r>
      <w:r w:rsidR="002C7AB3">
        <w:rPr>
          <w:bCs/>
          <w:sz w:val="28"/>
          <w:szCs w:val="28"/>
        </w:rPr>
        <w:t>)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022F329C" w14:textId="59E21BA5" w:rsidR="00437BDC" w:rsidRPr="00437BDC" w:rsidRDefault="00437BDC" w:rsidP="00437BDC">
      <w:pPr>
        <w:tabs>
          <w:tab w:val="left" w:pos="7002"/>
        </w:tabs>
        <w:rPr>
          <w:sz w:val="28"/>
          <w:szCs w:val="28"/>
        </w:rPr>
      </w:pPr>
      <w:bookmarkStart w:id="0" w:name="_Hlk69889624"/>
      <w:r w:rsidRPr="00437BDC">
        <w:rPr>
          <w:sz w:val="28"/>
          <w:szCs w:val="28"/>
        </w:rPr>
        <w:t xml:space="preserve">Connection details </w:t>
      </w:r>
      <w:r>
        <w:rPr>
          <w:sz w:val="28"/>
          <w:szCs w:val="28"/>
        </w:rPr>
        <w:t>for</w:t>
      </w:r>
      <w:r w:rsidRPr="00437BDC">
        <w:rPr>
          <w:sz w:val="28"/>
          <w:szCs w:val="28"/>
        </w:rPr>
        <w:t xml:space="preserve"> </w:t>
      </w:r>
      <w:r w:rsidR="002C7AB3">
        <w:rPr>
          <w:sz w:val="28"/>
          <w:szCs w:val="28"/>
        </w:rPr>
        <w:t>both</w:t>
      </w:r>
      <w:r w:rsidRPr="00437BDC">
        <w:rPr>
          <w:sz w:val="28"/>
          <w:szCs w:val="28"/>
        </w:rPr>
        <w:t xml:space="preserve"> meeting</w:t>
      </w:r>
      <w:r w:rsidR="002C7AB3">
        <w:rPr>
          <w:sz w:val="28"/>
          <w:szCs w:val="28"/>
        </w:rPr>
        <w:t>s</w:t>
      </w:r>
      <w:r w:rsidRPr="00437BDC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437BDC">
        <w:rPr>
          <w:sz w:val="28"/>
          <w:szCs w:val="28"/>
        </w:rPr>
        <w:t xml:space="preserve"> shown below and will be available from 6.</w:t>
      </w:r>
      <w:r w:rsidR="002C7AB3">
        <w:rPr>
          <w:sz w:val="28"/>
          <w:szCs w:val="28"/>
        </w:rPr>
        <w:t>30</w:t>
      </w:r>
      <w:r w:rsidRPr="00437BDC">
        <w:rPr>
          <w:sz w:val="28"/>
          <w:szCs w:val="28"/>
        </w:rPr>
        <w:t>pm.</w:t>
      </w:r>
    </w:p>
    <w:p w14:paraId="67B54257" w14:textId="55D7CDEA" w:rsidR="00437BDC" w:rsidRPr="00437BDC" w:rsidRDefault="00437BDC" w:rsidP="00437BDC">
      <w:pPr>
        <w:tabs>
          <w:tab w:val="left" w:pos="7002"/>
        </w:tabs>
      </w:pPr>
    </w:p>
    <w:p w14:paraId="2FBF023D" w14:textId="0152A3F5" w:rsidR="00437BDC" w:rsidRDefault="00437BDC" w:rsidP="00437BDC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5A689EC8" w14:textId="7AA04202" w:rsidR="002227C5" w:rsidRPr="002227C5" w:rsidRDefault="002227C5" w:rsidP="00437BDC">
      <w:pPr>
        <w:tabs>
          <w:tab w:val="left" w:pos="7002"/>
        </w:tabs>
      </w:pPr>
    </w:p>
    <w:p w14:paraId="4F52F830" w14:textId="3BBC0D75" w:rsidR="002227C5" w:rsidRPr="002227C5" w:rsidRDefault="004F4C1D" w:rsidP="002227C5">
      <w:pPr>
        <w:tabs>
          <w:tab w:val="left" w:pos="7002"/>
        </w:tabs>
      </w:pPr>
      <w:hyperlink r:id="rId6" w:history="1">
        <w:r w:rsidR="002C7AB3" w:rsidRPr="009E3CC9">
          <w:rPr>
            <w:rStyle w:val="Hyperlink"/>
          </w:rPr>
          <w:t>https://us02web.zoom.us/j/83778665126?pwd=MndKY2xiTGhoNmxhU09CNGEvVDV4Zz09</w:t>
        </w:r>
      </w:hyperlink>
      <w:r w:rsidR="002C7AB3">
        <w:t xml:space="preserve"> </w:t>
      </w:r>
      <w:r w:rsidR="00CC362C">
        <w:t xml:space="preserve"> </w:t>
      </w:r>
      <w:r w:rsidR="002227C5">
        <w:t xml:space="preserve"> </w:t>
      </w:r>
    </w:p>
    <w:p w14:paraId="3D08259A" w14:textId="77777777" w:rsidR="002227C5" w:rsidRPr="002227C5" w:rsidRDefault="002227C5" w:rsidP="002227C5">
      <w:pPr>
        <w:tabs>
          <w:tab w:val="left" w:pos="7002"/>
        </w:tabs>
      </w:pPr>
    </w:p>
    <w:p w14:paraId="71114CD8" w14:textId="612C046A" w:rsidR="002227C5" w:rsidRDefault="002227C5" w:rsidP="002227C5">
      <w:pPr>
        <w:tabs>
          <w:tab w:val="left" w:pos="3969"/>
          <w:tab w:val="left" w:pos="7002"/>
        </w:tabs>
      </w:pPr>
      <w:r w:rsidRPr="002227C5">
        <w:t xml:space="preserve">Meeting ID: </w:t>
      </w:r>
      <w:r w:rsidR="002C7AB3" w:rsidRPr="002C7AB3">
        <w:t>837 7866 5126</w:t>
      </w:r>
      <w:r>
        <w:tab/>
      </w:r>
      <w:r w:rsidRPr="002227C5">
        <w:t xml:space="preserve">Passcode: </w:t>
      </w:r>
      <w:r w:rsidR="00CC362C" w:rsidRPr="00CC362C">
        <w:t>1</w:t>
      </w:r>
      <w:r w:rsidR="002C7AB3">
        <w:t>12263</w:t>
      </w:r>
    </w:p>
    <w:p w14:paraId="5304BFA6" w14:textId="56BC6AD4" w:rsid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bookmarkEnd w:id="0"/>
    <w:p w14:paraId="155B3936" w14:textId="77777777" w:rsidR="002227C5" w:rsidRP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50CCD2CF" w14:textId="5A164358" w:rsidR="002227C5" w:rsidRDefault="002227C5" w:rsidP="002227C5">
      <w:pPr>
        <w:pStyle w:val="ListParagraph"/>
        <w:spacing w:after="120"/>
      </w:pPr>
      <w:bookmarkStart w:id="1" w:name="_Hlk56002737"/>
      <w:r>
        <w:t>Apologies for absence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>Declarations of interest</w:t>
      </w:r>
    </w:p>
    <w:p w14:paraId="5174E781" w14:textId="5565102F" w:rsidR="002227C5" w:rsidRDefault="002227C5" w:rsidP="002227C5">
      <w:pPr>
        <w:pStyle w:val="ListParagraph"/>
        <w:spacing w:after="120"/>
      </w:pPr>
      <w:r>
        <w:t xml:space="preserve">Minutes of the meeting held on </w:t>
      </w:r>
      <w:r w:rsidR="002C7AB3">
        <w:t>March 22</w:t>
      </w:r>
      <w:r>
        <w:t>, 202</w:t>
      </w:r>
      <w:r w:rsidR="00CC362C">
        <w:t>1</w:t>
      </w:r>
      <w:r>
        <w:t xml:space="preserve"> for approval</w:t>
      </w:r>
    </w:p>
    <w:p w14:paraId="33D300FA" w14:textId="567354DB" w:rsidR="00CC362C" w:rsidRDefault="00CC362C" w:rsidP="002227C5">
      <w:pPr>
        <w:pStyle w:val="ListParagraph"/>
        <w:spacing w:after="120"/>
      </w:pPr>
      <w:r w:rsidRPr="00CC362C">
        <w:t>Open Session for members of the public (limited to 15 minutes)</w:t>
      </w:r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report </w:t>
      </w:r>
    </w:p>
    <w:p w14:paraId="5A962DD4" w14:textId="5281E632" w:rsidR="002227C5" w:rsidRDefault="002227C5" w:rsidP="002227C5">
      <w:pPr>
        <w:pStyle w:val="ListParagraph"/>
        <w:spacing w:after="120"/>
      </w:pPr>
      <w:r>
        <w:t>Report from the Borough and County Councillors</w:t>
      </w:r>
    </w:p>
    <w:p w14:paraId="4E68F1C9" w14:textId="1DAA022D" w:rsidR="002227C5" w:rsidRDefault="002C7AB3" w:rsidP="002227C5">
      <w:pPr>
        <w:pStyle w:val="ListParagraph"/>
        <w:spacing w:after="120"/>
      </w:pPr>
      <w:r>
        <w:t>Correspondence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345955AE" w14:textId="305454E7" w:rsidR="002227C5" w:rsidRDefault="002227C5" w:rsidP="002227C5">
      <w:pPr>
        <w:pStyle w:val="ListParagraph"/>
        <w:numPr>
          <w:ilvl w:val="0"/>
          <w:numId w:val="7"/>
        </w:numPr>
        <w:spacing w:after="120"/>
      </w:pPr>
      <w:r>
        <w:t xml:space="preserve">Accounts for payment </w:t>
      </w:r>
    </w:p>
    <w:p w14:paraId="1DEF0A51" w14:textId="56070B57" w:rsidR="00CC362C" w:rsidRDefault="00CC362C" w:rsidP="002227C5">
      <w:pPr>
        <w:pStyle w:val="ListParagraph"/>
        <w:spacing w:after="120"/>
      </w:pPr>
      <w:r>
        <w:t xml:space="preserve">Notts County Council Broadband service - report </w:t>
      </w:r>
      <w:proofErr w:type="spellStart"/>
      <w:r>
        <w:t>Coun</w:t>
      </w:r>
      <w:proofErr w:type="spellEnd"/>
      <w:r>
        <w:t>. Mike Clark</w:t>
      </w:r>
    </w:p>
    <w:p w14:paraId="74AB601E" w14:textId="06CBBF21" w:rsidR="002227C5" w:rsidRDefault="002227C5" w:rsidP="00CC362C">
      <w:pPr>
        <w:pStyle w:val="ListParagraph"/>
        <w:spacing w:after="120"/>
      </w:pPr>
      <w:r>
        <w:t xml:space="preserve">Environment </w:t>
      </w:r>
      <w:r w:rsidR="002C7AB3">
        <w:t xml:space="preserve">- </w:t>
      </w:r>
      <w:r w:rsidR="00CC362C">
        <w:t>Asset List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336E9968" w14:textId="30B783AB" w:rsidR="002227C5" w:rsidRDefault="002227C5" w:rsidP="002227C5">
      <w:pPr>
        <w:pStyle w:val="ListParagraph"/>
        <w:spacing w:after="120"/>
      </w:pPr>
      <w:r>
        <w:t>Date of next meeting</w:t>
      </w:r>
      <w:r w:rsidR="002C7AB3">
        <w:t>, items for the agenda</w:t>
      </w:r>
      <w:r w:rsidR="00CC362C" w:rsidRPr="00CC362C">
        <w:t xml:space="preserve"> and status of future meetings.</w:t>
      </w:r>
    </w:p>
    <w:p w14:paraId="71C9BDE2" w14:textId="78392130" w:rsidR="002227C5" w:rsidRDefault="002227C5" w:rsidP="002227C5"/>
    <w:p w14:paraId="42BB1F21" w14:textId="77777777" w:rsidR="002227C5" w:rsidRDefault="002227C5" w:rsidP="002227C5"/>
    <w:bookmarkEnd w:id="1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422"/>
    <w:rsid w:val="00007D9E"/>
    <w:rsid w:val="000178C8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A0817"/>
    <w:rsid w:val="002C7AB3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4F4C1D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60B88"/>
    <w:rsid w:val="00AA452D"/>
    <w:rsid w:val="00AC11DD"/>
    <w:rsid w:val="00B57BAF"/>
    <w:rsid w:val="00B6691E"/>
    <w:rsid w:val="00B75C88"/>
    <w:rsid w:val="00BC022D"/>
    <w:rsid w:val="00BC7061"/>
    <w:rsid w:val="00BF5711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778665126?pwd=MndKY2xiTGhoNmxhU09CNGEvVDV4Zz09" TargetMode="Externa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Widmerpool Parish Council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6</cp:revision>
  <cp:lastPrinted>2019-11-13T16:37:00Z</cp:lastPrinted>
  <dcterms:created xsi:type="dcterms:W3CDTF">2021-04-21T08:16:00Z</dcterms:created>
  <dcterms:modified xsi:type="dcterms:W3CDTF">2021-04-21T08:27:00Z</dcterms:modified>
</cp:coreProperties>
</file>