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3763" w14:textId="77777777" w:rsidR="00305E0D" w:rsidRPr="009F5B3E" w:rsidRDefault="00305E0D" w:rsidP="00305E0D">
      <w:pPr>
        <w:tabs>
          <w:tab w:val="left" w:pos="315"/>
          <w:tab w:val="center" w:pos="5233"/>
        </w:tabs>
        <w:spacing w:after="0"/>
        <w:rPr>
          <w:rFonts w:ascii="Lucida Sans Unicode" w:hAnsi="Lucida Sans Unicode" w:cs="Lucida Sans Unicode"/>
          <w:b/>
          <w:sz w:val="28"/>
          <w:szCs w:val="28"/>
        </w:rPr>
      </w:pPr>
    </w:p>
    <w:p w14:paraId="2EB67AC0" w14:textId="77777777" w:rsidR="00305E0D" w:rsidRPr="009F5B3E" w:rsidRDefault="00305E0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 xml:space="preserve">In Attendance </w:t>
      </w:r>
    </w:p>
    <w:p w14:paraId="6FFDD489" w14:textId="44F64087" w:rsidR="00305E0D" w:rsidRPr="009F5B3E" w:rsidRDefault="00305E0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Peter Ely, Liz Stott, Carol May, John McGarry</w:t>
      </w:r>
      <w:r w:rsidR="00722188">
        <w:rPr>
          <w:rFonts w:ascii="Lucida Sans Unicode" w:hAnsi="Lucida Sans Unicode" w:cs="Lucida Sans Unicode"/>
          <w:sz w:val="28"/>
          <w:szCs w:val="28"/>
        </w:rPr>
        <w:t xml:space="preserve"> &amp;</w:t>
      </w:r>
      <w:r w:rsidR="00722188" w:rsidRPr="0072218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22188" w:rsidRPr="009F5B3E">
        <w:rPr>
          <w:rFonts w:ascii="Lucida Sans Unicode" w:hAnsi="Lucida Sans Unicode" w:cs="Lucida Sans Unicode"/>
          <w:sz w:val="28"/>
          <w:szCs w:val="28"/>
        </w:rPr>
        <w:t>Danny McQueeney</w:t>
      </w:r>
      <w:r w:rsidR="00722188">
        <w:rPr>
          <w:rFonts w:ascii="Lucida Sans Unicode" w:hAnsi="Lucida Sans Unicode" w:cs="Lucida Sans Unicode"/>
          <w:sz w:val="28"/>
          <w:szCs w:val="28"/>
        </w:rPr>
        <w:t>.</w:t>
      </w:r>
    </w:p>
    <w:p w14:paraId="01B63C85" w14:textId="7CD50D8A" w:rsidR="00D713FE" w:rsidRPr="009F5B3E" w:rsidRDefault="00D713F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P&amp;K Councilors: </w:t>
      </w:r>
      <w:r w:rsidR="0020737D" w:rsidRPr="009F5B3E">
        <w:rPr>
          <w:rFonts w:ascii="Lucida Sans Unicode" w:hAnsi="Lucida Sans Unicode" w:cs="Lucida Sans Unicode"/>
          <w:sz w:val="28"/>
          <w:szCs w:val="28"/>
        </w:rPr>
        <w:t>Xander McDade</w:t>
      </w:r>
      <w:r w:rsidR="00722188">
        <w:rPr>
          <w:rFonts w:ascii="Lucida Sans Unicode" w:hAnsi="Lucida Sans Unicode" w:cs="Lucida Sans Unicode"/>
          <w:sz w:val="28"/>
          <w:szCs w:val="28"/>
        </w:rPr>
        <w:t>.</w:t>
      </w:r>
    </w:p>
    <w:p w14:paraId="39055BD1" w14:textId="4F68C765" w:rsidR="00B1201B" w:rsidRPr="009F5B3E" w:rsidRDefault="00D713F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14:paraId="77CF8E5E" w14:textId="7162B369" w:rsidR="00305E0D" w:rsidRDefault="00305E0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>Apologies</w:t>
      </w:r>
    </w:p>
    <w:p w14:paraId="14C1C47B" w14:textId="73F6FFB8" w:rsidR="0020737D" w:rsidRPr="009F5B3E" w:rsidRDefault="00722188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Shirley Shearer</w:t>
      </w:r>
      <w:r>
        <w:rPr>
          <w:rFonts w:ascii="Lucida Sans Unicode" w:hAnsi="Lucida Sans Unicode" w:cs="Lucida Sans Unicode"/>
          <w:sz w:val="28"/>
          <w:szCs w:val="28"/>
        </w:rPr>
        <w:t>, John Duff &amp; Mike Williamson</w:t>
      </w:r>
    </w:p>
    <w:p w14:paraId="281D95D1" w14:textId="77777777" w:rsidR="00B1201B" w:rsidRPr="009F5B3E" w:rsidRDefault="00B1201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0B6749C2" w14:textId="22F4DF9B" w:rsidR="00305E0D" w:rsidRPr="009F5B3E" w:rsidRDefault="007517B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>Previous Minutes</w:t>
      </w:r>
    </w:p>
    <w:p w14:paraId="04DF25E9" w14:textId="3C875FE3" w:rsidR="00B1201B" w:rsidRDefault="00305E0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Minutes of 201</w:t>
      </w:r>
      <w:r w:rsidR="00722188">
        <w:rPr>
          <w:rFonts w:ascii="Lucida Sans Unicode" w:hAnsi="Lucida Sans Unicode" w:cs="Lucida Sans Unicode"/>
          <w:sz w:val="28"/>
          <w:szCs w:val="28"/>
        </w:rPr>
        <w:t>8</w:t>
      </w:r>
      <w:r w:rsidR="003934CB" w:rsidRPr="009F5B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F5B3E">
        <w:rPr>
          <w:rFonts w:ascii="Lucida Sans Unicode" w:hAnsi="Lucida Sans Unicode" w:cs="Lucida Sans Unicode"/>
          <w:sz w:val="28"/>
          <w:szCs w:val="28"/>
        </w:rPr>
        <w:t>AGM approved</w:t>
      </w:r>
      <w:r w:rsidR="00A1399B" w:rsidRPr="009F5B3E">
        <w:rPr>
          <w:rFonts w:ascii="Lucida Sans Unicode" w:hAnsi="Lucida Sans Unicode" w:cs="Lucida Sans Unicode"/>
          <w:sz w:val="28"/>
          <w:szCs w:val="28"/>
        </w:rPr>
        <w:t>.</w:t>
      </w:r>
    </w:p>
    <w:p w14:paraId="30911507" w14:textId="77777777" w:rsidR="009F5B3E" w:rsidRPr="009F5B3E" w:rsidRDefault="009F5B3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6480AAC7" w14:textId="24D740DC" w:rsidR="000253B7" w:rsidRPr="009F5B3E" w:rsidRDefault="007517B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>Chair/Secretary report</w:t>
      </w:r>
    </w:p>
    <w:p w14:paraId="70DFF25D" w14:textId="77777777" w:rsidR="0020737D" w:rsidRPr="009F5B3E" w:rsidRDefault="0020737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</w:p>
    <w:p w14:paraId="0DEC45A5" w14:textId="073BD511" w:rsidR="000253B7" w:rsidRPr="009F5B3E" w:rsidRDefault="000253B7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The chair outlined issues covered over the year.</w:t>
      </w:r>
    </w:p>
    <w:p w14:paraId="1D699497" w14:textId="77777777" w:rsidR="00B1201B" w:rsidRPr="009F5B3E" w:rsidRDefault="00B1201B" w:rsidP="00B1201B">
      <w:pPr>
        <w:pStyle w:val="NoSpacing"/>
        <w:rPr>
          <w:rFonts w:ascii="Lucida Sans Unicode" w:hAnsi="Lucida Sans Unicode" w:cs="Lucida Sans Unicode"/>
          <w:color w:val="00B0F0"/>
          <w:sz w:val="28"/>
          <w:szCs w:val="28"/>
        </w:rPr>
      </w:pPr>
    </w:p>
    <w:p w14:paraId="49CE1B12" w14:textId="6B4B54E7" w:rsidR="000253B7" w:rsidRPr="009F5B3E" w:rsidRDefault="000253B7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 xml:space="preserve">Main Areas </w:t>
      </w:r>
    </w:p>
    <w:p w14:paraId="1EE05E94" w14:textId="77777777" w:rsidR="00FB2D18" w:rsidRPr="00BC70BC" w:rsidRDefault="000253B7" w:rsidP="00210751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Taymouth Castle &amp; Estate. </w:t>
      </w: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ab/>
      </w:r>
    </w:p>
    <w:p w14:paraId="62C2AFD5" w14:textId="058DA1D9" w:rsidR="000253B7" w:rsidRPr="009F5B3E" w:rsidRDefault="000253B7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No progress since Barrasford involvement ceased</w:t>
      </w:r>
      <w:r w:rsidR="00722188">
        <w:rPr>
          <w:rFonts w:ascii="Lucida Sans Unicode" w:hAnsi="Lucida Sans Unicode" w:cs="Lucida Sans Unicode"/>
          <w:sz w:val="28"/>
          <w:szCs w:val="28"/>
        </w:rPr>
        <w:t xml:space="preserve">, although rumors are that new owners </w:t>
      </w:r>
      <w:r w:rsidR="007260F9">
        <w:rPr>
          <w:rFonts w:ascii="Lucida Sans Unicode" w:hAnsi="Lucida Sans Unicode" w:cs="Lucida Sans Unicode"/>
          <w:sz w:val="28"/>
          <w:szCs w:val="28"/>
        </w:rPr>
        <w:t xml:space="preserve">are </w:t>
      </w:r>
      <w:r w:rsidR="00722188">
        <w:rPr>
          <w:rFonts w:ascii="Lucida Sans Unicode" w:hAnsi="Lucida Sans Unicode" w:cs="Lucida Sans Unicode"/>
          <w:sz w:val="28"/>
          <w:szCs w:val="28"/>
        </w:rPr>
        <w:t>in place</w:t>
      </w:r>
      <w:r w:rsidR="007260F9"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gramStart"/>
      <w:r w:rsidR="007260F9">
        <w:rPr>
          <w:rFonts w:ascii="Lucida Sans Unicode" w:hAnsi="Lucida Sans Unicode" w:cs="Lucida Sans Unicode"/>
          <w:sz w:val="28"/>
          <w:szCs w:val="28"/>
        </w:rPr>
        <w:t>( Discovery</w:t>
      </w:r>
      <w:proofErr w:type="gramEnd"/>
      <w:r w:rsidR="007260F9">
        <w:rPr>
          <w:rFonts w:ascii="Lucida Sans Unicode" w:hAnsi="Lucida Sans Unicode" w:cs="Lucida Sans Unicode"/>
          <w:sz w:val="28"/>
          <w:szCs w:val="28"/>
        </w:rPr>
        <w:t xml:space="preserve"> Land). Although contact attempts have been made no </w:t>
      </w:r>
      <w:proofErr w:type="spellStart"/>
      <w:r w:rsidR="007260F9">
        <w:rPr>
          <w:rFonts w:ascii="Lucida Sans Unicode" w:hAnsi="Lucida Sans Unicode" w:cs="Lucida Sans Unicode"/>
          <w:sz w:val="28"/>
          <w:szCs w:val="28"/>
        </w:rPr>
        <w:t>reponses</w:t>
      </w:r>
      <w:proofErr w:type="spellEnd"/>
      <w:r w:rsidR="007260F9">
        <w:rPr>
          <w:rFonts w:ascii="Lucida Sans Unicode" w:hAnsi="Lucida Sans Unicode" w:cs="Lucida Sans Unicode"/>
          <w:sz w:val="28"/>
          <w:szCs w:val="28"/>
        </w:rPr>
        <w:t xml:space="preserve"> have </w:t>
      </w:r>
      <w:proofErr w:type="gramStart"/>
      <w:r w:rsidR="007260F9">
        <w:rPr>
          <w:rFonts w:ascii="Lucida Sans Unicode" w:hAnsi="Lucida Sans Unicode" w:cs="Lucida Sans Unicode"/>
          <w:sz w:val="28"/>
          <w:szCs w:val="28"/>
        </w:rPr>
        <w:t>been  received</w:t>
      </w:r>
      <w:proofErr w:type="gramEnd"/>
      <w:r w:rsidR="007260F9">
        <w:rPr>
          <w:rFonts w:ascii="Lucida Sans Unicode" w:hAnsi="Lucida Sans Unicode" w:cs="Lucida Sans Unicode"/>
          <w:sz w:val="28"/>
          <w:szCs w:val="28"/>
        </w:rPr>
        <w:t xml:space="preserve"> to date. Contact with Planners confirmed no new plans currently in the pipe line.</w:t>
      </w:r>
    </w:p>
    <w:p w14:paraId="52D7CA54" w14:textId="77777777" w:rsidR="00FB2D18" w:rsidRPr="00BC70BC" w:rsidRDefault="000253B7" w:rsidP="00210751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Broadband. </w:t>
      </w:r>
    </w:p>
    <w:p w14:paraId="5601A5B1" w14:textId="761EAF57" w:rsidR="000253B7" w:rsidRDefault="000253B7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proofErr w:type="spellStart"/>
      <w:r w:rsidRPr="009F5B3E">
        <w:rPr>
          <w:rFonts w:ascii="Lucida Sans Unicode" w:hAnsi="Lucida Sans Unicode" w:cs="Lucida Sans Unicode"/>
          <w:sz w:val="28"/>
          <w:szCs w:val="28"/>
        </w:rPr>
        <w:t>Fibre</w:t>
      </w:r>
      <w:proofErr w:type="spellEnd"/>
      <w:r w:rsidRPr="009F5B3E">
        <w:rPr>
          <w:rFonts w:ascii="Lucida Sans Unicode" w:hAnsi="Lucida Sans Unicode" w:cs="Lucida Sans Unicode"/>
          <w:sz w:val="28"/>
          <w:szCs w:val="28"/>
        </w:rPr>
        <w:t xml:space="preserve"> optic </w:t>
      </w:r>
      <w:r w:rsidR="00722188">
        <w:rPr>
          <w:rFonts w:ascii="Lucida Sans Unicode" w:hAnsi="Lucida Sans Unicode" w:cs="Lucida Sans Unicode"/>
          <w:sz w:val="28"/>
          <w:szCs w:val="28"/>
        </w:rPr>
        <w:t>now available in Kenmore area.</w:t>
      </w:r>
    </w:p>
    <w:p w14:paraId="1239861C" w14:textId="2B57A052" w:rsidR="007260F9" w:rsidRPr="007260F9" w:rsidRDefault="007260F9" w:rsidP="007260F9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7260F9">
        <w:rPr>
          <w:rFonts w:ascii="Lucida Sans Unicode" w:hAnsi="Lucida Sans Unicode" w:cs="Lucida Sans Unicode"/>
          <w:b/>
          <w:bCs/>
          <w:sz w:val="28"/>
          <w:szCs w:val="28"/>
        </w:rPr>
        <w:t>Christmas Lights</w:t>
      </w:r>
    </w:p>
    <w:p w14:paraId="5BAE249B" w14:textId="40043C7F" w:rsidR="007260F9" w:rsidRPr="009F5B3E" w:rsidRDefault="007260F9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Still up. Need storage facility, Reading Room clogged up.</w:t>
      </w:r>
    </w:p>
    <w:p w14:paraId="4EB81A00" w14:textId="77777777" w:rsidR="00FB2D18" w:rsidRPr="00BC70BC" w:rsidRDefault="000253B7" w:rsidP="00210751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Footpaths.  </w:t>
      </w: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ab/>
      </w: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ab/>
      </w: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ab/>
        <w:t xml:space="preserve"> </w:t>
      </w:r>
    </w:p>
    <w:p w14:paraId="6BBF53C2" w14:textId="64F494DA" w:rsidR="000253B7" w:rsidRDefault="000253B7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Path Kenmore to Crannog.  </w:t>
      </w:r>
      <w:r w:rsidR="00722188">
        <w:rPr>
          <w:rFonts w:ascii="Lucida Sans Unicode" w:hAnsi="Lucida Sans Unicode" w:cs="Lucida Sans Unicode"/>
          <w:sz w:val="28"/>
          <w:szCs w:val="28"/>
        </w:rPr>
        <w:t xml:space="preserve">Although asked for, </w:t>
      </w:r>
      <w:r w:rsidR="004B23EA" w:rsidRPr="009F5B3E">
        <w:rPr>
          <w:rFonts w:ascii="Lucida Sans Unicode" w:hAnsi="Lucida Sans Unicode" w:cs="Lucida Sans Unicode"/>
          <w:sz w:val="28"/>
          <w:szCs w:val="28"/>
        </w:rPr>
        <w:t xml:space="preserve">no update </w:t>
      </w:r>
      <w:r w:rsidR="00722188">
        <w:rPr>
          <w:rFonts w:ascii="Lucida Sans Unicode" w:hAnsi="Lucida Sans Unicode" w:cs="Lucida Sans Unicode"/>
          <w:sz w:val="28"/>
          <w:szCs w:val="28"/>
        </w:rPr>
        <w:t xml:space="preserve">has recent </w:t>
      </w:r>
      <w:r w:rsidR="004B23EA" w:rsidRPr="009F5B3E">
        <w:rPr>
          <w:rFonts w:ascii="Lucida Sans Unicode" w:hAnsi="Lucida Sans Unicode" w:cs="Lucida Sans Unicode"/>
          <w:sz w:val="28"/>
          <w:szCs w:val="28"/>
        </w:rPr>
        <w:t>has been received.</w:t>
      </w:r>
      <w:r w:rsidR="0072218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7260F9">
        <w:rPr>
          <w:rFonts w:ascii="Lucida Sans Unicode" w:hAnsi="Lucida Sans Unicode" w:cs="Lucida Sans Unicode"/>
          <w:sz w:val="28"/>
          <w:szCs w:val="28"/>
        </w:rPr>
        <w:t>John William, in the press, had a view that development had no impact on roads.</w:t>
      </w:r>
    </w:p>
    <w:p w14:paraId="7F965BA2" w14:textId="0FB5556D" w:rsidR="00B30FF1" w:rsidRPr="00B30FF1" w:rsidRDefault="00B30FF1" w:rsidP="00B30FF1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30FF1">
        <w:rPr>
          <w:rFonts w:ascii="Lucida Sans Unicode" w:hAnsi="Lucida Sans Unicode" w:cs="Lucida Sans Unicode"/>
          <w:b/>
          <w:bCs/>
          <w:sz w:val="28"/>
          <w:szCs w:val="28"/>
        </w:rPr>
        <w:t>Micro Grants</w:t>
      </w:r>
    </w:p>
    <w:p w14:paraId="3A9AEBA6" w14:textId="24835F5F" w:rsidR="00B30FF1" w:rsidRPr="009F5B3E" w:rsidRDefault="00B30FF1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Improved guidance in place.</w:t>
      </w:r>
    </w:p>
    <w:p w14:paraId="011B583F" w14:textId="638CFD3C" w:rsidR="00FB2D18" w:rsidRPr="00BC70BC" w:rsidRDefault="00FB2D18" w:rsidP="00210751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Dog fouling</w:t>
      </w:r>
    </w:p>
    <w:p w14:paraId="32DBD6E4" w14:textId="0AF519D0" w:rsidR="00FB2D18" w:rsidRPr="009F5B3E" w:rsidRDefault="00FB2D18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Still a problem. </w:t>
      </w:r>
    </w:p>
    <w:p w14:paraId="38C1E043" w14:textId="77777777" w:rsidR="004B23EA" w:rsidRPr="00BC70BC" w:rsidRDefault="00FB2D18" w:rsidP="00210751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Resilience planning.  </w:t>
      </w:r>
    </w:p>
    <w:p w14:paraId="6DF2E3B5" w14:textId="5FFC34A3" w:rsidR="00FB2D18" w:rsidRPr="009F5B3E" w:rsidRDefault="00FB2D18" w:rsidP="004B23EA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Documentation </w:t>
      </w:r>
      <w:r w:rsidR="004B23EA" w:rsidRPr="009F5B3E">
        <w:rPr>
          <w:rFonts w:ascii="Lucida Sans Unicode" w:hAnsi="Lucida Sans Unicode" w:cs="Lucida Sans Unicode"/>
          <w:sz w:val="28"/>
          <w:szCs w:val="28"/>
        </w:rPr>
        <w:t xml:space="preserve">prepared and </w:t>
      </w:r>
      <w:r w:rsidR="00932676" w:rsidRPr="009F5B3E">
        <w:rPr>
          <w:rFonts w:ascii="Lucida Sans Unicode" w:hAnsi="Lucida Sans Unicode" w:cs="Lucida Sans Unicode"/>
          <w:sz w:val="28"/>
          <w:szCs w:val="28"/>
        </w:rPr>
        <w:t>distribut</w:t>
      </w:r>
      <w:r w:rsidR="00722188">
        <w:rPr>
          <w:rFonts w:ascii="Lucida Sans Unicode" w:hAnsi="Lucida Sans Unicode" w:cs="Lucida Sans Unicode"/>
          <w:sz w:val="28"/>
          <w:szCs w:val="28"/>
        </w:rPr>
        <w:t>ed, in part. Fuller cover next year.</w:t>
      </w:r>
    </w:p>
    <w:p w14:paraId="6832C053" w14:textId="77777777" w:rsidR="00932676" w:rsidRPr="00BC70BC" w:rsidRDefault="00210751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First Responders. </w:t>
      </w:r>
    </w:p>
    <w:p w14:paraId="01FAD17B" w14:textId="3D89BD5F" w:rsidR="00210751" w:rsidRPr="009F5B3E" w:rsidRDefault="00210751" w:rsidP="00932676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Regular reports received.</w:t>
      </w:r>
    </w:p>
    <w:p w14:paraId="2D8ECA21" w14:textId="77777777" w:rsidR="00932676" w:rsidRPr="00BC70BC" w:rsidRDefault="004B23EA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>Ambulance service</w:t>
      </w:r>
      <w:r w:rsidR="00932676"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.  </w:t>
      </w:r>
    </w:p>
    <w:p w14:paraId="4370E9A1" w14:textId="2A18B8E4" w:rsidR="004B23EA" w:rsidRPr="009F5B3E" w:rsidRDefault="00932676" w:rsidP="00932676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Regular meetings of group. No complaints about service.  Main concerns relate to Community Hospital progress.</w:t>
      </w:r>
    </w:p>
    <w:p w14:paraId="07A3C55F" w14:textId="77777777" w:rsidR="00932676" w:rsidRPr="00BC70BC" w:rsidRDefault="00210751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Community Office. </w:t>
      </w:r>
    </w:p>
    <w:p w14:paraId="3A3FA1EE" w14:textId="1179C5BE" w:rsidR="00210751" w:rsidRPr="009F5B3E" w:rsidRDefault="00210751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To be progressed.</w:t>
      </w:r>
    </w:p>
    <w:p w14:paraId="03BC05FC" w14:textId="77777777" w:rsidR="00932676" w:rsidRPr="009F5B3E" w:rsidRDefault="00210751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Health &amp; Wellbeing</w:t>
      </w:r>
    </w:p>
    <w:p w14:paraId="502FDD94" w14:textId="11F98C88" w:rsidR="00210751" w:rsidRPr="009F5B3E" w:rsidRDefault="00932676" w:rsidP="00932676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To</w:t>
      </w:r>
      <w:r w:rsidR="00210751" w:rsidRPr="009F5B3E">
        <w:rPr>
          <w:rFonts w:ascii="Lucida Sans Unicode" w:hAnsi="Lucida Sans Unicode" w:cs="Lucida Sans Unicode"/>
          <w:sz w:val="28"/>
          <w:szCs w:val="28"/>
        </w:rPr>
        <w:t xml:space="preserve"> be progressed.</w:t>
      </w:r>
    </w:p>
    <w:p w14:paraId="63CB59F6" w14:textId="77777777" w:rsidR="00932676" w:rsidRPr="00BC70BC" w:rsidRDefault="004B23EA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Dumped rubble adjacent to Playing field.  </w:t>
      </w:r>
    </w:p>
    <w:p w14:paraId="34AC1B77" w14:textId="2E0DD5AF" w:rsidR="004B23EA" w:rsidRPr="009F5B3E" w:rsidRDefault="004B23EA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In abeyance, probable removal by owner.</w:t>
      </w:r>
    </w:p>
    <w:p w14:paraId="4697AE1A" w14:textId="77777777" w:rsidR="00932676" w:rsidRPr="00BC70BC" w:rsidRDefault="00FB2D18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>Loch front signage</w:t>
      </w:r>
      <w:r w:rsidR="00210751" w:rsidRPr="00BC70BC">
        <w:rPr>
          <w:rFonts w:ascii="Lucida Sans Unicode" w:hAnsi="Lucida Sans Unicode" w:cs="Lucida Sans Unicode"/>
          <w:b/>
          <w:bCs/>
          <w:sz w:val="28"/>
          <w:szCs w:val="28"/>
        </w:rPr>
        <w:t>.</w:t>
      </w:r>
      <w:r w:rsidR="004B23EA"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  </w:t>
      </w:r>
    </w:p>
    <w:p w14:paraId="2003A612" w14:textId="7E1DB58A" w:rsidR="00FB2D18" w:rsidRPr="009F5B3E" w:rsidRDefault="004B23EA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In </w:t>
      </w:r>
      <w:r w:rsidR="00932676" w:rsidRPr="009F5B3E">
        <w:rPr>
          <w:rFonts w:ascii="Lucida Sans Unicode" w:hAnsi="Lucida Sans Unicode" w:cs="Lucida Sans Unicode"/>
          <w:sz w:val="28"/>
          <w:szCs w:val="28"/>
        </w:rPr>
        <w:t>abeyance, awaiting</w:t>
      </w:r>
      <w:r w:rsidRPr="009F5B3E">
        <w:rPr>
          <w:rFonts w:ascii="Lucida Sans Unicode" w:hAnsi="Lucida Sans Unicode" w:cs="Lucida Sans Unicode"/>
          <w:sz w:val="28"/>
          <w:szCs w:val="28"/>
        </w:rPr>
        <w:t xml:space="preserve"> footpath progress.</w:t>
      </w:r>
    </w:p>
    <w:p w14:paraId="625724BC" w14:textId="77777777" w:rsidR="00932676" w:rsidRPr="00BC70BC" w:rsidRDefault="00ED0C0D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Social Fund </w:t>
      </w:r>
    </w:p>
    <w:p w14:paraId="4338EA38" w14:textId="77777777" w:rsidR="00722188" w:rsidRDefault="00722188" w:rsidP="0072218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</w:t>
      </w:r>
      <w:r w:rsidR="00932676" w:rsidRPr="009F5B3E">
        <w:rPr>
          <w:rFonts w:ascii="Lucida Sans Unicode" w:hAnsi="Lucida Sans Unicode" w:cs="Lucida Sans Unicode"/>
          <w:sz w:val="28"/>
          <w:szCs w:val="28"/>
        </w:rPr>
        <w:t xml:space="preserve">ccounts </w:t>
      </w:r>
      <w:r>
        <w:rPr>
          <w:rFonts w:ascii="Lucida Sans Unicode" w:hAnsi="Lucida Sans Unicode" w:cs="Lucida Sans Unicode"/>
          <w:sz w:val="28"/>
          <w:szCs w:val="28"/>
        </w:rPr>
        <w:t>with the Auditor.</w:t>
      </w:r>
    </w:p>
    <w:p w14:paraId="0E5AFDB8" w14:textId="7BB619A4" w:rsidR="00932676" w:rsidRPr="00BC70BC" w:rsidRDefault="00722188" w:rsidP="00BC70BC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>N</w:t>
      </w:r>
      <w:r w:rsidR="00FB2D18" w:rsidRPr="00BC70BC">
        <w:rPr>
          <w:rFonts w:ascii="Lucida Sans Unicode" w:hAnsi="Lucida Sans Unicode" w:cs="Lucida Sans Unicode"/>
          <w:b/>
          <w:bCs/>
          <w:sz w:val="28"/>
          <w:szCs w:val="28"/>
        </w:rPr>
        <w:t xml:space="preserve">oticeboards. </w:t>
      </w:r>
    </w:p>
    <w:p w14:paraId="1402924E" w14:textId="479C829E" w:rsidR="00722188" w:rsidRPr="009F5B3E" w:rsidRDefault="00BC70BC" w:rsidP="0072218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Progress. </w:t>
      </w:r>
      <w:r w:rsidR="00722188">
        <w:rPr>
          <w:rFonts w:ascii="Lucida Sans Unicode" w:hAnsi="Lucida Sans Unicode" w:cs="Lucida Sans Unicode"/>
          <w:sz w:val="28"/>
          <w:szCs w:val="28"/>
        </w:rPr>
        <w:t>Rep</w:t>
      </w:r>
      <w:r>
        <w:rPr>
          <w:rFonts w:ascii="Lucida Sans Unicode" w:hAnsi="Lucida Sans Unicode" w:cs="Lucida Sans Unicode"/>
          <w:sz w:val="28"/>
          <w:szCs w:val="28"/>
        </w:rPr>
        <w:t>l</w:t>
      </w:r>
      <w:r w:rsidR="00722188">
        <w:rPr>
          <w:rFonts w:ascii="Lucida Sans Unicode" w:hAnsi="Lucida Sans Unicode" w:cs="Lucida Sans Unicode"/>
          <w:sz w:val="28"/>
          <w:szCs w:val="28"/>
        </w:rPr>
        <w:t>acement awa</w:t>
      </w:r>
      <w:r>
        <w:rPr>
          <w:rFonts w:ascii="Lucida Sans Unicode" w:hAnsi="Lucida Sans Unicode" w:cs="Lucida Sans Unicode"/>
          <w:sz w:val="28"/>
          <w:szCs w:val="28"/>
        </w:rPr>
        <w:t>i</w:t>
      </w:r>
      <w:r w:rsidR="00722188">
        <w:rPr>
          <w:rFonts w:ascii="Lucida Sans Unicode" w:hAnsi="Lucida Sans Unicode" w:cs="Lucida Sans Unicode"/>
          <w:sz w:val="28"/>
          <w:szCs w:val="28"/>
        </w:rPr>
        <w:t>ted</w:t>
      </w:r>
    </w:p>
    <w:p w14:paraId="287AACE9" w14:textId="43FDF6A3" w:rsidR="00932676" w:rsidRDefault="00932676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>Roads</w:t>
      </w:r>
    </w:p>
    <w:p w14:paraId="00EB9D91" w14:textId="2275729B" w:rsidR="00BC70BC" w:rsidRPr="00BC70BC" w:rsidRDefault="00BC70BC" w:rsidP="00BC70BC">
      <w:pPr>
        <w:pStyle w:val="NoSpacing"/>
        <w:ind w:left="1069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Road safety. </w:t>
      </w:r>
      <w:r w:rsidRPr="00BC70BC">
        <w:rPr>
          <w:rFonts w:ascii="Lucida Sans Unicode" w:hAnsi="Lucida Sans Unicode" w:cs="Lucida Sans Unicode"/>
          <w:sz w:val="28"/>
          <w:szCs w:val="28"/>
        </w:rPr>
        <w:t xml:space="preserve">Pop up Policeman and </w:t>
      </w:r>
      <w:r>
        <w:rPr>
          <w:rFonts w:ascii="Lucida Sans Unicode" w:hAnsi="Lucida Sans Unicode" w:cs="Lucida Sans Unicode"/>
          <w:sz w:val="28"/>
          <w:szCs w:val="28"/>
        </w:rPr>
        <w:t>children Beware Signs received.</w:t>
      </w:r>
    </w:p>
    <w:p w14:paraId="32A8416B" w14:textId="49078F49" w:rsidR="00932676" w:rsidRPr="00BC70BC" w:rsidRDefault="00932676" w:rsidP="00932676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>Primary School</w:t>
      </w:r>
      <w:r w:rsidR="003D353A" w:rsidRPr="00BC70BC">
        <w:rPr>
          <w:rFonts w:ascii="Lucida Sans Unicode" w:hAnsi="Lucida Sans Unicode" w:cs="Lucida Sans Unicode"/>
          <w:b/>
          <w:bCs/>
          <w:sz w:val="28"/>
          <w:szCs w:val="28"/>
        </w:rPr>
        <w:t>. Parents Association.</w:t>
      </w:r>
    </w:p>
    <w:p w14:paraId="0E510FFD" w14:textId="5D3CDBE6" w:rsidR="003D353A" w:rsidRPr="009F5B3E" w:rsidRDefault="00BC70BC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Attended two meetings.</w:t>
      </w:r>
    </w:p>
    <w:p w14:paraId="7F3F7BDA" w14:textId="07C55665" w:rsidR="003D353A" w:rsidRPr="00BC70BC" w:rsidRDefault="003D353A" w:rsidP="003D353A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>Media</w:t>
      </w:r>
    </w:p>
    <w:p w14:paraId="6A880FEC" w14:textId="5172642E" w:rsidR="00081617" w:rsidRPr="009F5B3E" w:rsidRDefault="003D353A" w:rsidP="003D353A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Web site updated</w:t>
      </w:r>
      <w:r w:rsidR="00BC70BC">
        <w:rPr>
          <w:rFonts w:ascii="Lucida Sans Unicode" w:hAnsi="Lucida Sans Unicode" w:cs="Lucida Sans Unicode"/>
          <w:sz w:val="28"/>
          <w:szCs w:val="28"/>
        </w:rPr>
        <w:t>, usage slowly increasing</w:t>
      </w:r>
      <w:r w:rsidRPr="009F5B3E">
        <w:rPr>
          <w:rFonts w:ascii="Lucida Sans Unicode" w:hAnsi="Lucida Sans Unicode" w:cs="Lucida Sans Unicode"/>
          <w:sz w:val="28"/>
          <w:szCs w:val="28"/>
        </w:rPr>
        <w:t xml:space="preserve">.  Facebook &amp; Twitter accounts </w:t>
      </w:r>
      <w:r w:rsidR="00BC70BC">
        <w:rPr>
          <w:rFonts w:ascii="Lucida Sans Unicode" w:hAnsi="Lucida Sans Unicode" w:cs="Lucida Sans Unicode"/>
          <w:sz w:val="28"/>
          <w:szCs w:val="28"/>
        </w:rPr>
        <w:t>available</w:t>
      </w:r>
      <w:r w:rsidRPr="009F5B3E">
        <w:rPr>
          <w:rFonts w:ascii="Lucida Sans Unicode" w:hAnsi="Lucida Sans Unicode" w:cs="Lucida Sans Unicode"/>
          <w:sz w:val="28"/>
          <w:szCs w:val="28"/>
        </w:rPr>
        <w:t>.</w:t>
      </w:r>
    </w:p>
    <w:p w14:paraId="6E97A579" w14:textId="2CBCE3A5" w:rsidR="00081617" w:rsidRPr="00BC70BC" w:rsidRDefault="00081617" w:rsidP="00081617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>Data protection</w:t>
      </w:r>
    </w:p>
    <w:p w14:paraId="6575ED1B" w14:textId="2FE83BD9" w:rsidR="00081617" w:rsidRPr="009F5B3E" w:rsidRDefault="00BC70BC" w:rsidP="003D353A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Action required.</w:t>
      </w:r>
    </w:p>
    <w:p w14:paraId="47CC28E5" w14:textId="3EA51E0F" w:rsidR="003D353A" w:rsidRPr="00BC70BC" w:rsidRDefault="003D353A" w:rsidP="003D353A">
      <w:pPr>
        <w:pStyle w:val="NoSpacing"/>
        <w:numPr>
          <w:ilvl w:val="0"/>
          <w:numId w:val="3"/>
        </w:numPr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C70BC">
        <w:rPr>
          <w:rFonts w:ascii="Lucida Sans Unicode" w:hAnsi="Lucida Sans Unicode" w:cs="Lucida Sans Unicode"/>
          <w:b/>
          <w:bCs/>
          <w:sz w:val="28"/>
          <w:szCs w:val="28"/>
        </w:rPr>
        <w:t>Other</w:t>
      </w:r>
    </w:p>
    <w:p w14:paraId="5F7EEEA7" w14:textId="7FA718A9" w:rsidR="003D353A" w:rsidRPr="007260F9" w:rsidRDefault="003D353A" w:rsidP="00FB2D18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7260F9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HPCP</w:t>
      </w:r>
      <w:r w:rsidR="007260F9" w:rsidRPr="007260F9"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</w:p>
    <w:p w14:paraId="4869FE42" w14:textId="75630E51" w:rsidR="007260F9" w:rsidRPr="009F5B3E" w:rsidRDefault="007260F9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Update. Concern expressed that still in existence. Wound up nearly 3 years ago.</w:t>
      </w:r>
    </w:p>
    <w:p w14:paraId="0C1C5422" w14:textId="742926BE" w:rsidR="003D353A" w:rsidRPr="007260F9" w:rsidRDefault="003D353A" w:rsidP="00FB2D18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7260F9">
        <w:rPr>
          <w:rFonts w:ascii="Lucida Sans Unicode" w:hAnsi="Lucida Sans Unicode" w:cs="Lucida Sans Unicode"/>
          <w:b/>
          <w:bCs/>
          <w:sz w:val="28"/>
          <w:szCs w:val="28"/>
        </w:rPr>
        <w:t>Community Fund</w:t>
      </w:r>
    </w:p>
    <w:p w14:paraId="69C047D3" w14:textId="5A7332F9" w:rsidR="007260F9" w:rsidRPr="009F5B3E" w:rsidRDefault="007260F9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Update.  Endowment fund is progressing although concerns still exist.</w:t>
      </w:r>
      <w:r w:rsidR="00567B82">
        <w:rPr>
          <w:rFonts w:ascii="Lucida Sans Unicode" w:hAnsi="Lucida Sans Unicode" w:cs="Lucida Sans Unicode"/>
          <w:sz w:val="28"/>
          <w:szCs w:val="28"/>
        </w:rPr>
        <w:t xml:space="preserve"> Await developments, a more complete picture before further contemplation.</w:t>
      </w:r>
    </w:p>
    <w:p w14:paraId="07B9500C" w14:textId="111B6D37" w:rsidR="003D353A" w:rsidRDefault="003D353A" w:rsidP="00FB2D18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67B82">
        <w:rPr>
          <w:rFonts w:ascii="Lucida Sans Unicode" w:hAnsi="Lucida Sans Unicode" w:cs="Lucida Sans Unicode"/>
          <w:b/>
          <w:bCs/>
          <w:sz w:val="28"/>
          <w:szCs w:val="28"/>
        </w:rPr>
        <w:t>Transport</w:t>
      </w:r>
    </w:p>
    <w:p w14:paraId="64399911" w14:textId="5F7D9A95" w:rsidR="00567B82" w:rsidRPr="00567B82" w:rsidRDefault="00567B82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567B82">
        <w:rPr>
          <w:rFonts w:ascii="Lucida Sans Unicode" w:hAnsi="Lucida Sans Unicode" w:cs="Lucida Sans Unicode"/>
          <w:sz w:val="28"/>
          <w:szCs w:val="28"/>
        </w:rPr>
        <w:t>Update</w:t>
      </w:r>
    </w:p>
    <w:p w14:paraId="59A305FF" w14:textId="70A028A8" w:rsidR="003D353A" w:rsidRPr="00567B82" w:rsidRDefault="003D353A" w:rsidP="00FB2D18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67B82">
        <w:rPr>
          <w:rFonts w:ascii="Lucida Sans Unicode" w:hAnsi="Lucida Sans Unicode" w:cs="Lucida Sans Unicode"/>
          <w:b/>
          <w:bCs/>
          <w:sz w:val="28"/>
          <w:szCs w:val="28"/>
        </w:rPr>
        <w:t>Rural Wisdom</w:t>
      </w:r>
    </w:p>
    <w:p w14:paraId="5BEBA444" w14:textId="15445E7A" w:rsidR="00567B82" w:rsidRPr="009F5B3E" w:rsidRDefault="00567B82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Update. excellent work in support of community Action by Jill Davies, Rural Wisdom Community worker for Aberfeldy area.</w:t>
      </w:r>
    </w:p>
    <w:p w14:paraId="6F3C723B" w14:textId="2FDC2744" w:rsidR="003D353A" w:rsidRPr="00567B82" w:rsidRDefault="003D353A" w:rsidP="00FB2D18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67B82">
        <w:rPr>
          <w:rFonts w:ascii="Lucida Sans Unicode" w:hAnsi="Lucida Sans Unicode" w:cs="Lucida Sans Unicode"/>
          <w:b/>
          <w:bCs/>
          <w:sz w:val="28"/>
          <w:szCs w:val="28"/>
        </w:rPr>
        <w:t>Action Partnerships</w:t>
      </w:r>
    </w:p>
    <w:p w14:paraId="2BDB26B5" w14:textId="3CA3E0AC" w:rsidR="00567B82" w:rsidRPr="009F5B3E" w:rsidRDefault="00567B82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Update. Slow progress.</w:t>
      </w:r>
    </w:p>
    <w:p w14:paraId="754A2178" w14:textId="77777777" w:rsidR="003D353A" w:rsidRPr="009F5B3E" w:rsidRDefault="003D353A" w:rsidP="00FB2D18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0DB8341F" w14:textId="174562AD" w:rsidR="007517BD" w:rsidRPr="009F5B3E" w:rsidRDefault="007517B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>Treasurers Report</w:t>
      </w:r>
    </w:p>
    <w:p w14:paraId="14B7AE16" w14:textId="550057D6" w:rsidR="007517BD" w:rsidRPr="00567B82" w:rsidRDefault="00BC70BC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567B82">
        <w:rPr>
          <w:rFonts w:ascii="Lucida Sans Unicode" w:hAnsi="Lucida Sans Unicode" w:cs="Lucida Sans Unicode"/>
          <w:sz w:val="28"/>
          <w:szCs w:val="28"/>
        </w:rPr>
        <w:t xml:space="preserve">Draft accounts </w:t>
      </w:r>
      <w:r w:rsidR="007517BD" w:rsidRPr="00567B82">
        <w:rPr>
          <w:rFonts w:ascii="Lucida Sans Unicode" w:hAnsi="Lucida Sans Unicode" w:cs="Lucida Sans Unicode"/>
          <w:sz w:val="28"/>
          <w:szCs w:val="28"/>
        </w:rPr>
        <w:t>circulated</w:t>
      </w:r>
      <w:r w:rsidR="00177C18" w:rsidRPr="00567B82">
        <w:rPr>
          <w:rFonts w:ascii="Lucida Sans Unicode" w:hAnsi="Lucida Sans Unicode" w:cs="Lucida Sans Unicode"/>
          <w:sz w:val="28"/>
          <w:szCs w:val="28"/>
        </w:rPr>
        <w:t xml:space="preserve"> and </w:t>
      </w:r>
      <w:r w:rsidR="00AC7D60" w:rsidRPr="00567B82">
        <w:rPr>
          <w:rFonts w:ascii="Lucida Sans Unicode" w:hAnsi="Lucida Sans Unicode" w:cs="Lucida Sans Unicode"/>
          <w:sz w:val="28"/>
          <w:szCs w:val="28"/>
        </w:rPr>
        <w:t xml:space="preserve">unanimously </w:t>
      </w:r>
      <w:r w:rsidR="00177C18" w:rsidRPr="00567B82">
        <w:rPr>
          <w:rFonts w:ascii="Lucida Sans Unicode" w:hAnsi="Lucida Sans Unicode" w:cs="Lucida Sans Unicode"/>
          <w:sz w:val="28"/>
          <w:szCs w:val="28"/>
        </w:rPr>
        <w:t>approved</w:t>
      </w:r>
      <w:r w:rsidRPr="00567B82">
        <w:rPr>
          <w:rFonts w:ascii="Lucida Sans Unicode" w:hAnsi="Lucida Sans Unicode" w:cs="Lucida Sans Unicode"/>
          <w:sz w:val="28"/>
          <w:szCs w:val="28"/>
        </w:rPr>
        <w:t xml:space="preserve"> subject to completion and audit.</w:t>
      </w:r>
    </w:p>
    <w:p w14:paraId="35575067" w14:textId="514B4B76" w:rsidR="00062971" w:rsidRPr="00567B82" w:rsidRDefault="0006297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567B82">
        <w:rPr>
          <w:rFonts w:ascii="Lucida Sans Unicode" w:hAnsi="Lucida Sans Unicode" w:cs="Lucida Sans Unicode"/>
          <w:sz w:val="28"/>
          <w:szCs w:val="28"/>
        </w:rPr>
        <w:t>Balance £</w:t>
      </w:r>
      <w:r w:rsidR="00BC70BC" w:rsidRPr="00567B82">
        <w:rPr>
          <w:rFonts w:ascii="Lucida Sans Unicode" w:hAnsi="Lucida Sans Unicode" w:cs="Lucida Sans Unicode"/>
          <w:sz w:val="28"/>
          <w:szCs w:val="28"/>
        </w:rPr>
        <w:t xml:space="preserve">9301.72 </w:t>
      </w:r>
    </w:p>
    <w:p w14:paraId="00618FB1" w14:textId="77777777" w:rsidR="00B1201B" w:rsidRPr="009F5B3E" w:rsidRDefault="00B1201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5C943E13" w14:textId="485CFD42" w:rsidR="00F11E99" w:rsidRPr="009F5B3E" w:rsidRDefault="00177C18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>Election of Officers</w:t>
      </w:r>
    </w:p>
    <w:p w14:paraId="326CA40B" w14:textId="5EFD08A5" w:rsidR="00D713FE" w:rsidRPr="009F5B3E" w:rsidRDefault="00B30FF1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Xander McDade</w:t>
      </w:r>
      <w:r w:rsidR="00D713FE" w:rsidRPr="009F5B3E">
        <w:rPr>
          <w:rFonts w:ascii="Lucida Sans Unicode" w:hAnsi="Lucida Sans Unicode" w:cs="Lucida Sans Unicode"/>
          <w:b/>
          <w:sz w:val="28"/>
          <w:szCs w:val="28"/>
        </w:rPr>
        <w:t xml:space="preserve"> took the Chair.</w:t>
      </w:r>
    </w:p>
    <w:p w14:paraId="27AEF066" w14:textId="77777777" w:rsidR="00D713FE" w:rsidRPr="009F5B3E" w:rsidRDefault="00D713F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Proposals</w:t>
      </w:r>
    </w:p>
    <w:p w14:paraId="77ED56D0" w14:textId="4951E307" w:rsidR="00D713FE" w:rsidRPr="009F5B3E" w:rsidRDefault="00D713F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Chair:  Peter Ely </w:t>
      </w:r>
    </w:p>
    <w:p w14:paraId="087ED68B" w14:textId="249FA141" w:rsidR="00D713FE" w:rsidRPr="009F5B3E" w:rsidRDefault="00D713F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Vice Chair:  Shirley Shearer.</w:t>
      </w:r>
    </w:p>
    <w:p w14:paraId="3536CFBA" w14:textId="53658C60" w:rsidR="00D713FE" w:rsidRPr="009F5B3E" w:rsidRDefault="00D713F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Secretary:  Chair to carry on till elections unless </w:t>
      </w:r>
      <w:r w:rsidR="00AC7D60" w:rsidRPr="009F5B3E">
        <w:rPr>
          <w:rFonts w:ascii="Lucida Sans Unicode" w:hAnsi="Lucida Sans Unicode" w:cs="Lucida Sans Unicode"/>
          <w:sz w:val="28"/>
          <w:szCs w:val="28"/>
        </w:rPr>
        <w:t xml:space="preserve">suitable candidate or </w:t>
      </w:r>
      <w:r w:rsidR="00B30FF1">
        <w:rPr>
          <w:rFonts w:ascii="Lucida Sans Unicode" w:hAnsi="Lucida Sans Unicode" w:cs="Lucida Sans Unicode"/>
          <w:sz w:val="28"/>
          <w:szCs w:val="28"/>
        </w:rPr>
        <w:t xml:space="preserve">another </w:t>
      </w:r>
      <w:r w:rsidR="00AC7D60" w:rsidRPr="009F5B3E">
        <w:rPr>
          <w:rFonts w:ascii="Lucida Sans Unicode" w:hAnsi="Lucida Sans Unicode" w:cs="Lucida Sans Unicode"/>
          <w:sz w:val="28"/>
          <w:szCs w:val="28"/>
        </w:rPr>
        <w:t>option arises.</w:t>
      </w:r>
    </w:p>
    <w:p w14:paraId="295B6177" w14:textId="3B79899D" w:rsidR="00D713FE" w:rsidRPr="009F5B3E" w:rsidRDefault="00D713F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Treasurer:  Danny McQueeney </w:t>
      </w:r>
    </w:p>
    <w:p w14:paraId="025E5EE1" w14:textId="45229BA0" w:rsidR="004B23EA" w:rsidRPr="009F5B3E" w:rsidRDefault="004B23EA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5BB9346C" w14:textId="138D6530" w:rsidR="004B23EA" w:rsidRPr="009F5B3E" w:rsidRDefault="004B23EA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Co-option candidates </w:t>
      </w:r>
      <w:r w:rsidR="00B30FF1">
        <w:rPr>
          <w:rFonts w:ascii="Lucida Sans Unicode" w:hAnsi="Lucida Sans Unicode" w:cs="Lucida Sans Unicode"/>
          <w:sz w:val="28"/>
          <w:szCs w:val="28"/>
        </w:rPr>
        <w:t>have been identified</w:t>
      </w:r>
      <w:r w:rsidRPr="009F5B3E">
        <w:rPr>
          <w:rFonts w:ascii="Lucida Sans Unicode" w:hAnsi="Lucida Sans Unicode" w:cs="Lucida Sans Unicode"/>
          <w:sz w:val="28"/>
          <w:szCs w:val="28"/>
        </w:rPr>
        <w:t>.</w:t>
      </w:r>
      <w:r w:rsidR="00B30FF1">
        <w:rPr>
          <w:rFonts w:ascii="Lucida Sans Unicode" w:hAnsi="Lucida Sans Unicode" w:cs="Lucida Sans Unicode"/>
          <w:sz w:val="28"/>
          <w:szCs w:val="28"/>
        </w:rPr>
        <w:t xml:space="preserve"> To be taken forward.</w:t>
      </w:r>
    </w:p>
    <w:p w14:paraId="57C53C9F" w14:textId="77777777" w:rsidR="00D713FE" w:rsidRPr="009F5B3E" w:rsidRDefault="00D713FE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</w:p>
    <w:p w14:paraId="1B01C0F3" w14:textId="1B265F56" w:rsidR="009F5B3E" w:rsidRDefault="00B1201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Unanimously</w:t>
      </w:r>
      <w:r w:rsidR="00177C18" w:rsidRPr="009F5B3E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A1399B" w:rsidRPr="009F5B3E">
        <w:rPr>
          <w:rFonts w:ascii="Lucida Sans Unicode" w:hAnsi="Lucida Sans Unicode" w:cs="Lucida Sans Unicode"/>
          <w:sz w:val="28"/>
          <w:szCs w:val="28"/>
        </w:rPr>
        <w:t>a</w:t>
      </w:r>
      <w:r w:rsidR="00177C18" w:rsidRPr="009F5B3E">
        <w:rPr>
          <w:rFonts w:ascii="Lucida Sans Unicode" w:hAnsi="Lucida Sans Unicode" w:cs="Lucida Sans Unicode"/>
          <w:sz w:val="28"/>
          <w:szCs w:val="28"/>
        </w:rPr>
        <w:t>greed</w:t>
      </w:r>
      <w:r w:rsidR="00D713FE" w:rsidRPr="009F5B3E">
        <w:rPr>
          <w:rFonts w:ascii="Lucida Sans Unicode" w:hAnsi="Lucida Sans Unicode" w:cs="Lucida Sans Unicode"/>
          <w:sz w:val="28"/>
          <w:szCs w:val="28"/>
        </w:rPr>
        <w:t>.</w:t>
      </w:r>
    </w:p>
    <w:p w14:paraId="560D7ABD" w14:textId="745DA09A" w:rsidR="00AC7D60" w:rsidRDefault="00AC7D60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lastRenderedPageBreak/>
        <w:t>AOCB</w:t>
      </w:r>
    </w:p>
    <w:p w14:paraId="46E735DF" w14:textId="4528F8CA" w:rsidR="00B30FF1" w:rsidRPr="009F5B3E" w:rsidRDefault="00B30FF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Nil</w:t>
      </w:r>
    </w:p>
    <w:p w14:paraId="42C414C3" w14:textId="2A24396A" w:rsidR="00AC7D60" w:rsidRDefault="00AC7D60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4ABB62CF" w14:textId="0FEBC740" w:rsidR="00B30FF1" w:rsidRPr="00B30FF1" w:rsidRDefault="00B30FF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30FF1">
        <w:rPr>
          <w:rFonts w:ascii="Lucida Sans Unicode" w:hAnsi="Lucida Sans Unicode" w:cs="Lucida Sans Unicode"/>
          <w:b/>
          <w:bCs/>
          <w:sz w:val="28"/>
          <w:szCs w:val="28"/>
        </w:rPr>
        <w:t>A meeting of the Community Council followed the AGM. Attendance as for AGM except that Danny McQueeney had to leave.</w:t>
      </w:r>
    </w:p>
    <w:p w14:paraId="63479AAB" w14:textId="4D0589B5" w:rsidR="00B30FF1" w:rsidRDefault="00B30FF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6880BAB2" w14:textId="0D41F2FE" w:rsidR="00B30FF1" w:rsidRDefault="00B30FF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Items not covered during the AGM.</w:t>
      </w:r>
    </w:p>
    <w:p w14:paraId="3613B791" w14:textId="2D75FF7B" w:rsidR="00B30FF1" w:rsidRDefault="00B30FF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22D6E84E" w14:textId="4F16489B" w:rsidR="00B30FF1" w:rsidRDefault="00B30FF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30FF1">
        <w:rPr>
          <w:rFonts w:ascii="Lucida Sans Unicode" w:hAnsi="Lucida Sans Unicode" w:cs="Lucida Sans Unicode"/>
          <w:b/>
          <w:bCs/>
          <w:sz w:val="28"/>
          <w:szCs w:val="28"/>
        </w:rPr>
        <w:t>Heart 200</w:t>
      </w:r>
    </w:p>
    <w:p w14:paraId="3D8057F3" w14:textId="77777777" w:rsidR="00567B82" w:rsidRDefault="00B30FF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B30FF1">
        <w:rPr>
          <w:rFonts w:ascii="Lucida Sans Unicode" w:hAnsi="Lucida Sans Unicode" w:cs="Lucida Sans Unicode"/>
          <w:sz w:val="28"/>
          <w:szCs w:val="28"/>
        </w:rPr>
        <w:t xml:space="preserve">Concerns expressed about the lack of information and consultation.  </w:t>
      </w:r>
    </w:p>
    <w:p w14:paraId="24EC40F2" w14:textId="114FCD36" w:rsidR="00B30FF1" w:rsidRDefault="00B30FF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B30FF1">
        <w:rPr>
          <w:rFonts w:ascii="Lucida Sans Unicode" w:hAnsi="Lucida Sans Unicode" w:cs="Lucida Sans Unicode"/>
          <w:sz w:val="28"/>
          <w:szCs w:val="28"/>
        </w:rPr>
        <w:t>Cha</w:t>
      </w:r>
      <w:r>
        <w:rPr>
          <w:rFonts w:ascii="Lucida Sans Unicode" w:hAnsi="Lucida Sans Unicode" w:cs="Lucida Sans Unicode"/>
          <w:sz w:val="28"/>
          <w:szCs w:val="28"/>
        </w:rPr>
        <w:t>i</w:t>
      </w:r>
      <w:r w:rsidRPr="00B30FF1">
        <w:rPr>
          <w:rFonts w:ascii="Lucida Sans Unicode" w:hAnsi="Lucida Sans Unicode" w:cs="Lucida Sans Unicode"/>
          <w:sz w:val="28"/>
          <w:szCs w:val="28"/>
        </w:rPr>
        <w:t>r to follow up.</w:t>
      </w:r>
    </w:p>
    <w:p w14:paraId="4CBEC7B4" w14:textId="4E002C2A" w:rsidR="00B30FF1" w:rsidRDefault="00B30FF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77AB370C" w14:textId="7FBADC1E" w:rsidR="00B30FF1" w:rsidRDefault="00B30FF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30FF1">
        <w:rPr>
          <w:rFonts w:ascii="Lucida Sans Unicode" w:hAnsi="Lucida Sans Unicode" w:cs="Lucida Sans Unicode"/>
          <w:b/>
          <w:bCs/>
          <w:sz w:val="28"/>
          <w:szCs w:val="28"/>
        </w:rPr>
        <w:t>Glen Quaich</w:t>
      </w:r>
    </w:p>
    <w:p w14:paraId="3E9B58BE" w14:textId="5C391605" w:rsidR="00567B82" w:rsidRDefault="00567B82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567B82">
        <w:rPr>
          <w:rFonts w:ascii="Lucida Sans Unicode" w:hAnsi="Lucida Sans Unicode" w:cs="Lucida Sans Unicode"/>
          <w:sz w:val="28"/>
          <w:szCs w:val="28"/>
        </w:rPr>
        <w:t xml:space="preserve">Problems with Coaches and </w:t>
      </w:r>
      <w:r>
        <w:rPr>
          <w:rFonts w:ascii="Lucida Sans Unicode" w:hAnsi="Lucida Sans Unicode" w:cs="Lucida Sans Unicode"/>
          <w:sz w:val="28"/>
          <w:szCs w:val="28"/>
        </w:rPr>
        <w:t xml:space="preserve">large vehicles causing blockages. Felt SatNav equipment using Glen </w:t>
      </w:r>
      <w:r w:rsidR="00006D11">
        <w:rPr>
          <w:rFonts w:ascii="Lucida Sans Unicode" w:hAnsi="Lucida Sans Unicode" w:cs="Lucida Sans Unicode"/>
          <w:sz w:val="28"/>
          <w:szCs w:val="28"/>
        </w:rPr>
        <w:t>Quaich</w:t>
      </w:r>
      <w:r>
        <w:rPr>
          <w:rFonts w:ascii="Lucida Sans Unicode" w:hAnsi="Lucida Sans Unicode" w:cs="Lucida Sans Unicode"/>
          <w:sz w:val="28"/>
          <w:szCs w:val="28"/>
        </w:rPr>
        <w:t xml:space="preserve"> as a short route between Crieff area and Kenmore area. Chair to follow up.</w:t>
      </w:r>
    </w:p>
    <w:p w14:paraId="2BBE98CD" w14:textId="49F8A8BE" w:rsidR="00567B82" w:rsidRDefault="00567B82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636E6AAC" w14:textId="06505701" w:rsidR="00567B82" w:rsidRPr="00006D11" w:rsidRDefault="00006D1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06D11">
        <w:rPr>
          <w:rFonts w:ascii="Lucida Sans Unicode" w:hAnsi="Lucida Sans Unicode" w:cs="Lucida Sans Unicode"/>
          <w:b/>
          <w:bCs/>
          <w:sz w:val="28"/>
          <w:szCs w:val="28"/>
        </w:rPr>
        <w:t>Aberfeldy Square</w:t>
      </w:r>
    </w:p>
    <w:p w14:paraId="53268566" w14:textId="3F63C18C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Confirmed our objection had gone into the System.</w:t>
      </w:r>
    </w:p>
    <w:p w14:paraId="7104DE11" w14:textId="62C81395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30A41A10" w14:textId="4058823F" w:rsidR="00006D11" w:rsidRPr="00006D11" w:rsidRDefault="00006D1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06D11">
        <w:rPr>
          <w:rFonts w:ascii="Lucida Sans Unicode" w:hAnsi="Lucida Sans Unicode" w:cs="Lucida Sans Unicode"/>
          <w:b/>
          <w:bCs/>
          <w:sz w:val="28"/>
          <w:szCs w:val="28"/>
        </w:rPr>
        <w:t>Planning</w:t>
      </w:r>
    </w:p>
    <w:p w14:paraId="1E89737F" w14:textId="0CEE4950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John Duff is organizing a meeting with the Chair of Planning and Kenmore &amp; District Community Council to discuss our problems.</w:t>
      </w:r>
    </w:p>
    <w:p w14:paraId="14E4E877" w14:textId="2CB6C76B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3FE2A982" w14:textId="77777777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006D11">
        <w:rPr>
          <w:rFonts w:ascii="Lucida Sans Unicode" w:hAnsi="Lucida Sans Unicode" w:cs="Lucida Sans Unicode"/>
          <w:b/>
          <w:bCs/>
          <w:sz w:val="28"/>
          <w:szCs w:val="28"/>
        </w:rPr>
        <w:t>Bridges between Aberfeldy and Kenmore (2).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14:paraId="7B0D1175" w14:textId="6EE142B6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JM suggested that priority signs should be introduced. Chair to follow up.</w:t>
      </w:r>
    </w:p>
    <w:p w14:paraId="52C92951" w14:textId="0A42E32B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43119AD3" w14:textId="513B81FE" w:rsidR="00006D11" w:rsidRDefault="00006D1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06D11">
        <w:rPr>
          <w:rFonts w:ascii="Lucida Sans Unicode" w:hAnsi="Lucida Sans Unicode" w:cs="Lucida Sans Unicode"/>
          <w:b/>
          <w:bCs/>
          <w:sz w:val="28"/>
          <w:szCs w:val="28"/>
        </w:rPr>
        <w:t xml:space="preserve">Red Squirrels </w:t>
      </w:r>
    </w:p>
    <w:p w14:paraId="0E863FC1" w14:textId="326D3030" w:rsidR="00AE61F9" w:rsidRP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006D11">
        <w:rPr>
          <w:rFonts w:ascii="Lucida Sans Unicode" w:hAnsi="Lucida Sans Unicode" w:cs="Lucida Sans Unicode"/>
          <w:sz w:val="28"/>
          <w:szCs w:val="28"/>
        </w:rPr>
        <w:t xml:space="preserve">JM observed that he had counted 7 dead squirrels between </w:t>
      </w:r>
      <w:proofErr w:type="spellStart"/>
      <w:r w:rsidRPr="00006D11">
        <w:rPr>
          <w:rFonts w:ascii="Lucida Sans Unicode" w:hAnsi="Lucida Sans Unicode" w:cs="Lucida Sans Unicode"/>
          <w:sz w:val="28"/>
          <w:szCs w:val="28"/>
        </w:rPr>
        <w:t>Acharn</w:t>
      </w:r>
      <w:proofErr w:type="spellEnd"/>
      <w:r w:rsidRPr="00006D11">
        <w:rPr>
          <w:rFonts w:ascii="Lucida Sans Unicode" w:hAnsi="Lucida Sans Unicode" w:cs="Lucida Sans Unicode"/>
          <w:sz w:val="28"/>
          <w:szCs w:val="28"/>
        </w:rPr>
        <w:t xml:space="preserve"> and Kenmore.</w:t>
      </w:r>
      <w:r w:rsidR="00725F50">
        <w:rPr>
          <w:rFonts w:ascii="Lucida Sans Unicode" w:hAnsi="Lucida Sans Unicode" w:cs="Lucida Sans Unicode"/>
          <w:sz w:val="28"/>
          <w:szCs w:val="28"/>
        </w:rPr>
        <w:t xml:space="preserve"> Suggested Red Squirrels notices be put along the route. Chair to follow up.</w:t>
      </w:r>
      <w:bookmarkStart w:id="0" w:name="_GoBack"/>
      <w:bookmarkEnd w:id="0"/>
    </w:p>
    <w:sectPr w:rsidR="00AE61F9" w:rsidRPr="00006D11" w:rsidSect="001532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CB1D" w14:textId="77777777" w:rsidR="004C2729" w:rsidRDefault="004C2729" w:rsidP="00305E0D">
      <w:pPr>
        <w:spacing w:after="0" w:line="240" w:lineRule="auto"/>
      </w:pPr>
      <w:r>
        <w:separator/>
      </w:r>
    </w:p>
  </w:endnote>
  <w:endnote w:type="continuationSeparator" w:id="0">
    <w:p w14:paraId="68A9CE04" w14:textId="77777777" w:rsidR="004C2729" w:rsidRDefault="004C2729" w:rsidP="0030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91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427269" w14:textId="6B224290" w:rsidR="00AC7D60" w:rsidRDefault="00AC7D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227975" w14:textId="77777777" w:rsidR="00AC7D60" w:rsidRDefault="00AC7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8793" w14:textId="77777777" w:rsidR="004C2729" w:rsidRDefault="004C2729" w:rsidP="00305E0D">
      <w:pPr>
        <w:spacing w:after="0" w:line="240" w:lineRule="auto"/>
      </w:pPr>
      <w:r>
        <w:separator/>
      </w:r>
    </w:p>
  </w:footnote>
  <w:footnote w:type="continuationSeparator" w:id="0">
    <w:p w14:paraId="2EBDBE29" w14:textId="77777777" w:rsidR="004C2729" w:rsidRDefault="004C2729" w:rsidP="0030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706A" w14:textId="05101A1E" w:rsidR="00305E0D" w:rsidRPr="009F5B3E" w:rsidRDefault="00415594" w:rsidP="009F5B3E">
    <w:pPr>
      <w:jc w:val="center"/>
      <w:rPr>
        <w:rFonts w:ascii="Lucida Sans Unicode" w:hAnsi="Lucida Sans Unicode" w:cs="Lucida Sans Unicode"/>
        <w:b/>
        <w:sz w:val="32"/>
        <w:szCs w:val="32"/>
      </w:rPr>
    </w:pPr>
    <w:sdt>
      <w:sdtPr>
        <w:rPr>
          <w:rFonts w:cstheme="minorHAnsi"/>
          <w:b/>
          <w:sz w:val="24"/>
          <w:szCs w:val="24"/>
        </w:rPr>
        <w:id w:val="954215265"/>
        <w:docPartObj>
          <w:docPartGallery w:val="Watermarks"/>
          <w:docPartUnique/>
        </w:docPartObj>
      </w:sdtPr>
      <w:sdtEndPr/>
      <w:sdtContent>
        <w:r>
          <w:rPr>
            <w:rFonts w:cstheme="minorHAnsi"/>
            <w:b/>
            <w:noProof/>
            <w:sz w:val="24"/>
            <w:szCs w:val="24"/>
          </w:rPr>
          <w:pict w14:anchorId="7B45FB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517BD" w:rsidRPr="009F5B3E">
      <w:rPr>
        <w:rFonts w:ascii="Lucida Sans Unicode" w:hAnsi="Lucida Sans Unicode" w:cs="Lucida Sans Unicode"/>
        <w:b/>
        <w:sz w:val="32"/>
        <w:szCs w:val="32"/>
      </w:rPr>
      <w:t>Minutes of</w:t>
    </w:r>
    <w:r w:rsidR="00062971" w:rsidRPr="009F5B3E">
      <w:rPr>
        <w:rFonts w:ascii="Lucida Sans Unicode" w:hAnsi="Lucida Sans Unicode" w:cs="Lucida Sans Unicode"/>
        <w:b/>
        <w:sz w:val="32"/>
        <w:szCs w:val="32"/>
      </w:rPr>
      <w:t xml:space="preserve"> </w:t>
    </w:r>
    <w:r w:rsidR="007517BD" w:rsidRPr="009F5B3E">
      <w:rPr>
        <w:rFonts w:ascii="Lucida Sans Unicode" w:hAnsi="Lucida Sans Unicode" w:cs="Lucida Sans Unicode"/>
        <w:b/>
        <w:sz w:val="32"/>
        <w:szCs w:val="32"/>
      </w:rPr>
      <w:t>Kenmore Community Council AGM</w:t>
    </w:r>
    <w:r w:rsidR="009F5B3E">
      <w:rPr>
        <w:rFonts w:ascii="Lucida Sans Unicode" w:hAnsi="Lucida Sans Unicode" w:cs="Lucida Sans Unicode"/>
        <w:b/>
        <w:sz w:val="32"/>
        <w:szCs w:val="32"/>
      </w:rPr>
      <w:t xml:space="preserve"> </w:t>
    </w:r>
    <w:r w:rsidR="00062971" w:rsidRPr="009F5B3E">
      <w:rPr>
        <w:rFonts w:ascii="Lucida Sans Unicode" w:hAnsi="Lucida Sans Unicode" w:cs="Lucida Sans Unicode"/>
        <w:b/>
        <w:sz w:val="32"/>
        <w:szCs w:val="32"/>
      </w:rPr>
      <w:t xml:space="preserve">held at </w:t>
    </w:r>
    <w:r w:rsidR="00AC7D60" w:rsidRPr="009F5B3E">
      <w:rPr>
        <w:rFonts w:ascii="Lucida Sans Unicode" w:hAnsi="Lucida Sans Unicode" w:cs="Lucida Sans Unicode"/>
        <w:b/>
        <w:sz w:val="32"/>
        <w:szCs w:val="32"/>
      </w:rPr>
      <w:t xml:space="preserve">Old Comrades </w:t>
    </w:r>
    <w:r w:rsidR="0020737D" w:rsidRPr="009F5B3E">
      <w:rPr>
        <w:rFonts w:ascii="Lucida Sans Unicode" w:hAnsi="Lucida Sans Unicode" w:cs="Lucida Sans Unicode"/>
        <w:b/>
        <w:sz w:val="32"/>
        <w:szCs w:val="32"/>
      </w:rPr>
      <w:t>Hut, Acharn</w:t>
    </w:r>
    <w:r w:rsidR="00AC7D60" w:rsidRPr="009F5B3E">
      <w:rPr>
        <w:rFonts w:ascii="Lucida Sans Unicode" w:hAnsi="Lucida Sans Unicode" w:cs="Lucida Sans Unicode"/>
        <w:b/>
        <w:sz w:val="32"/>
        <w:szCs w:val="32"/>
      </w:rPr>
      <w:t xml:space="preserve">, </w:t>
    </w:r>
    <w:r w:rsidR="00722188">
      <w:rPr>
        <w:rFonts w:ascii="Lucida Sans Unicode" w:hAnsi="Lucida Sans Unicode" w:cs="Lucida Sans Unicode"/>
        <w:b/>
        <w:sz w:val="32"/>
        <w:szCs w:val="32"/>
      </w:rPr>
      <w:t>30</w:t>
    </w:r>
    <w:r w:rsidR="00722188" w:rsidRPr="00722188">
      <w:rPr>
        <w:rFonts w:ascii="Lucida Sans Unicode" w:hAnsi="Lucida Sans Unicode" w:cs="Lucida Sans Unicode"/>
        <w:b/>
        <w:sz w:val="32"/>
        <w:szCs w:val="32"/>
        <w:vertAlign w:val="superscript"/>
      </w:rPr>
      <w:t>th</w:t>
    </w:r>
    <w:r w:rsidR="00722188">
      <w:rPr>
        <w:rFonts w:ascii="Lucida Sans Unicode" w:hAnsi="Lucida Sans Unicode" w:cs="Lucida Sans Unicode"/>
        <w:b/>
        <w:sz w:val="32"/>
        <w:szCs w:val="32"/>
      </w:rPr>
      <w:t xml:space="preserve">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1363"/>
    <w:multiLevelType w:val="hybridMultilevel"/>
    <w:tmpl w:val="CE8E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F3D"/>
    <w:multiLevelType w:val="hybridMultilevel"/>
    <w:tmpl w:val="4B0C7A4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C39A8"/>
    <w:multiLevelType w:val="hybridMultilevel"/>
    <w:tmpl w:val="8D64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0D"/>
    <w:rsid w:val="00006D11"/>
    <w:rsid w:val="000253B7"/>
    <w:rsid w:val="00062971"/>
    <w:rsid w:val="00081617"/>
    <w:rsid w:val="001532F4"/>
    <w:rsid w:val="00177C18"/>
    <w:rsid w:val="001F1B33"/>
    <w:rsid w:val="0020737D"/>
    <w:rsid w:val="00210751"/>
    <w:rsid w:val="00305E0D"/>
    <w:rsid w:val="003934CB"/>
    <w:rsid w:val="003D353A"/>
    <w:rsid w:val="00412049"/>
    <w:rsid w:val="00415594"/>
    <w:rsid w:val="00416495"/>
    <w:rsid w:val="004B23EA"/>
    <w:rsid w:val="004C2729"/>
    <w:rsid w:val="004D14C1"/>
    <w:rsid w:val="00567B82"/>
    <w:rsid w:val="005C4622"/>
    <w:rsid w:val="00676980"/>
    <w:rsid w:val="006F6894"/>
    <w:rsid w:val="00701CFB"/>
    <w:rsid w:val="00722188"/>
    <w:rsid w:val="00725F50"/>
    <w:rsid w:val="007260F9"/>
    <w:rsid w:val="007517BD"/>
    <w:rsid w:val="00916F4C"/>
    <w:rsid w:val="00932676"/>
    <w:rsid w:val="009F5B3E"/>
    <w:rsid w:val="00A1399B"/>
    <w:rsid w:val="00AC7D60"/>
    <w:rsid w:val="00AD6396"/>
    <w:rsid w:val="00AE61F9"/>
    <w:rsid w:val="00B1201B"/>
    <w:rsid w:val="00B30FF1"/>
    <w:rsid w:val="00BC69B4"/>
    <w:rsid w:val="00BC70BC"/>
    <w:rsid w:val="00C85528"/>
    <w:rsid w:val="00C97F31"/>
    <w:rsid w:val="00CB2B28"/>
    <w:rsid w:val="00D713FE"/>
    <w:rsid w:val="00E67A0D"/>
    <w:rsid w:val="00ED04B1"/>
    <w:rsid w:val="00ED0C0D"/>
    <w:rsid w:val="00F11E99"/>
    <w:rsid w:val="00F200AB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07635"/>
  <w15:chartTrackingRefBased/>
  <w15:docId w15:val="{C23955BF-FEE8-4A31-86DF-7C659FAB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0D"/>
    <w:pPr>
      <w:ind w:left="720"/>
      <w:contextualSpacing/>
    </w:pPr>
  </w:style>
  <w:style w:type="paragraph" w:styleId="NoSpacing">
    <w:name w:val="No Spacing"/>
    <w:uiPriority w:val="1"/>
    <w:qFormat/>
    <w:rsid w:val="00305E0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0D"/>
  </w:style>
  <w:style w:type="paragraph" w:styleId="Footer">
    <w:name w:val="footer"/>
    <w:basedOn w:val="Normal"/>
    <w:link w:val="FooterChar"/>
    <w:uiPriority w:val="99"/>
    <w:unhideWhenUsed/>
    <w:rsid w:val="0030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6</cp:revision>
  <dcterms:created xsi:type="dcterms:W3CDTF">2019-06-27T15:37:00Z</dcterms:created>
  <dcterms:modified xsi:type="dcterms:W3CDTF">2019-07-22T12:42:00Z</dcterms:modified>
</cp:coreProperties>
</file>